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34" w:rsidRPr="00D62A39" w:rsidRDefault="00BD5584" w:rsidP="00894524">
      <w:pPr>
        <w:pStyle w:val="Bezodstpw"/>
        <w:jc w:val="center"/>
        <w:rPr>
          <w:rFonts w:ascii="Times New Roman" w:hAnsi="Times New Roman" w:cs="Times New Roman"/>
          <w:b/>
        </w:rPr>
      </w:pPr>
      <w:r w:rsidRPr="00D62A39">
        <w:rPr>
          <w:rFonts w:ascii="Times New Roman" w:hAnsi="Times New Roman" w:cs="Times New Roman"/>
          <w:b/>
        </w:rPr>
        <w:t>ZAŁĄCZNIK NR 2 FORMULARZ OFERTOWY</w:t>
      </w:r>
    </w:p>
    <w:p w:rsidR="0006503D" w:rsidRPr="00D62A39" w:rsidRDefault="0006503D" w:rsidP="00CE0F4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2C1334" w:rsidRPr="00D62A39" w:rsidRDefault="002C1334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C7F1E" w:rsidRPr="00D62A39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13E3" w:rsidRPr="00D62A39" w:rsidRDefault="002C1334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zapytania ofertowego </w:t>
      </w:r>
      <w:r w:rsidR="00EA6FF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NR</w:t>
      </w:r>
      <w:r w:rsidR="0006224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82D" w:rsidRPr="004748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2025-86670-214142</w:t>
      </w:r>
    </w:p>
    <w:p w:rsidR="00EC7F1E" w:rsidRPr="00D62A39" w:rsidRDefault="00EC7F1E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D62A39" w:rsidRDefault="002C1334" w:rsidP="002C133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13E3" w:rsidRPr="00725FC8" w:rsidRDefault="00725FC8" w:rsidP="000E13E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725FC8">
        <w:rPr>
          <w:rFonts w:ascii="Times New Roman" w:hAnsi="Times New Roman" w:cs="Times New Roman"/>
          <w:b/>
          <w:bCs/>
          <w:color w:val="000000" w:themeColor="text1"/>
        </w:rPr>
        <w:t xml:space="preserve">Nazwa i </w:t>
      </w:r>
      <w:r w:rsidR="000E13E3" w:rsidRPr="00725FC8">
        <w:rPr>
          <w:rFonts w:ascii="Times New Roman" w:eastAsia="Calibri" w:hAnsi="Times New Roman" w:cs="Times New Roman"/>
          <w:b/>
          <w:bCs/>
          <w:color w:val="000000" w:themeColor="text1"/>
        </w:rPr>
        <w:t>dane adresowe Oferenta</w:t>
      </w:r>
    </w:p>
    <w:p w:rsidR="002C1334" w:rsidRPr="00D62A39" w:rsidRDefault="002C1334" w:rsidP="000E13E3">
      <w:pPr>
        <w:pStyle w:val="Defaul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ela-Siatka"/>
        <w:tblW w:w="8732" w:type="dxa"/>
        <w:tblLook w:val="04A0" w:firstRow="1" w:lastRow="0" w:firstColumn="1" w:lastColumn="0" w:noHBand="0" w:noVBand="1"/>
      </w:tblPr>
      <w:tblGrid>
        <w:gridCol w:w="2180"/>
        <w:gridCol w:w="6552"/>
      </w:tblGrid>
      <w:tr w:rsidR="000E13E3" w:rsidRPr="00D62A39" w:rsidTr="00725FC8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60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582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3E3" w:rsidRPr="00D62A39" w:rsidTr="00725FC8">
        <w:trPr>
          <w:trHeight w:val="620"/>
        </w:trPr>
        <w:tc>
          <w:tcPr>
            <w:tcW w:w="2180" w:type="dxa"/>
            <w:shd w:val="clear" w:color="auto" w:fill="D9D9D9" w:themeFill="background1" w:themeFillShade="D9"/>
          </w:tcPr>
          <w:p w:rsidR="000E13E3" w:rsidRPr="00D62A39" w:rsidRDefault="000E13E3" w:rsidP="00E85A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552" w:type="dxa"/>
          </w:tcPr>
          <w:p w:rsidR="000E13E3" w:rsidRPr="00D62A39" w:rsidRDefault="000E13E3" w:rsidP="00E85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F1E" w:rsidRPr="00D62A39" w:rsidRDefault="00EC7F1E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Default="000E13E3" w:rsidP="002C1334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Warunki</w:t>
      </w:r>
      <w:r w:rsidR="0006503D" w:rsidRPr="00D62A3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oferty</w:t>
      </w:r>
      <w:r w:rsidR="002C1334" w:rsidRPr="00D62A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</w:p>
    <w:p w:rsidR="00725FC8" w:rsidRDefault="00725FC8" w:rsidP="00725FC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379"/>
      </w:tblGrid>
      <w:tr w:rsidR="00725FC8" w:rsidTr="00725FC8">
        <w:trPr>
          <w:trHeight w:val="557"/>
        </w:trPr>
        <w:tc>
          <w:tcPr>
            <w:tcW w:w="2376" w:type="dxa"/>
            <w:shd w:val="clear" w:color="auto" w:fill="D9D9D9" w:themeFill="background1" w:themeFillShade="D9"/>
          </w:tcPr>
          <w:p w:rsidR="00725FC8" w:rsidRPr="00725FC8" w:rsidRDefault="00725FC8" w:rsidP="00725FC8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25F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Data wystawienia oferty</w:t>
            </w:r>
          </w:p>
        </w:tc>
        <w:tc>
          <w:tcPr>
            <w:tcW w:w="6379" w:type="dxa"/>
          </w:tcPr>
          <w:p w:rsidR="00725FC8" w:rsidRDefault="00725FC8" w:rsidP="00725FC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25FC8" w:rsidTr="00725FC8">
        <w:trPr>
          <w:trHeight w:val="549"/>
        </w:trPr>
        <w:tc>
          <w:tcPr>
            <w:tcW w:w="2376" w:type="dxa"/>
            <w:shd w:val="clear" w:color="auto" w:fill="D9D9D9" w:themeFill="background1" w:themeFillShade="D9"/>
          </w:tcPr>
          <w:p w:rsidR="00725FC8" w:rsidRPr="00725FC8" w:rsidRDefault="00725FC8" w:rsidP="00725FC8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25F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 ważności oferty</w:t>
            </w:r>
          </w:p>
        </w:tc>
        <w:tc>
          <w:tcPr>
            <w:tcW w:w="6379" w:type="dxa"/>
          </w:tcPr>
          <w:p w:rsidR="00725FC8" w:rsidRDefault="00725FC8" w:rsidP="00725FC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 dni</w:t>
            </w:r>
            <w:r w:rsidRPr="00D62A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od dnia upływu terminu składania ofert</w:t>
            </w:r>
          </w:p>
        </w:tc>
      </w:tr>
    </w:tbl>
    <w:p w:rsidR="00725FC8" w:rsidRDefault="00725FC8" w:rsidP="00725FC8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06503D" w:rsidRDefault="00725FC8" w:rsidP="00725FC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25FC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Cena</w:t>
      </w:r>
    </w:p>
    <w:p w:rsidR="007A142A" w:rsidRDefault="007A142A" w:rsidP="007A142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A142A" w:rsidRPr="00725FC8" w:rsidRDefault="007A142A" w:rsidP="007A142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2268"/>
      </w:tblGrid>
      <w:tr w:rsidR="00725FC8" w:rsidRPr="00D62A39" w:rsidTr="00725FC8">
        <w:tc>
          <w:tcPr>
            <w:tcW w:w="3369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Zakres oferty: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Wartość netto PLN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Podatek VAT</w:t>
            </w:r>
          </w:p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Wartość brutto</w:t>
            </w:r>
          </w:p>
          <w:p w:rsidR="00725FC8" w:rsidRPr="00D62A39" w:rsidRDefault="00725FC8" w:rsidP="00CB7955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2A3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PLN</w:t>
            </w:r>
          </w:p>
        </w:tc>
      </w:tr>
      <w:tr w:rsidR="00725FC8" w:rsidRPr="00D62A39" w:rsidTr="00725FC8">
        <w:trPr>
          <w:trHeight w:val="706"/>
        </w:trPr>
        <w:tc>
          <w:tcPr>
            <w:tcW w:w="3369" w:type="dxa"/>
          </w:tcPr>
          <w:p w:rsidR="00725FC8" w:rsidRPr="0047482D" w:rsidRDefault="00725FC8" w:rsidP="0047482D">
            <w:pPr>
              <w:pStyle w:val="Default"/>
              <w:rPr>
                <w:rFonts w:ascii="Times New Roman" w:hAnsi="Times New Roman" w:cs="Times New Roman"/>
              </w:rPr>
            </w:pPr>
            <w:r w:rsidRPr="00D62A3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I. </w:t>
            </w:r>
            <w:r w:rsidR="002802A6">
              <w:rPr>
                <w:rFonts w:ascii="Times New Roman" w:hAnsi="Times New Roman" w:cs="Times New Roman"/>
              </w:rPr>
              <w:t xml:space="preserve">Zakup </w:t>
            </w:r>
            <w:r w:rsidR="0047482D">
              <w:rPr>
                <w:rFonts w:ascii="Times New Roman" w:hAnsi="Times New Roman" w:cs="Times New Roman"/>
              </w:rPr>
              <w:t xml:space="preserve">traka taśmowego - do obróbki drewna </w:t>
            </w:r>
            <w:r w:rsidR="0047482D" w:rsidRPr="0047482D">
              <w:rPr>
                <w:rFonts w:ascii="Times New Roman" w:hAnsi="Times New Roman" w:cs="Times New Roman"/>
              </w:rPr>
              <w:t>kłodowego.</w:t>
            </w:r>
          </w:p>
        </w:tc>
        <w:tc>
          <w:tcPr>
            <w:tcW w:w="1559" w:type="dxa"/>
          </w:tcPr>
          <w:p w:rsidR="00725FC8" w:rsidRPr="00D62A39" w:rsidRDefault="00725FC8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725FC8" w:rsidRPr="00D62A39" w:rsidRDefault="00725FC8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725FC8" w:rsidRPr="00D62A39" w:rsidRDefault="00725FC8" w:rsidP="0006503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C5777" w:rsidRPr="00D62A39" w:rsidRDefault="004C5777" w:rsidP="0006503D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0E13E3" w:rsidRPr="00725FC8" w:rsidRDefault="000E13E3" w:rsidP="000E13E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25FC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Przedmiot oferty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1972"/>
        <w:gridCol w:w="3098"/>
        <w:gridCol w:w="1275"/>
        <w:gridCol w:w="2410"/>
      </w:tblGrid>
      <w:tr w:rsidR="00725FC8" w:rsidRPr="00341EA7" w:rsidTr="005E5EEF">
        <w:trPr>
          <w:trHeight w:val="1258"/>
        </w:trPr>
        <w:tc>
          <w:tcPr>
            <w:tcW w:w="1972" w:type="dxa"/>
            <w:shd w:val="clear" w:color="auto" w:fill="D9D9D9" w:themeFill="background1" w:themeFillShade="D9"/>
          </w:tcPr>
          <w:p w:rsidR="00725FC8" w:rsidRPr="00341EA7" w:rsidRDefault="00725FC8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Podstawowa specyfikacja </w:t>
            </w:r>
          </w:p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przedmiotu zamówienia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spełnia? </w:t>
            </w:r>
          </w:p>
          <w:p w:rsidR="00725FC8" w:rsidRPr="00341EA7" w:rsidRDefault="00725FC8" w:rsidP="008A06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25FC8" w:rsidRPr="005E5EEF" w:rsidRDefault="00725FC8" w:rsidP="008A06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Dodatkowa specyfikacja przedmiotu zamówienia (w zakresie niewskazanym w specyfikacji podstawowej) (niewymagane)</w:t>
            </w:r>
          </w:p>
        </w:tc>
      </w:tr>
      <w:tr w:rsidR="00C8184E" w:rsidRPr="00341EA7" w:rsidTr="005E5EEF">
        <w:trPr>
          <w:trHeight w:val="412"/>
        </w:trPr>
        <w:tc>
          <w:tcPr>
            <w:tcW w:w="1972" w:type="dxa"/>
            <w:vMerge w:val="restart"/>
          </w:tcPr>
          <w:p w:rsidR="00C8184E" w:rsidRPr="00341EA7" w:rsidRDefault="00C8184E" w:rsidP="008A0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Trak taśmowy</w:t>
            </w: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Docisk hydrauliczny (3-siłownikowy)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47482D">
        <w:trPr>
          <w:trHeight w:val="361"/>
        </w:trPr>
        <w:tc>
          <w:tcPr>
            <w:tcW w:w="1972" w:type="dxa"/>
            <w:vMerge/>
          </w:tcPr>
          <w:p w:rsidR="00C8184E" w:rsidRPr="00341EA7" w:rsidRDefault="00C8184E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 xml:space="preserve">Kłonice odbojowe - min 2 </w:t>
            </w:r>
            <w:proofErr w:type="spellStart"/>
            <w:r w:rsidRPr="00C8184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5E5EEF">
        <w:tc>
          <w:tcPr>
            <w:tcW w:w="1972" w:type="dxa"/>
            <w:vMerge/>
          </w:tcPr>
          <w:p w:rsidR="00C8184E" w:rsidRPr="00341EA7" w:rsidRDefault="00C8184E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Korowarka /</w:t>
            </w:r>
            <w:proofErr w:type="spellStart"/>
            <w:r w:rsidRPr="00C8184E">
              <w:rPr>
                <w:rFonts w:ascii="Times New Roman" w:hAnsi="Times New Roman" w:cs="Times New Roman"/>
              </w:rPr>
              <w:t>Podcinak</w:t>
            </w:r>
            <w:proofErr w:type="spellEnd"/>
            <w:r w:rsidRPr="00C8184E">
              <w:rPr>
                <w:rFonts w:ascii="Times New Roman" w:hAnsi="Times New Roman" w:cs="Times New Roman"/>
              </w:rPr>
              <w:t xml:space="preserve"> kory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5E5EEF">
        <w:tc>
          <w:tcPr>
            <w:tcW w:w="1972" w:type="dxa"/>
            <w:vMerge/>
          </w:tcPr>
          <w:p w:rsidR="00C8184E" w:rsidRPr="00341EA7" w:rsidRDefault="00C8184E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Mikroprocesorowy sterownik grubości cięcia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5E5EEF">
        <w:tc>
          <w:tcPr>
            <w:tcW w:w="1972" w:type="dxa"/>
            <w:vMerge/>
          </w:tcPr>
          <w:p w:rsidR="00C8184E" w:rsidRPr="00341EA7" w:rsidRDefault="00C8184E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 xml:space="preserve">Przedłużenie łoża pilarki o </w:t>
            </w:r>
            <w:r w:rsidRPr="00C8184E">
              <w:rPr>
                <w:rFonts w:ascii="Times New Roman" w:hAnsi="Times New Roman" w:cs="Times New Roman"/>
              </w:rPr>
              <w:lastRenderedPageBreak/>
              <w:t>długości 3 m z 4 regulowanymi nogami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5E5EEF">
        <w:tc>
          <w:tcPr>
            <w:tcW w:w="1972" w:type="dxa"/>
            <w:vMerge/>
          </w:tcPr>
          <w:p w:rsidR="00C8184E" w:rsidRPr="00341EA7" w:rsidRDefault="00C8184E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 xml:space="preserve">długość cięcia 10,5 </w:t>
            </w:r>
            <w:proofErr w:type="spellStart"/>
            <w:r w:rsidRPr="00C8184E">
              <w:rPr>
                <w:rFonts w:ascii="Times New Roman" w:hAnsi="Times New Roman" w:cs="Times New Roman"/>
              </w:rPr>
              <w:t>mb</w:t>
            </w:r>
            <w:proofErr w:type="spellEnd"/>
            <w:r w:rsidRPr="00C8184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5E5EEF">
        <w:tc>
          <w:tcPr>
            <w:tcW w:w="1972" w:type="dxa"/>
            <w:vMerge/>
          </w:tcPr>
          <w:p w:rsidR="00C8184E" w:rsidRPr="00341EA7" w:rsidRDefault="00C8184E" w:rsidP="008A062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zestaw stóp stacjonarnych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C8184E">
        <w:trPr>
          <w:trHeight w:val="801"/>
        </w:trPr>
        <w:tc>
          <w:tcPr>
            <w:tcW w:w="1972" w:type="dxa"/>
            <w:vMerge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silnik główny 15 kW z hamulcem elektromagnetycznym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7714FF">
        <w:trPr>
          <w:trHeight w:val="573"/>
        </w:trPr>
        <w:tc>
          <w:tcPr>
            <w:tcW w:w="1972" w:type="dxa"/>
            <w:vMerge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średnica koła pasowego ok fi 600 mm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7714FF">
        <w:trPr>
          <w:trHeight w:val="573"/>
        </w:trPr>
        <w:tc>
          <w:tcPr>
            <w:tcW w:w="1972" w:type="dxa"/>
            <w:vMerge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długość brzeszczotu ok 4800 mm</w:t>
            </w: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7714FF">
        <w:trPr>
          <w:trHeight w:val="573"/>
        </w:trPr>
        <w:tc>
          <w:tcPr>
            <w:tcW w:w="1972" w:type="dxa"/>
            <w:vMerge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średnica obrabianej kłody 1200mm</w:t>
            </w:r>
          </w:p>
          <w:p w:rsidR="00C8184E" w:rsidRPr="00A530D1" w:rsidRDefault="00C8184E" w:rsidP="00C8184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  <w:tr w:rsidR="00C8184E" w:rsidRPr="00341EA7" w:rsidTr="007714FF">
        <w:trPr>
          <w:trHeight w:val="573"/>
        </w:trPr>
        <w:tc>
          <w:tcPr>
            <w:tcW w:w="1972" w:type="dxa"/>
            <w:vMerge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:rsidR="00C8184E" w:rsidRPr="00C8184E" w:rsidRDefault="00C8184E" w:rsidP="00C8184E">
            <w:pPr>
              <w:jc w:val="both"/>
              <w:rPr>
                <w:rFonts w:ascii="Times New Roman" w:hAnsi="Times New Roman" w:cs="Times New Roman"/>
              </w:rPr>
            </w:pPr>
            <w:r w:rsidRPr="00C8184E">
              <w:rPr>
                <w:rFonts w:ascii="Times New Roman" w:hAnsi="Times New Roman" w:cs="Times New Roman"/>
              </w:rPr>
              <w:t>opcja mobilna</w:t>
            </w:r>
            <w:r>
              <w:rPr>
                <w:rFonts w:ascii="Times New Roman" w:hAnsi="Times New Roman" w:cs="Times New Roman"/>
              </w:rPr>
              <w:t>,</w:t>
            </w:r>
            <w:r w:rsidRPr="00C8184E">
              <w:rPr>
                <w:rFonts w:ascii="Times New Roman" w:hAnsi="Times New Roman" w:cs="Times New Roman"/>
              </w:rPr>
              <w:t xml:space="preserve"> dwie osie hamujące</w:t>
            </w:r>
          </w:p>
          <w:p w:rsidR="00C8184E" w:rsidRPr="00C079AE" w:rsidRDefault="00C8184E" w:rsidP="00C8184E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8184E" w:rsidRPr="00341EA7" w:rsidRDefault="00C8184E" w:rsidP="008A062D">
            <w:pPr>
              <w:rPr>
                <w:rFonts w:ascii="Times New Roman" w:hAnsi="Times New Roman" w:cs="Times New Roman"/>
              </w:rPr>
            </w:pPr>
          </w:p>
        </w:tc>
      </w:tr>
    </w:tbl>
    <w:p w:rsidR="000E13E3" w:rsidRDefault="000E13E3" w:rsidP="000E13E3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7A142A" w:rsidRPr="007A142A" w:rsidRDefault="007A142A" w:rsidP="007A142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A142A">
        <w:rPr>
          <w:rFonts w:ascii="Times New Roman" w:hAnsi="Times New Roman" w:cs="Times New Roman"/>
          <w:b/>
          <w:bCs/>
          <w:sz w:val="20"/>
          <w:szCs w:val="20"/>
        </w:rPr>
        <w:t>5. Pozostałe warunki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48"/>
      </w:tblGrid>
      <w:tr w:rsidR="007A142A" w:rsidRPr="00F10D2C" w:rsidTr="009B2DFF">
        <w:trPr>
          <w:trHeight w:val="662"/>
        </w:trPr>
        <w:tc>
          <w:tcPr>
            <w:tcW w:w="4548" w:type="dxa"/>
            <w:shd w:val="clear" w:color="auto" w:fill="D0CECE" w:themeFill="background2" w:themeFillShade="E6"/>
          </w:tcPr>
          <w:p w:rsidR="007A142A" w:rsidRPr="00F10D2C" w:rsidRDefault="007A142A" w:rsidP="009B2D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gwarancji</w:t>
            </w:r>
            <w:r w:rsidR="001D5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 miesiącach)</w:t>
            </w:r>
          </w:p>
        </w:tc>
        <w:tc>
          <w:tcPr>
            <w:tcW w:w="4548" w:type="dxa"/>
          </w:tcPr>
          <w:p w:rsidR="007A142A" w:rsidRPr="00F10D2C" w:rsidRDefault="007A142A" w:rsidP="009B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42A" w:rsidRPr="00D62A39" w:rsidRDefault="007A142A" w:rsidP="000E13E3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F028E8" w:rsidRPr="00D62A39" w:rsidRDefault="00F028E8" w:rsidP="002C1334">
      <w:pPr>
        <w:pStyle w:val="Defaul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F028E8" w:rsidRPr="007A142A" w:rsidRDefault="007A142A" w:rsidP="00BD5584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14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6. </w:t>
      </w:r>
      <w:r w:rsidR="002C1334" w:rsidRPr="007A14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Oświadczenia: </w:t>
      </w:r>
    </w:p>
    <w:p w:rsidR="00F35A83" w:rsidRDefault="002C1334" w:rsidP="00BD558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A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iż zapoznałem się z treścią zapytania ofertowego, nie wnoszę żadnych zastrzeżeń oraz uzyskałem niezbędne informacje do przygotowania oferty. </w:t>
      </w:r>
    </w:p>
    <w:p w:rsidR="00106767" w:rsidRPr="00D62A39" w:rsidRDefault="00106767" w:rsidP="0047482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 w:rsidRPr="001067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iż akceptuję założenia zawarte w zapytaniu ofertowym nr </w:t>
      </w:r>
      <w:r w:rsidR="0047482D" w:rsidRPr="004748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2025-86670-214142</w:t>
      </w:r>
      <w:r w:rsidRPr="00106767">
        <w:rPr>
          <w:rFonts w:ascii="Times New Roman" w:hAnsi="Times New Roman" w:cs="Times New Roman"/>
          <w:color w:val="000000" w:themeColor="text1"/>
          <w:sz w:val="22"/>
          <w:szCs w:val="22"/>
        </w:rPr>
        <w:t>, dotyczące zakresu zamówienia oraz wymagań w nim zawartych.</w:t>
      </w:r>
    </w:p>
    <w:p w:rsidR="00FD42F6" w:rsidRDefault="001E211E" w:rsidP="007A142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 xml:space="preserve">Oświadczam, że zaoferowana </w:t>
      </w:r>
      <w:r w:rsidR="002802A6">
        <w:rPr>
          <w:rFonts w:ascii="Times New Roman" w:hAnsi="Times New Roman" w:cs="Times New Roman"/>
          <w:color w:val="000000" w:themeColor="text1"/>
        </w:rPr>
        <w:t>suszarnia do drewna jest</w:t>
      </w:r>
      <w:r w:rsidRPr="00D62A39">
        <w:rPr>
          <w:rFonts w:ascii="Times New Roman" w:hAnsi="Times New Roman" w:cs="Times New Roman"/>
          <w:color w:val="000000" w:themeColor="text1"/>
        </w:rPr>
        <w:t xml:space="preserve"> zgodna z warunkami wskazanymi w zapytaniu i odpowiada stosownym normom i standardom</w:t>
      </w:r>
      <w:r w:rsidR="007A142A">
        <w:rPr>
          <w:rFonts w:ascii="Times New Roman" w:hAnsi="Times New Roman" w:cs="Times New Roman"/>
          <w:color w:val="000000" w:themeColor="text1"/>
        </w:rPr>
        <w:t>.</w:t>
      </w:r>
    </w:p>
    <w:p w:rsidR="002802A6" w:rsidRDefault="007A142A" w:rsidP="002802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A142A">
        <w:rPr>
          <w:rFonts w:ascii="Times New Roman" w:hAnsi="Times New Roman" w:cs="Times New Roman"/>
        </w:rPr>
        <w:t xml:space="preserve">Okres gwarancji rozpoczyna się z dniem podpisania protokołu odbioru dostarczonych maszyn i urządzeń. </w:t>
      </w:r>
    </w:p>
    <w:p w:rsidR="002802A6" w:rsidRPr="002802A6" w:rsidRDefault="002C1334" w:rsidP="002802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02A6">
        <w:rPr>
          <w:rFonts w:ascii="Times New Roman" w:hAnsi="Times New Roman" w:cs="Times New Roman"/>
          <w:color w:val="000000" w:themeColor="text1"/>
        </w:rPr>
        <w:t>Oświadczam, iż akceptuję założenia zawarte w niniejszym zapytaniu ofertowym, dotyczące zakresu zamówienia,</w:t>
      </w:r>
      <w:r w:rsidR="00F35A83" w:rsidRPr="002802A6">
        <w:rPr>
          <w:rFonts w:ascii="Times New Roman" w:hAnsi="Times New Roman" w:cs="Times New Roman"/>
          <w:color w:val="000000" w:themeColor="text1"/>
        </w:rPr>
        <w:t xml:space="preserve"> terminu oraz miejsca jego realizacji</w:t>
      </w:r>
      <w:r w:rsidRPr="002802A6">
        <w:rPr>
          <w:rFonts w:ascii="Times New Roman" w:hAnsi="Times New Roman" w:cs="Times New Roman"/>
          <w:color w:val="000000" w:themeColor="text1"/>
        </w:rPr>
        <w:t xml:space="preserve">. </w:t>
      </w:r>
    </w:p>
    <w:p w:rsidR="00894524" w:rsidRPr="002802A6" w:rsidRDefault="00F35A83" w:rsidP="002802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802A6">
        <w:rPr>
          <w:rFonts w:ascii="Times New Roman" w:hAnsi="Times New Roman" w:cs="Times New Roman"/>
          <w:color w:val="000000" w:themeColor="text1"/>
        </w:rPr>
        <w:t>W przypadku udzielenia zamówienia zobowiązuję się do zawarcia pisemnej umowy w terminie i miejscu wskazanym przez Zamawiającego</w:t>
      </w:r>
      <w:r w:rsidR="0012184A" w:rsidRPr="002802A6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894524" w:rsidRPr="00D62A39" w:rsidRDefault="00894524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F49C7" w:rsidRDefault="00DF49C7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D55BC" w:rsidRPr="00D62A39" w:rsidRDefault="001D55BC" w:rsidP="008945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D62A39" w:rsidRDefault="002C1334" w:rsidP="002C1334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C1334" w:rsidRPr="00D62A39" w:rsidRDefault="00DD4066" w:rsidP="002C133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>………….………………………………</w:t>
      </w:r>
      <w:r w:rsidR="002C1334" w:rsidRPr="00D62A39">
        <w:rPr>
          <w:rFonts w:ascii="Times New Roman" w:hAnsi="Times New Roman" w:cs="Times New Roman"/>
          <w:color w:val="000000" w:themeColor="text1"/>
        </w:rPr>
        <w:t xml:space="preserve">…………………………                   </w:t>
      </w:r>
    </w:p>
    <w:p w:rsidR="00DD4066" w:rsidRPr="00D62A39" w:rsidRDefault="00DD4066" w:rsidP="00DD40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>podpis osoby(osób)</w:t>
      </w:r>
    </w:p>
    <w:p w:rsidR="00917CCE" w:rsidRPr="00D62A39" w:rsidRDefault="00DD4066" w:rsidP="00DD406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D62A39">
        <w:rPr>
          <w:rFonts w:ascii="Times New Roman" w:hAnsi="Times New Roman" w:cs="Times New Roman"/>
          <w:color w:val="000000" w:themeColor="text1"/>
        </w:rPr>
        <w:t>upoważnionej(</w:t>
      </w:r>
      <w:proofErr w:type="spellStart"/>
      <w:r w:rsidRPr="00D62A39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D62A39">
        <w:rPr>
          <w:rFonts w:ascii="Times New Roman" w:hAnsi="Times New Roman" w:cs="Times New Roman"/>
          <w:color w:val="000000" w:themeColor="text1"/>
        </w:rPr>
        <w:t>) do reprezentowania Oferenta</w:t>
      </w:r>
    </w:p>
    <w:sectPr w:rsidR="00917CCE" w:rsidRPr="00D62A39" w:rsidSect="00F028E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CE" w:rsidRDefault="00917CCE" w:rsidP="0055265B">
      <w:pPr>
        <w:spacing w:after="0" w:line="240" w:lineRule="auto"/>
      </w:pPr>
      <w:r>
        <w:separator/>
      </w:r>
    </w:p>
  </w:endnote>
  <w:endnote w:type="continuationSeparator" w:id="0">
    <w:p w:rsidR="00917CCE" w:rsidRDefault="00917CCE" w:rsidP="0055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CE" w:rsidRDefault="00917CCE" w:rsidP="0055265B">
      <w:pPr>
        <w:spacing w:after="0" w:line="240" w:lineRule="auto"/>
      </w:pPr>
      <w:r>
        <w:separator/>
      </w:r>
    </w:p>
  </w:footnote>
  <w:footnote w:type="continuationSeparator" w:id="0">
    <w:p w:rsidR="00917CCE" w:rsidRDefault="00917CCE" w:rsidP="0055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FEF" w:rsidRDefault="00AD0FC7">
    <w:pPr>
      <w:pStyle w:val="Nagwek"/>
    </w:pPr>
    <w:r w:rsidRPr="00C76FA0">
      <w:rPr>
        <w:rFonts w:ascii="Arial" w:hAnsi="Arial" w:cs="Arial"/>
        <w:noProof/>
        <w:lang w:eastAsia="pl-PL"/>
      </w:rPr>
      <w:drawing>
        <wp:inline distT="0" distB="0" distL="0" distR="0" wp14:anchorId="07541BB1" wp14:editId="40B71763">
          <wp:extent cx="5760720" cy="478790"/>
          <wp:effectExtent l="0" t="0" r="0" b="0"/>
          <wp:docPr id="5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270"/>
    <w:multiLevelType w:val="hybridMultilevel"/>
    <w:tmpl w:val="F9C2193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E0B3E54"/>
    <w:multiLevelType w:val="hybridMultilevel"/>
    <w:tmpl w:val="C00C3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B59A4"/>
    <w:multiLevelType w:val="hybridMultilevel"/>
    <w:tmpl w:val="FB663CDA"/>
    <w:lvl w:ilvl="0" w:tplc="FD4E5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3A4439"/>
    <w:multiLevelType w:val="hybridMultilevel"/>
    <w:tmpl w:val="193E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EB6E3E"/>
    <w:multiLevelType w:val="hybridMultilevel"/>
    <w:tmpl w:val="B030D326"/>
    <w:lvl w:ilvl="0" w:tplc="E0441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5B"/>
    <w:rsid w:val="00000359"/>
    <w:rsid w:val="000224D9"/>
    <w:rsid w:val="00053A03"/>
    <w:rsid w:val="00062244"/>
    <w:rsid w:val="0006503D"/>
    <w:rsid w:val="0006593D"/>
    <w:rsid w:val="000E13E3"/>
    <w:rsid w:val="00106767"/>
    <w:rsid w:val="0012184A"/>
    <w:rsid w:val="001406C4"/>
    <w:rsid w:val="00141F2E"/>
    <w:rsid w:val="001844E9"/>
    <w:rsid w:val="001D55BC"/>
    <w:rsid w:val="001E211E"/>
    <w:rsid w:val="00271EE1"/>
    <w:rsid w:val="00277B83"/>
    <w:rsid w:val="002802A6"/>
    <w:rsid w:val="002A3511"/>
    <w:rsid w:val="002C1334"/>
    <w:rsid w:val="002F0D7A"/>
    <w:rsid w:val="003020D2"/>
    <w:rsid w:val="00325505"/>
    <w:rsid w:val="0037188F"/>
    <w:rsid w:val="00376C9C"/>
    <w:rsid w:val="00384860"/>
    <w:rsid w:val="003B2454"/>
    <w:rsid w:val="00434FEF"/>
    <w:rsid w:val="004746F7"/>
    <w:rsid w:val="0047482D"/>
    <w:rsid w:val="004C5777"/>
    <w:rsid w:val="0055265B"/>
    <w:rsid w:val="005909F0"/>
    <w:rsid w:val="005B5900"/>
    <w:rsid w:val="005E5EEF"/>
    <w:rsid w:val="006209B0"/>
    <w:rsid w:val="006233C8"/>
    <w:rsid w:val="006515C4"/>
    <w:rsid w:val="00670CCE"/>
    <w:rsid w:val="00692DFA"/>
    <w:rsid w:val="006A10BC"/>
    <w:rsid w:val="006A2062"/>
    <w:rsid w:val="007035E0"/>
    <w:rsid w:val="00714D59"/>
    <w:rsid w:val="00725FC8"/>
    <w:rsid w:val="00794330"/>
    <w:rsid w:val="007A142A"/>
    <w:rsid w:val="007B2B84"/>
    <w:rsid w:val="007B3F4D"/>
    <w:rsid w:val="00833E80"/>
    <w:rsid w:val="00894524"/>
    <w:rsid w:val="00917CCE"/>
    <w:rsid w:val="0099524D"/>
    <w:rsid w:val="0099596D"/>
    <w:rsid w:val="009F732E"/>
    <w:rsid w:val="00A213C7"/>
    <w:rsid w:val="00A27C40"/>
    <w:rsid w:val="00A91FD8"/>
    <w:rsid w:val="00AC61D5"/>
    <w:rsid w:val="00AD0FC7"/>
    <w:rsid w:val="00BD5584"/>
    <w:rsid w:val="00BE00F8"/>
    <w:rsid w:val="00BF5ABF"/>
    <w:rsid w:val="00C43F6B"/>
    <w:rsid w:val="00C8184E"/>
    <w:rsid w:val="00CA6D5B"/>
    <w:rsid w:val="00CB0B85"/>
    <w:rsid w:val="00CB7955"/>
    <w:rsid w:val="00CC52B8"/>
    <w:rsid w:val="00CD2904"/>
    <w:rsid w:val="00CE0F48"/>
    <w:rsid w:val="00D30E37"/>
    <w:rsid w:val="00D3465F"/>
    <w:rsid w:val="00D62A39"/>
    <w:rsid w:val="00D671F7"/>
    <w:rsid w:val="00D758C1"/>
    <w:rsid w:val="00D8297E"/>
    <w:rsid w:val="00DD4066"/>
    <w:rsid w:val="00DF49C7"/>
    <w:rsid w:val="00E76A96"/>
    <w:rsid w:val="00EA6FFE"/>
    <w:rsid w:val="00EC7F1E"/>
    <w:rsid w:val="00ED206C"/>
    <w:rsid w:val="00F028E8"/>
    <w:rsid w:val="00F07918"/>
    <w:rsid w:val="00F35A83"/>
    <w:rsid w:val="00F46CDE"/>
    <w:rsid w:val="00FD42F6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5B"/>
  </w:style>
  <w:style w:type="paragraph" w:styleId="Stopka">
    <w:name w:val="footer"/>
    <w:basedOn w:val="Normalny"/>
    <w:link w:val="Stopka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B"/>
  </w:style>
  <w:style w:type="paragraph" w:customStyle="1" w:styleId="Default">
    <w:name w:val="Default"/>
    <w:rsid w:val="002C13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52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FD42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D62A39"/>
  </w:style>
  <w:style w:type="table" w:styleId="Jasnalistaakcent4">
    <w:name w:val="Light List Accent 4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65B"/>
  </w:style>
  <w:style w:type="paragraph" w:styleId="Stopka">
    <w:name w:val="footer"/>
    <w:basedOn w:val="Normalny"/>
    <w:link w:val="StopkaZnak"/>
    <w:uiPriority w:val="99"/>
    <w:unhideWhenUsed/>
    <w:rsid w:val="0055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B"/>
  </w:style>
  <w:style w:type="paragraph" w:customStyle="1" w:styleId="Default">
    <w:name w:val="Default"/>
    <w:rsid w:val="002C13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52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FD42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3C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D62A39"/>
  </w:style>
  <w:style w:type="table" w:styleId="Jasnalistaakcent4">
    <w:name w:val="Light List Accent 4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725F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Rusek</dc:creator>
  <cp:lastModifiedBy>Angelika Kopeć</cp:lastModifiedBy>
  <cp:revision>3</cp:revision>
  <dcterms:created xsi:type="dcterms:W3CDTF">2025-02-05T11:22:00Z</dcterms:created>
  <dcterms:modified xsi:type="dcterms:W3CDTF">2025-02-19T12:47:00Z</dcterms:modified>
</cp:coreProperties>
</file>