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3E0B8" w14:textId="1959401E" w:rsidR="00021673" w:rsidRPr="00021673" w:rsidRDefault="00021673" w:rsidP="0002167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21673">
        <w:rPr>
          <w:rFonts w:ascii="Times New Roman" w:eastAsia="Calibri" w:hAnsi="Times New Roman" w:cs="Times New Roman"/>
          <w:b/>
          <w:kern w:val="0"/>
          <w14:ligatures w14:val="none"/>
        </w:rPr>
        <w:t xml:space="preserve">Załącznik nr </w:t>
      </w:r>
      <w:r w:rsidR="004C6A03">
        <w:rPr>
          <w:rFonts w:ascii="Times New Roman" w:eastAsia="Calibri" w:hAnsi="Times New Roman" w:cs="Times New Roman"/>
          <w:b/>
          <w:kern w:val="0"/>
          <w14:ligatures w14:val="none"/>
        </w:rPr>
        <w:t>1</w:t>
      </w:r>
      <w:r w:rsidRPr="00021673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021673">
        <w:rPr>
          <w:rFonts w:ascii="Times New Roman" w:eastAsia="Calibri" w:hAnsi="Times New Roman" w:cs="Times New Roman"/>
          <w:b/>
          <w:bCs/>
          <w:kern w:val="0"/>
          <w14:ligatures w14:val="none"/>
        </w:rPr>
        <w:t>do Zapytania Ofertowego nr 1/BIO/</w:t>
      </w:r>
      <w:r w:rsidR="009849D2">
        <w:rPr>
          <w:rFonts w:ascii="Times New Roman" w:eastAsia="Calibri" w:hAnsi="Times New Roman" w:cs="Times New Roman"/>
          <w:b/>
          <w:bCs/>
          <w:kern w:val="0"/>
          <w14:ligatures w14:val="none"/>
        </w:rPr>
        <w:t>B</w:t>
      </w:r>
    </w:p>
    <w:p w14:paraId="33864824" w14:textId="77777777" w:rsidR="004C6A03" w:rsidRDefault="004C6A03" w:rsidP="004C6A0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762510D5" w14:textId="77777777" w:rsidR="004C6A03" w:rsidRDefault="004C6A03" w:rsidP="004C6A0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0A0CD35" w14:textId="747D40FE" w:rsidR="00021673" w:rsidRPr="00021673" w:rsidRDefault="004C6A03" w:rsidP="004C6A0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 xml:space="preserve">Formularz </w:t>
      </w:r>
      <w:r w:rsidR="00F76FE2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ofertowy</w:t>
      </w:r>
    </w:p>
    <w:p w14:paraId="13ED4658" w14:textId="77777777" w:rsidR="00021673" w:rsidRPr="00021673" w:rsidRDefault="00021673" w:rsidP="0002167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46B6D3A" w14:textId="77777777" w:rsidR="009849D2" w:rsidRDefault="00021673" w:rsidP="009849D2">
      <w:pPr>
        <w:spacing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21673">
        <w:rPr>
          <w:rFonts w:ascii="Times New Roman" w:eastAsia="Calibri" w:hAnsi="Times New Roman" w:cs="Times New Roman"/>
          <w:b/>
          <w:kern w:val="0"/>
          <w14:ligatures w14:val="none"/>
        </w:rPr>
        <w:t xml:space="preserve">Dla: </w:t>
      </w:r>
      <w:r w:rsidRPr="00021673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="002353DF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bookmarkStart w:id="0" w:name="_Hlk182858093"/>
    </w:p>
    <w:p w14:paraId="6B6DC93F" w14:textId="1232DD96" w:rsidR="009849D2" w:rsidRDefault="009849D2" w:rsidP="009849D2">
      <w:pPr>
        <w:spacing w:line="276" w:lineRule="auto"/>
        <w:jc w:val="both"/>
        <w:rPr>
          <w:rFonts w:ascii="Times New Roman" w:hAnsi="Times New Roman" w:cs="Times New Roman"/>
        </w:rPr>
      </w:pPr>
      <w:r w:rsidRPr="0079550F">
        <w:rPr>
          <w:rFonts w:ascii="Times New Roman" w:hAnsi="Times New Roman" w:cs="Times New Roman"/>
        </w:rPr>
        <w:t>Kazimierz Buczyński</w:t>
      </w:r>
    </w:p>
    <w:p w14:paraId="6DCE77BC" w14:textId="77777777" w:rsidR="009849D2" w:rsidRPr="00C809EE" w:rsidRDefault="009849D2" w:rsidP="009849D2">
      <w:pPr>
        <w:spacing w:line="276" w:lineRule="auto"/>
        <w:jc w:val="both"/>
        <w:rPr>
          <w:rFonts w:ascii="Times New Roman" w:hAnsi="Times New Roman" w:cs="Times New Roman"/>
        </w:rPr>
      </w:pPr>
      <w:r w:rsidRPr="001B719C">
        <w:rPr>
          <w:rFonts w:ascii="Times New Roman" w:hAnsi="Times New Roman" w:cs="Times New Roman"/>
        </w:rPr>
        <w:t xml:space="preserve">Adres : </w:t>
      </w:r>
      <w:r w:rsidRPr="0079550F">
        <w:rPr>
          <w:rFonts w:ascii="Times New Roman" w:hAnsi="Times New Roman" w:cs="Times New Roman"/>
        </w:rPr>
        <w:t>46 Liszki, 08-307 Repki</w:t>
      </w:r>
    </w:p>
    <w:bookmarkEnd w:id="0"/>
    <w:p w14:paraId="24D45F42" w14:textId="77777777" w:rsidR="009849D2" w:rsidRPr="0079550F" w:rsidRDefault="009849D2" w:rsidP="009849D2">
      <w:pPr>
        <w:spacing w:line="276" w:lineRule="auto"/>
        <w:jc w:val="both"/>
        <w:rPr>
          <w:rFonts w:ascii="Times New Roman" w:eastAsia="Arial" w:hAnsi="Times New Roman" w:cs="Times New Roman"/>
        </w:rPr>
      </w:pPr>
      <w:r w:rsidRPr="0079550F">
        <w:rPr>
          <w:rFonts w:ascii="Times New Roman" w:hAnsi="Times New Roman" w:cs="Times New Roman"/>
        </w:rPr>
        <w:t>NIP: 8231274523</w:t>
      </w:r>
    </w:p>
    <w:p w14:paraId="39BBB627" w14:textId="0257397A" w:rsidR="00021673" w:rsidRPr="00021673" w:rsidRDefault="00021673" w:rsidP="0002167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147CB5C" w14:textId="77777777" w:rsidR="00021673" w:rsidRPr="00021673" w:rsidRDefault="00021673" w:rsidP="00021673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6A51766A" w14:textId="77777777" w:rsidR="00021673" w:rsidRPr="00021673" w:rsidRDefault="00021673" w:rsidP="00021673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21673">
        <w:rPr>
          <w:rFonts w:ascii="Times New Roman" w:eastAsia="Calibri" w:hAnsi="Times New Roman" w:cs="Times New Roman"/>
          <w:b/>
          <w:kern w:val="0"/>
          <w14:ligatures w14:val="none"/>
        </w:rPr>
        <w:t xml:space="preserve">Nazwa Wykonawcy </w:t>
      </w:r>
      <w:r w:rsidRPr="00021673">
        <w:rPr>
          <w:rFonts w:ascii="Times New Roman" w:eastAsia="Calibri" w:hAnsi="Times New Roman" w:cs="Times New Roman"/>
          <w:b/>
          <w:kern w:val="0"/>
          <w14:ligatures w14:val="none"/>
        </w:rPr>
        <w:tab/>
        <w:t>……………………………………………………………..</w:t>
      </w:r>
    </w:p>
    <w:p w14:paraId="5238B339" w14:textId="77777777" w:rsidR="00021673" w:rsidRPr="00021673" w:rsidRDefault="00021673" w:rsidP="00021673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4406F11" w14:textId="77777777" w:rsidR="00021673" w:rsidRDefault="00021673" w:rsidP="00021673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21673">
        <w:rPr>
          <w:rFonts w:ascii="Times New Roman" w:eastAsia="Calibri" w:hAnsi="Times New Roman" w:cs="Times New Roman"/>
          <w:b/>
          <w:kern w:val="0"/>
          <w14:ligatures w14:val="none"/>
        </w:rPr>
        <w:t xml:space="preserve">Adres Wykonawcy </w:t>
      </w:r>
      <w:r w:rsidRPr="00021673">
        <w:rPr>
          <w:rFonts w:ascii="Times New Roman" w:eastAsia="Calibri" w:hAnsi="Times New Roman" w:cs="Times New Roman"/>
          <w:b/>
          <w:kern w:val="0"/>
          <w14:ligatures w14:val="none"/>
        </w:rPr>
        <w:tab/>
        <w:t>……………………………………………………………..</w:t>
      </w:r>
    </w:p>
    <w:p w14:paraId="5AFF1199" w14:textId="77777777" w:rsidR="00D1733F" w:rsidRPr="00021673" w:rsidRDefault="00D1733F" w:rsidP="00021673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EE47144" w14:textId="77777777" w:rsidR="00D1733F" w:rsidRPr="00D1733F" w:rsidRDefault="00D1733F" w:rsidP="00D1733F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D1733F">
        <w:rPr>
          <w:rFonts w:ascii="Times New Roman" w:eastAsia="Calibri" w:hAnsi="Times New Roman" w:cs="Times New Roman"/>
          <w:b/>
          <w:kern w:val="0"/>
          <w14:ligatures w14:val="none"/>
        </w:rPr>
        <w:t>reprezentowany przez :……………………………………………………………………………</w:t>
      </w:r>
    </w:p>
    <w:p w14:paraId="16F1C575" w14:textId="564A7C8A" w:rsidR="00021673" w:rsidRDefault="00021673" w:rsidP="00D1733F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385D3E0" w14:textId="77777777" w:rsidR="00D1733F" w:rsidRPr="00021673" w:rsidRDefault="00D1733F" w:rsidP="00D1733F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430CAA8" w14:textId="77777777" w:rsidR="00021673" w:rsidRPr="00021673" w:rsidRDefault="00021673" w:rsidP="00021673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21673">
        <w:rPr>
          <w:rFonts w:ascii="Times New Roman" w:eastAsia="Calibri" w:hAnsi="Times New Roman" w:cs="Times New Roman"/>
          <w:b/>
          <w:kern w:val="0"/>
          <w14:ligatures w14:val="none"/>
        </w:rPr>
        <w:t xml:space="preserve">Miejscowość </w:t>
      </w:r>
      <w:r w:rsidRPr="00021673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021673">
        <w:rPr>
          <w:rFonts w:ascii="Times New Roman" w:eastAsia="Calibri" w:hAnsi="Times New Roman" w:cs="Times New Roman"/>
          <w:b/>
          <w:kern w:val="0"/>
          <w14:ligatures w14:val="none"/>
        </w:rPr>
        <w:tab/>
        <w:t>……………………….</w:t>
      </w:r>
      <w:r w:rsidRPr="00021673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021673">
        <w:rPr>
          <w:rFonts w:ascii="Times New Roman" w:eastAsia="Calibri" w:hAnsi="Times New Roman" w:cs="Times New Roman"/>
          <w:b/>
          <w:kern w:val="0"/>
          <w14:ligatures w14:val="none"/>
        </w:rPr>
        <w:tab/>
        <w:t>Data ………………….</w:t>
      </w:r>
    </w:p>
    <w:p w14:paraId="6EDB6EDD" w14:textId="77777777" w:rsidR="00021673" w:rsidRPr="00021673" w:rsidRDefault="00021673" w:rsidP="00021673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338FA56" w14:textId="77777777" w:rsidR="00021673" w:rsidRPr="00021673" w:rsidRDefault="00021673" w:rsidP="0002167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4"/>
          <w:lang w:eastAsia="pl-PL"/>
          <w14:ligatures w14:val="none"/>
        </w:rPr>
      </w:pPr>
    </w:p>
    <w:p w14:paraId="245DE951" w14:textId="69EA16F3" w:rsidR="00DA0FE7" w:rsidRPr="009849D2" w:rsidRDefault="00021673" w:rsidP="009849D2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021673"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  <w:t xml:space="preserve">W odpowiedzi na </w:t>
      </w:r>
      <w:r w:rsidRPr="00021673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pl-PL"/>
          <w14:ligatures w14:val="none"/>
        </w:rPr>
        <w:t>Zapytanie Ofertowe nr 1/BIO/</w:t>
      </w:r>
      <w:r w:rsidR="009849D2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pl-PL"/>
          <w14:ligatures w14:val="none"/>
        </w:rPr>
        <w:t xml:space="preserve">B </w:t>
      </w:r>
      <w:r w:rsidRPr="00021673"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  <w:t>dotyczące</w:t>
      </w:r>
      <w:r w:rsidR="004930A5"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  <w:t xml:space="preserve"> </w:t>
      </w:r>
      <w:bookmarkStart w:id="1" w:name="_Hlk182858194"/>
      <w:r w:rsidR="009849D2" w:rsidRPr="0079550F">
        <w:rPr>
          <w:rFonts w:ascii="Times New Roman" w:hAnsi="Times New Roman" w:cs="Times New Roman"/>
          <w:bCs/>
        </w:rPr>
        <w:t>realizacj</w:t>
      </w:r>
      <w:r w:rsidR="009849D2">
        <w:rPr>
          <w:rFonts w:ascii="Times New Roman" w:hAnsi="Times New Roman" w:cs="Times New Roman"/>
          <w:bCs/>
        </w:rPr>
        <w:t>i</w:t>
      </w:r>
      <w:r w:rsidR="009849D2" w:rsidRPr="0079550F">
        <w:rPr>
          <w:rFonts w:ascii="Times New Roman" w:hAnsi="Times New Roman" w:cs="Times New Roman"/>
          <w:bCs/>
        </w:rPr>
        <w:t xml:space="preserve"> inwestycji o nazwie</w:t>
      </w:r>
      <w:r w:rsidR="009849D2">
        <w:rPr>
          <w:rFonts w:ascii="Times New Roman" w:hAnsi="Times New Roman" w:cs="Times New Roman"/>
          <w:bCs/>
        </w:rPr>
        <w:t xml:space="preserve"> </w:t>
      </w:r>
      <w:bookmarkStart w:id="2" w:name="_Hlk182859623"/>
      <w:r w:rsidR="009849D2" w:rsidRPr="0079550F">
        <w:rPr>
          <w:rFonts w:ascii="Times New Roman" w:hAnsi="Times New Roman" w:cs="Times New Roman"/>
          <w:bCs/>
        </w:rPr>
        <w:t>„Budowa biogazowni rolniczej o mocy 0,630 MW wraz z niezbędną infrastrukturą techniczną”</w:t>
      </w:r>
      <w:r w:rsidR="009849D2">
        <w:rPr>
          <w:rFonts w:ascii="Times New Roman" w:hAnsi="Times New Roman" w:cs="Times New Roman"/>
          <w:bCs/>
        </w:rPr>
        <w:t xml:space="preserve"> </w:t>
      </w:r>
      <w:r w:rsidR="009849D2" w:rsidRPr="00CF30D3">
        <w:rPr>
          <w:rFonts w:ascii="Times New Roman" w:hAnsi="Times New Roman" w:cs="Times New Roman"/>
          <w:bCs/>
        </w:rPr>
        <w:t xml:space="preserve">w miejscowości Czaple - Kolonia </w:t>
      </w:r>
      <w:r w:rsidR="009849D2" w:rsidRPr="001B6879">
        <w:rPr>
          <w:rFonts w:ascii="Times New Roman" w:hAnsi="Times New Roman" w:cs="Times New Roman"/>
          <w:bCs/>
        </w:rPr>
        <w:t xml:space="preserve">dofinansowanej w ramach </w:t>
      </w:r>
      <w:r w:rsidR="009849D2" w:rsidRPr="0079550F">
        <w:rPr>
          <w:rFonts w:ascii="Times New Roman" w:hAnsi="Times New Roman" w:cs="Times New Roman"/>
          <w:bCs/>
        </w:rPr>
        <w:t>Programu Energia dla wsi prowadzonym przez Narodowy Fundusz Ochrony Środowiska i Gospodarki Wodnej</w:t>
      </w:r>
      <w:bookmarkEnd w:id="1"/>
      <w:bookmarkEnd w:id="2"/>
      <w:r w:rsidR="009849D2">
        <w:rPr>
          <w:rFonts w:ascii="Times New Roman" w:hAnsi="Times New Roman" w:cs="Times New Roman"/>
          <w:bCs/>
        </w:rPr>
        <w:t xml:space="preserve"> </w:t>
      </w:r>
      <w:r w:rsidR="00DA0FE7">
        <w:rPr>
          <w:rFonts w:ascii="Times New Roman" w:eastAsia="Times New Roman" w:hAnsi="Times New Roman" w:cs="Times New Roman"/>
          <w:color w:val="000000"/>
          <w:kern w:val="0"/>
          <w:szCs w:val="24"/>
          <w:lang w:eastAsia="pl-PL"/>
          <w14:ligatures w14:val="none"/>
        </w:rPr>
        <w:t>proponujemy :</w:t>
      </w:r>
    </w:p>
    <w:p w14:paraId="36A0B959" w14:textId="77777777" w:rsidR="00DA0FE7" w:rsidRPr="00D1733F" w:rsidRDefault="00DA0FE7" w:rsidP="00B07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pl-PL"/>
          <w14:ligatures w14:val="none"/>
        </w:rPr>
      </w:pPr>
    </w:p>
    <w:p w14:paraId="7C0552C3" w14:textId="6DA6BF82" w:rsidR="00D1733F" w:rsidRDefault="00716B50" w:rsidP="00D1733F">
      <w:pPr>
        <w:autoSpaceDE w:val="0"/>
        <w:autoSpaceDN w:val="0"/>
        <w:spacing w:after="0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Kryterium </w:t>
      </w:r>
      <w:r w:rsidR="00D1733F" w:rsidRPr="00D1733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- </w:t>
      </w:r>
      <w:r w:rsidR="00D1733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Cena realizacji </w:t>
      </w:r>
      <w:r w:rsidR="00D1733F" w:rsidRPr="00D1733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zakresem pracy zgodn</w:t>
      </w:r>
      <w:r w:rsidR="00D1733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ie</w:t>
      </w:r>
      <w:r w:rsidR="00D1733F" w:rsidRPr="00D1733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z  załącznikiem nr 2 – arkusz cenowy</w:t>
      </w:r>
      <w:r w:rsidR="00D1733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8"/>
      </w:tblGrid>
      <w:tr w:rsidR="00B07027" w:rsidRPr="00B07027" w14:paraId="0F3A05D6" w14:textId="77777777" w:rsidTr="00F464AF">
        <w:trPr>
          <w:trHeight w:val="454"/>
        </w:trPr>
        <w:tc>
          <w:tcPr>
            <w:tcW w:w="4606" w:type="dxa"/>
            <w:shd w:val="clear" w:color="auto" w:fill="auto"/>
            <w:vAlign w:val="center"/>
          </w:tcPr>
          <w:p w14:paraId="04A834F7" w14:textId="77777777" w:rsidR="00B07027" w:rsidRPr="00B07027" w:rsidRDefault="00B07027" w:rsidP="00B07027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0702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Cena netto w złotych [PLN]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44049BA8" w14:textId="77777777" w:rsidR="00B07027" w:rsidRPr="00B07027" w:rsidRDefault="00B07027" w:rsidP="00B07027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0702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 zł</w:t>
            </w:r>
          </w:p>
          <w:p w14:paraId="7FD45125" w14:textId="77777777" w:rsidR="00B07027" w:rsidRPr="00B07027" w:rsidRDefault="00B07027" w:rsidP="00B07027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0702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słownie (………………………… zł)</w:t>
            </w:r>
          </w:p>
        </w:tc>
      </w:tr>
      <w:tr w:rsidR="00B07027" w:rsidRPr="00B07027" w14:paraId="52B3118D" w14:textId="77777777" w:rsidTr="00F464AF">
        <w:trPr>
          <w:trHeight w:val="454"/>
        </w:trPr>
        <w:tc>
          <w:tcPr>
            <w:tcW w:w="4606" w:type="dxa"/>
            <w:shd w:val="clear" w:color="auto" w:fill="auto"/>
            <w:vAlign w:val="center"/>
          </w:tcPr>
          <w:p w14:paraId="3FFE8CED" w14:textId="77777777" w:rsidR="00B07027" w:rsidRPr="00B07027" w:rsidRDefault="00B07027" w:rsidP="00B07027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0702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Wartość podatku VAT [PLN]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371440E" w14:textId="77777777" w:rsidR="00B07027" w:rsidRPr="00B07027" w:rsidRDefault="00B07027" w:rsidP="00B07027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0702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……………………………….. zł</w:t>
            </w:r>
          </w:p>
          <w:p w14:paraId="4B4C8C66" w14:textId="77777777" w:rsidR="00B07027" w:rsidRPr="00B07027" w:rsidRDefault="00B07027" w:rsidP="00B07027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0702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słownie (……………………….. zł)</w:t>
            </w:r>
          </w:p>
        </w:tc>
      </w:tr>
      <w:tr w:rsidR="00B07027" w:rsidRPr="00B07027" w14:paraId="62960588" w14:textId="77777777" w:rsidTr="00F464AF">
        <w:trPr>
          <w:trHeight w:val="454"/>
        </w:trPr>
        <w:tc>
          <w:tcPr>
            <w:tcW w:w="4606" w:type="dxa"/>
            <w:shd w:val="clear" w:color="auto" w:fill="auto"/>
            <w:vAlign w:val="center"/>
          </w:tcPr>
          <w:p w14:paraId="3AB528A9" w14:textId="77777777" w:rsidR="00B07027" w:rsidRPr="00B07027" w:rsidRDefault="00B07027" w:rsidP="00B07027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0702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Cena brutto [PLN]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2E5BE73" w14:textId="77777777" w:rsidR="00B07027" w:rsidRPr="00B07027" w:rsidRDefault="00B07027" w:rsidP="00B07027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0702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……………………………….. zł</w:t>
            </w:r>
          </w:p>
          <w:p w14:paraId="52C82090" w14:textId="77777777" w:rsidR="00B07027" w:rsidRPr="00B07027" w:rsidRDefault="00B07027" w:rsidP="00B07027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07027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słownie (……………………….. zł)</w:t>
            </w:r>
          </w:p>
        </w:tc>
      </w:tr>
    </w:tbl>
    <w:p w14:paraId="15F4589D" w14:textId="77777777" w:rsidR="0011501E" w:rsidRDefault="0011501E" w:rsidP="00716B50">
      <w:pPr>
        <w:autoSpaceDE w:val="0"/>
        <w:autoSpaceDN w:val="0"/>
        <w:spacing w:after="0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45C71A5" w14:textId="77777777" w:rsidR="0011501E" w:rsidRDefault="0011501E" w:rsidP="0011501E">
      <w:pPr>
        <w:autoSpaceDE w:val="0"/>
        <w:autoSpaceDN w:val="0"/>
        <w:spacing w:after="0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9808CED" w14:textId="7BC2039A" w:rsidR="0011501E" w:rsidRPr="00D1733F" w:rsidRDefault="0011501E" w:rsidP="0011501E">
      <w:pPr>
        <w:autoSpaceDE w:val="0"/>
        <w:autoSpaceDN w:val="0"/>
        <w:spacing w:after="0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Kryterium 2 - </w:t>
      </w:r>
      <w:r w:rsidR="007B71F3" w:rsidRPr="007B71F3">
        <w:rPr>
          <w:b/>
          <w:bCs/>
          <w:sz w:val="24"/>
          <w:szCs w:val="24"/>
        </w:rPr>
        <w:t>Wykonanie konfiguracji instalacji do przetwarzania odbiornika drobiowego w  wielkości 70% substratu do okresu 2 lat</w:t>
      </w:r>
    </w:p>
    <w:p w14:paraId="13AB2C9A" w14:textId="77777777" w:rsidR="0011501E" w:rsidRPr="00D1733F" w:rsidRDefault="0011501E" w:rsidP="0011501E">
      <w:pPr>
        <w:autoSpaceDE w:val="0"/>
        <w:autoSpaceDN w:val="0"/>
        <w:spacing w:after="0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11501E" w:rsidRPr="00D1733F" w14:paraId="33891932" w14:textId="77777777" w:rsidTr="007D63F5">
        <w:trPr>
          <w:trHeight w:val="454"/>
        </w:trPr>
        <w:tc>
          <w:tcPr>
            <w:tcW w:w="4551" w:type="dxa"/>
            <w:shd w:val="clear" w:color="auto" w:fill="auto"/>
            <w:vAlign w:val="center"/>
          </w:tcPr>
          <w:p w14:paraId="28DAD4E2" w14:textId="06660159" w:rsidR="0011501E" w:rsidRPr="00D1733F" w:rsidRDefault="007B71F3" w:rsidP="007D63F5">
            <w:pPr>
              <w:autoSpaceDE w:val="0"/>
              <w:autoSpaceDN w:val="0"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B71F3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Wykonanie konfiguracji instalacji do przetwarzania odbiornika drobiowego w  wielkości 70% substratu do okresu 2 lat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 (TAK/NIE)</w:t>
            </w:r>
          </w:p>
        </w:tc>
        <w:tc>
          <w:tcPr>
            <w:tcW w:w="4511" w:type="dxa"/>
            <w:shd w:val="clear" w:color="auto" w:fill="auto"/>
            <w:vAlign w:val="center"/>
          </w:tcPr>
          <w:p w14:paraId="6E2599C5" w14:textId="65B0DA86" w:rsidR="0011501E" w:rsidRPr="00D1733F" w:rsidRDefault="0011501E" w:rsidP="007D63F5">
            <w:pPr>
              <w:autoSpaceDE w:val="0"/>
              <w:autoSpaceDN w:val="0"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1733F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</w:t>
            </w:r>
            <w:r w:rsidR="007B71F3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</w:tr>
    </w:tbl>
    <w:p w14:paraId="2D986C1B" w14:textId="77777777" w:rsidR="0011501E" w:rsidRPr="00D1733F" w:rsidRDefault="0011501E" w:rsidP="0011501E">
      <w:pPr>
        <w:autoSpaceDE w:val="0"/>
        <w:autoSpaceDN w:val="0"/>
        <w:adjustRightInd w:val="0"/>
        <w:spacing w:before="216" w:after="0" w:line="276" w:lineRule="auto"/>
        <w:rPr>
          <w:rFonts w:eastAsiaTheme="minorEastAsia" w:cstheme="minorHAnsi"/>
          <w:kern w:val="0"/>
          <w:sz w:val="24"/>
          <w:szCs w:val="24"/>
          <w:lang w:eastAsia="pl-PL"/>
          <w14:ligatures w14:val="none"/>
        </w:rPr>
      </w:pPr>
    </w:p>
    <w:p w14:paraId="24266133" w14:textId="77777777" w:rsidR="0011501E" w:rsidRDefault="0011501E" w:rsidP="00716B50">
      <w:pPr>
        <w:autoSpaceDE w:val="0"/>
        <w:autoSpaceDN w:val="0"/>
        <w:spacing w:after="0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D44EF53" w14:textId="77777777" w:rsidR="0011501E" w:rsidRDefault="0011501E" w:rsidP="00716B50">
      <w:pPr>
        <w:autoSpaceDE w:val="0"/>
        <w:autoSpaceDN w:val="0"/>
        <w:spacing w:after="0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82F26E4" w14:textId="77777777" w:rsidR="0011501E" w:rsidRDefault="0011501E" w:rsidP="00716B50">
      <w:pPr>
        <w:autoSpaceDE w:val="0"/>
        <w:autoSpaceDN w:val="0"/>
        <w:spacing w:after="0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94FBECC" w14:textId="3C2A9622" w:rsidR="00716B50" w:rsidRPr="00B07027" w:rsidRDefault="00716B50" w:rsidP="00716B50">
      <w:pPr>
        <w:autoSpaceDE w:val="0"/>
        <w:autoSpaceDN w:val="0"/>
        <w:spacing w:after="0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Kryterium</w:t>
      </w:r>
      <w:r w:rsidRPr="00B0702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11501E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B07027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– </w:t>
      </w:r>
      <w:r w:rsidR="00F9259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Gwarancja produktywności </w:t>
      </w:r>
    </w:p>
    <w:p w14:paraId="75698D96" w14:textId="77777777" w:rsidR="00B07027" w:rsidRDefault="00B07027" w:rsidP="00B07027">
      <w:pPr>
        <w:autoSpaceDE w:val="0"/>
        <w:autoSpaceDN w:val="0"/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F9259B" w:rsidRPr="00D1733F" w14:paraId="5A063189" w14:textId="77777777" w:rsidTr="00831A36">
        <w:trPr>
          <w:trHeight w:val="454"/>
        </w:trPr>
        <w:tc>
          <w:tcPr>
            <w:tcW w:w="4551" w:type="dxa"/>
            <w:shd w:val="clear" w:color="auto" w:fill="auto"/>
            <w:vAlign w:val="center"/>
          </w:tcPr>
          <w:p w14:paraId="0B0800B1" w14:textId="3BF9CB23" w:rsidR="00F9259B" w:rsidRPr="00D1733F" w:rsidRDefault="00F9259B" w:rsidP="00831A36">
            <w:pPr>
              <w:autoSpaceDE w:val="0"/>
              <w:autoSpaceDN w:val="0"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9259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kryterium „Gwarancja produktywności” Wykonawca udzieli Zamawiającemu, na okres 60 (sześćdziesięciu) miesięcy od dnia podpisania protokołu Odbioru Końcowego Przedmiotu Umowy, gwarancji produktywności urządzeń Biogazowni</w:t>
            </w:r>
            <w:r w:rsidRPr="00F9259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zgodnie z kryterium nr 3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(TAK/NIE)</w:t>
            </w:r>
          </w:p>
        </w:tc>
        <w:tc>
          <w:tcPr>
            <w:tcW w:w="4511" w:type="dxa"/>
            <w:shd w:val="clear" w:color="auto" w:fill="auto"/>
            <w:vAlign w:val="center"/>
          </w:tcPr>
          <w:p w14:paraId="4D0F2B8A" w14:textId="77777777" w:rsidR="00F9259B" w:rsidRPr="00D1733F" w:rsidRDefault="00F9259B" w:rsidP="00831A36">
            <w:pPr>
              <w:autoSpaceDE w:val="0"/>
              <w:autoSpaceDN w:val="0"/>
              <w:spacing w:after="0" w:line="276" w:lineRule="auto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1733F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</w:tr>
    </w:tbl>
    <w:p w14:paraId="089302B2" w14:textId="77777777" w:rsidR="00B07027" w:rsidRDefault="00B07027" w:rsidP="00B07027">
      <w:pPr>
        <w:autoSpaceDE w:val="0"/>
        <w:autoSpaceDN w:val="0"/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4AE8FEC" w14:textId="77777777" w:rsidR="00B07027" w:rsidRDefault="00B07027" w:rsidP="00B07027">
      <w:pPr>
        <w:autoSpaceDE w:val="0"/>
        <w:autoSpaceDN w:val="0"/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DC737F8" w14:textId="0ADB2888" w:rsidR="00B07027" w:rsidRPr="00B07027" w:rsidRDefault="00B07027" w:rsidP="00B07027">
      <w:pPr>
        <w:autoSpaceDE w:val="0"/>
        <w:autoSpaceDN w:val="0"/>
        <w:spacing w:after="0" w:line="276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B070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…………………………….</w:t>
      </w:r>
      <w:r w:rsidRPr="00B070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070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070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070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070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   ……………………………………………..</w:t>
      </w:r>
      <w:r w:rsidRPr="00B070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   </w:t>
      </w:r>
      <w:r w:rsidRPr="00B0702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Data i miejsce</w:t>
      </w:r>
      <w:r w:rsidRPr="00B070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070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070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Pr="00B070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 xml:space="preserve">        (</w:t>
      </w:r>
      <w:r w:rsidRPr="00B0702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podpis i pieczęć imienna osoby/osób</w:t>
      </w:r>
      <w:r w:rsidRPr="00B070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B07027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uprawnionych)</w:t>
      </w:r>
      <w:r w:rsidRPr="00B070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</w:t>
      </w:r>
      <w:r w:rsidRPr="00B0702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</w:p>
    <w:p w14:paraId="48AFE16F" w14:textId="77777777" w:rsidR="00B07027" w:rsidRPr="00B07027" w:rsidRDefault="00B07027" w:rsidP="00B07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pl-PL"/>
          <w14:ligatures w14:val="none"/>
        </w:rPr>
      </w:pPr>
    </w:p>
    <w:sectPr w:rsidR="00B07027" w:rsidRPr="00B07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A648D9"/>
    <w:multiLevelType w:val="hybridMultilevel"/>
    <w:tmpl w:val="E7042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81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73"/>
    <w:rsid w:val="000119F3"/>
    <w:rsid w:val="00021673"/>
    <w:rsid w:val="000E5CA0"/>
    <w:rsid w:val="0011394A"/>
    <w:rsid w:val="0011501E"/>
    <w:rsid w:val="00151E93"/>
    <w:rsid w:val="002016D2"/>
    <w:rsid w:val="002353DF"/>
    <w:rsid w:val="00236E50"/>
    <w:rsid w:val="00354CE7"/>
    <w:rsid w:val="003E5E45"/>
    <w:rsid w:val="00450AD2"/>
    <w:rsid w:val="0047085D"/>
    <w:rsid w:val="004930A5"/>
    <w:rsid w:val="004C6A03"/>
    <w:rsid w:val="00641F62"/>
    <w:rsid w:val="00716B50"/>
    <w:rsid w:val="007B71F3"/>
    <w:rsid w:val="008D3567"/>
    <w:rsid w:val="009352A2"/>
    <w:rsid w:val="009849D2"/>
    <w:rsid w:val="00B07027"/>
    <w:rsid w:val="00B75132"/>
    <w:rsid w:val="00D1733F"/>
    <w:rsid w:val="00DA0FE7"/>
    <w:rsid w:val="00F4493C"/>
    <w:rsid w:val="00F76FE2"/>
    <w:rsid w:val="00F9259B"/>
    <w:rsid w:val="00F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03B9"/>
  <w15:chartTrackingRefBased/>
  <w15:docId w15:val="{565C745E-EF03-4BBF-BB0F-32AF4C19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9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02167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21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17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Kozendra</dc:creator>
  <cp:keywords/>
  <dc:description/>
  <cp:lastModifiedBy>Krzysztof Kozendra</cp:lastModifiedBy>
  <cp:revision>21</cp:revision>
  <dcterms:created xsi:type="dcterms:W3CDTF">2023-12-06T08:48:00Z</dcterms:created>
  <dcterms:modified xsi:type="dcterms:W3CDTF">2024-12-22T18:12:00Z</dcterms:modified>
</cp:coreProperties>
</file>