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A136" w14:textId="5D53F506" w:rsidR="0037458A" w:rsidRPr="0037458A" w:rsidRDefault="00462585" w:rsidP="005F0843">
      <w:pPr>
        <w:spacing w:before="120"/>
        <w:rPr>
          <w:sz w:val="16"/>
          <w:szCs w:val="16"/>
        </w:rPr>
      </w:pPr>
      <w:r>
        <w:t>Załącznik nr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000006D" w14:textId="77777777" w:rsidR="00891CF5" w:rsidRDefault="00891CF5"/>
    <w:p w14:paraId="0000006E" w14:textId="38AA0ED7" w:rsidR="00891CF5" w:rsidRDefault="00DA20BA">
      <w:pPr>
        <w:jc w:val="center"/>
        <w:rPr>
          <w:b/>
          <w:sz w:val="28"/>
          <w:szCs w:val="28"/>
        </w:rPr>
      </w:pPr>
      <w:r w:rsidRPr="00C404F1">
        <w:rPr>
          <w:b/>
          <w:sz w:val="32"/>
          <w:szCs w:val="32"/>
        </w:rPr>
        <w:t>FORMULARZ OFERT</w:t>
      </w:r>
      <w:r>
        <w:rPr>
          <w:b/>
          <w:sz w:val="32"/>
          <w:szCs w:val="32"/>
        </w:rPr>
        <w:t>OWY</w:t>
      </w:r>
    </w:p>
    <w:p w14:paraId="1E68B27F" w14:textId="77777777" w:rsidR="00A93699" w:rsidRDefault="00A93699" w:rsidP="008C4909"/>
    <w:p w14:paraId="0C35567E" w14:textId="07ABEF57" w:rsidR="005F0843" w:rsidRPr="005F0843" w:rsidRDefault="005F0843" w:rsidP="00366FD5">
      <w:pPr>
        <w:pStyle w:val="Pktgwny"/>
      </w:pPr>
      <w:r w:rsidRPr="005F0843">
        <w:t>Zamawiający:</w:t>
      </w:r>
    </w:p>
    <w:p w14:paraId="22B985D0" w14:textId="77777777" w:rsidR="007C40B2" w:rsidRPr="0059401A" w:rsidRDefault="007C40B2" w:rsidP="007C40B2">
      <w:r w:rsidRPr="0059401A">
        <w:t>Atende Industries sp. z o.o.</w:t>
      </w:r>
    </w:p>
    <w:p w14:paraId="424F405F" w14:textId="77777777" w:rsidR="007C40B2" w:rsidRDefault="007C40B2" w:rsidP="007C40B2">
      <w:r w:rsidRPr="0059401A">
        <w:t>ul. Ostrobramska 86</w:t>
      </w:r>
    </w:p>
    <w:p w14:paraId="7565651C" w14:textId="77777777" w:rsidR="007C40B2" w:rsidRPr="0059401A" w:rsidRDefault="007C40B2" w:rsidP="007C40B2">
      <w:r w:rsidRPr="0059401A">
        <w:t>04-163 Warszawa</w:t>
      </w:r>
    </w:p>
    <w:p w14:paraId="4DE4D2E4" w14:textId="77777777" w:rsidR="007C40B2" w:rsidRDefault="007C40B2" w:rsidP="007C40B2">
      <w:r w:rsidRPr="0059401A">
        <w:t>NIP:1133023822</w:t>
      </w:r>
    </w:p>
    <w:p w14:paraId="0BF3964D" w14:textId="77777777" w:rsidR="007C40B2" w:rsidRDefault="007C40B2" w:rsidP="008C4909">
      <w:pPr>
        <w:spacing w:line="360" w:lineRule="auto"/>
        <w:jc w:val="both"/>
      </w:pPr>
    </w:p>
    <w:p w14:paraId="42AB4EE1" w14:textId="737A2938" w:rsidR="007C40B2" w:rsidRPr="007C40B2" w:rsidRDefault="007C40B2" w:rsidP="00366FD5">
      <w:pPr>
        <w:pStyle w:val="Pktgwny"/>
      </w:pPr>
      <w:r w:rsidRPr="007C40B2">
        <w:t>Dane Wykonawcy:</w:t>
      </w:r>
    </w:p>
    <w:tbl>
      <w:tblPr>
        <w:tblStyle w:val="a0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830"/>
        <w:gridCol w:w="6241"/>
      </w:tblGrid>
      <w:tr w:rsidR="00A93699" w:rsidRPr="007C40B2" w14:paraId="36722099" w14:textId="77777777" w:rsidTr="007C40B2">
        <w:tc>
          <w:tcPr>
            <w:tcW w:w="2830" w:type="dxa"/>
          </w:tcPr>
          <w:p w14:paraId="37BAB6F4" w14:textId="485CB616" w:rsidR="00A93699" w:rsidRPr="007C40B2" w:rsidRDefault="007C40B2" w:rsidP="007C40B2">
            <w:pPr>
              <w:widowControl w:val="0"/>
              <w:spacing w:before="40" w:after="40"/>
            </w:pPr>
            <w:r w:rsidRPr="007C40B2">
              <w:t>Pełna n</w:t>
            </w:r>
            <w:r w:rsidR="00A93699" w:rsidRPr="007C40B2">
              <w:t xml:space="preserve">azwa </w:t>
            </w:r>
            <w:r w:rsidR="00285E9A" w:rsidRPr="007C40B2">
              <w:t>Wykonawcy</w:t>
            </w:r>
          </w:p>
        </w:tc>
        <w:tc>
          <w:tcPr>
            <w:tcW w:w="6241" w:type="dxa"/>
            <w:vAlign w:val="center"/>
          </w:tcPr>
          <w:p w14:paraId="11098CFB" w14:textId="77777777" w:rsidR="00A93699" w:rsidRPr="007C40B2" w:rsidRDefault="00A93699" w:rsidP="001B5396">
            <w:pPr>
              <w:widowControl w:val="0"/>
              <w:rPr>
                <w:b/>
              </w:rPr>
            </w:pPr>
          </w:p>
        </w:tc>
      </w:tr>
      <w:tr w:rsidR="00285E9A" w:rsidRPr="007C40B2" w14:paraId="3C6230C2" w14:textId="77777777" w:rsidTr="007C40B2">
        <w:tc>
          <w:tcPr>
            <w:tcW w:w="2830" w:type="dxa"/>
          </w:tcPr>
          <w:p w14:paraId="70A5B3CB" w14:textId="0CDA6968" w:rsidR="00285E9A" w:rsidRPr="007C40B2" w:rsidRDefault="00285E9A" w:rsidP="007C40B2">
            <w:pPr>
              <w:widowControl w:val="0"/>
              <w:spacing w:before="40" w:after="40"/>
            </w:pPr>
            <w:r w:rsidRPr="007C40B2">
              <w:t>Adres Wykonawcy</w:t>
            </w:r>
          </w:p>
        </w:tc>
        <w:tc>
          <w:tcPr>
            <w:tcW w:w="6241" w:type="dxa"/>
            <w:vAlign w:val="center"/>
          </w:tcPr>
          <w:p w14:paraId="1FEF5A26" w14:textId="77777777" w:rsidR="00285E9A" w:rsidRPr="007C40B2" w:rsidRDefault="00285E9A" w:rsidP="001B5396">
            <w:pPr>
              <w:widowControl w:val="0"/>
              <w:rPr>
                <w:b/>
              </w:rPr>
            </w:pPr>
          </w:p>
        </w:tc>
      </w:tr>
      <w:tr w:rsidR="00285E9A" w:rsidRPr="007C40B2" w14:paraId="4198B241" w14:textId="77777777" w:rsidTr="007C40B2">
        <w:tc>
          <w:tcPr>
            <w:tcW w:w="2830" w:type="dxa"/>
          </w:tcPr>
          <w:p w14:paraId="535955E3" w14:textId="00110293" w:rsidR="00285E9A" w:rsidRPr="007C40B2" w:rsidRDefault="00285E9A" w:rsidP="007C40B2">
            <w:pPr>
              <w:widowControl w:val="0"/>
              <w:spacing w:before="40" w:after="40"/>
              <w:rPr>
                <w:bCs/>
              </w:rPr>
            </w:pPr>
            <w:r w:rsidRPr="007C40B2">
              <w:rPr>
                <w:bCs/>
              </w:rPr>
              <w:t>NIP</w:t>
            </w:r>
          </w:p>
        </w:tc>
        <w:tc>
          <w:tcPr>
            <w:tcW w:w="6241" w:type="dxa"/>
            <w:vAlign w:val="center"/>
          </w:tcPr>
          <w:p w14:paraId="2540CA2C" w14:textId="2C7E18DC" w:rsidR="00285E9A" w:rsidRPr="007C40B2" w:rsidRDefault="00285E9A" w:rsidP="001B5396">
            <w:pPr>
              <w:widowControl w:val="0"/>
              <w:rPr>
                <w:b/>
              </w:rPr>
            </w:pPr>
          </w:p>
        </w:tc>
      </w:tr>
      <w:tr w:rsidR="007C40B2" w:rsidRPr="007C40B2" w14:paraId="2DF19832" w14:textId="77777777" w:rsidTr="007C40B2">
        <w:tc>
          <w:tcPr>
            <w:tcW w:w="2830" w:type="dxa"/>
          </w:tcPr>
          <w:p w14:paraId="057EA3AF" w14:textId="43C71FC3" w:rsidR="007C40B2" w:rsidRPr="007C40B2" w:rsidRDefault="007C40B2" w:rsidP="007C40B2">
            <w:pPr>
              <w:widowControl w:val="0"/>
              <w:spacing w:before="40" w:after="40"/>
              <w:rPr>
                <w:bCs/>
              </w:rPr>
            </w:pPr>
            <w:r w:rsidRPr="007C40B2">
              <w:rPr>
                <w:bCs/>
              </w:rPr>
              <w:t>Imię i Nazwisko reprezentanta</w:t>
            </w:r>
          </w:p>
        </w:tc>
        <w:tc>
          <w:tcPr>
            <w:tcW w:w="6241" w:type="dxa"/>
            <w:vAlign w:val="center"/>
          </w:tcPr>
          <w:p w14:paraId="665A36B5" w14:textId="77777777" w:rsidR="007C40B2" w:rsidRPr="007C40B2" w:rsidRDefault="007C40B2" w:rsidP="001B5396">
            <w:pPr>
              <w:widowControl w:val="0"/>
              <w:rPr>
                <w:b/>
              </w:rPr>
            </w:pPr>
          </w:p>
        </w:tc>
      </w:tr>
      <w:tr w:rsidR="00285E9A" w:rsidRPr="007C40B2" w14:paraId="3902DBE2" w14:textId="77777777" w:rsidTr="007C40B2">
        <w:tc>
          <w:tcPr>
            <w:tcW w:w="2830" w:type="dxa"/>
          </w:tcPr>
          <w:p w14:paraId="19FB5144" w14:textId="77777777" w:rsidR="00285E9A" w:rsidRPr="007C40B2" w:rsidRDefault="00285E9A" w:rsidP="007C40B2">
            <w:pPr>
              <w:widowControl w:val="0"/>
              <w:spacing w:before="40" w:after="40"/>
            </w:pPr>
            <w:r w:rsidRPr="007C40B2">
              <w:t>Numer telefonu</w:t>
            </w:r>
          </w:p>
        </w:tc>
        <w:tc>
          <w:tcPr>
            <w:tcW w:w="6241" w:type="dxa"/>
            <w:vAlign w:val="center"/>
          </w:tcPr>
          <w:p w14:paraId="59695586" w14:textId="77777777" w:rsidR="00285E9A" w:rsidRPr="007C40B2" w:rsidRDefault="00285E9A" w:rsidP="001B5396">
            <w:pPr>
              <w:widowControl w:val="0"/>
              <w:rPr>
                <w:b/>
              </w:rPr>
            </w:pPr>
          </w:p>
        </w:tc>
      </w:tr>
      <w:tr w:rsidR="00285E9A" w:rsidRPr="007C40B2" w14:paraId="0C29E2A8" w14:textId="77777777" w:rsidTr="007C40B2">
        <w:tc>
          <w:tcPr>
            <w:tcW w:w="2830" w:type="dxa"/>
          </w:tcPr>
          <w:p w14:paraId="3DBA3DA6" w14:textId="77777777" w:rsidR="00285E9A" w:rsidRPr="007C40B2" w:rsidRDefault="00285E9A" w:rsidP="007C40B2">
            <w:pPr>
              <w:widowControl w:val="0"/>
              <w:spacing w:before="40" w:after="40"/>
            </w:pPr>
            <w:r w:rsidRPr="007C40B2">
              <w:t>Adres e-mail</w:t>
            </w:r>
          </w:p>
        </w:tc>
        <w:tc>
          <w:tcPr>
            <w:tcW w:w="6241" w:type="dxa"/>
            <w:vAlign w:val="center"/>
          </w:tcPr>
          <w:p w14:paraId="2CDBED43" w14:textId="77777777" w:rsidR="00285E9A" w:rsidRPr="007C40B2" w:rsidRDefault="00285E9A" w:rsidP="001B5396">
            <w:pPr>
              <w:widowControl w:val="0"/>
              <w:rPr>
                <w:b/>
              </w:rPr>
            </w:pPr>
          </w:p>
        </w:tc>
      </w:tr>
    </w:tbl>
    <w:p w14:paraId="00000076" w14:textId="77777777" w:rsidR="00891CF5" w:rsidRDefault="00891CF5" w:rsidP="003E24F8"/>
    <w:p w14:paraId="1D376737" w14:textId="77777777" w:rsidR="007C40B2" w:rsidRDefault="007C40B2" w:rsidP="003E24F8"/>
    <w:p w14:paraId="0C82D797" w14:textId="49986135" w:rsidR="007C40B2" w:rsidRPr="00CE692C" w:rsidRDefault="007C40B2" w:rsidP="007C40B2">
      <w:pPr>
        <w:spacing w:line="276" w:lineRule="auto"/>
        <w:jc w:val="both"/>
        <w:rPr>
          <w:bCs/>
        </w:rPr>
      </w:pPr>
      <w:r w:rsidRPr="00CE692C">
        <w:t xml:space="preserve">W odpowiedzi na </w:t>
      </w:r>
      <w:r w:rsidR="008C4909">
        <w:t>Z</w:t>
      </w:r>
      <w:r w:rsidRPr="00CE692C">
        <w:t xml:space="preserve">apytanie </w:t>
      </w:r>
      <w:r w:rsidR="008C4909">
        <w:t>O</w:t>
      </w:r>
      <w:r w:rsidRPr="00CE692C">
        <w:t xml:space="preserve">fertowe nr </w:t>
      </w:r>
      <w:r w:rsidRPr="00CE692C">
        <w:rPr>
          <w:b/>
        </w:rPr>
        <w:t>P/1/2024/AI</w:t>
      </w:r>
      <w:r w:rsidRPr="00CE692C">
        <w:t xml:space="preserve"> ogłoszone przez </w:t>
      </w:r>
      <w:r w:rsidR="002E7DE3">
        <w:t>Zamawiającego</w:t>
      </w:r>
      <w:r w:rsidRPr="00CE692C">
        <w:t xml:space="preserve"> na </w:t>
      </w:r>
      <w:r w:rsidRPr="00CE692C">
        <w:rPr>
          <w:b/>
          <w:bCs/>
        </w:rPr>
        <w:t>zaangażowanie 1 osoby na stanowisku Programista C++</w:t>
      </w:r>
      <w:r w:rsidRPr="00CE692C">
        <w:t xml:space="preserve"> w ramach projektu pt. „</w:t>
      </w:r>
      <w:r w:rsidRPr="00CE692C">
        <w:rPr>
          <w:i/>
        </w:rPr>
        <w:t xml:space="preserve">Wysoce skalowalna, rozproszona baza danych </w:t>
      </w:r>
      <w:proofErr w:type="spellStart"/>
      <w:r w:rsidRPr="00CE692C">
        <w:rPr>
          <w:i/>
        </w:rPr>
        <w:t>NoSQL</w:t>
      </w:r>
      <w:proofErr w:type="spellEnd"/>
      <w:r w:rsidRPr="00CE692C">
        <w:rPr>
          <w:i/>
        </w:rPr>
        <w:t xml:space="preserve"> dla krytycznych aplikacji </w:t>
      </w:r>
      <w:proofErr w:type="spellStart"/>
      <w:r w:rsidRPr="00CE692C">
        <w:rPr>
          <w:i/>
        </w:rPr>
        <w:t>IoT</w:t>
      </w:r>
      <w:proofErr w:type="spellEnd"/>
      <w:r w:rsidRPr="00CE692C">
        <w:rPr>
          <w:i/>
        </w:rPr>
        <w:t xml:space="preserve"> czasu rzeczywistego</w:t>
      </w:r>
      <w:r w:rsidRPr="00CE692C">
        <w:t xml:space="preserve">”, ogłoszone w dniu </w:t>
      </w:r>
      <w:r w:rsidRPr="00CE692C">
        <w:rPr>
          <w:b/>
        </w:rPr>
        <w:t>21.12.2024 r.,</w:t>
      </w:r>
      <w:r w:rsidR="00103CAA">
        <w:rPr>
          <w:bCs/>
        </w:rPr>
        <w:t xml:space="preserve"> oferuję realizację przedmiotu zamówienia na warunkach </w:t>
      </w:r>
      <w:r w:rsidR="002E7DE3">
        <w:rPr>
          <w:bCs/>
        </w:rPr>
        <w:t xml:space="preserve">określonych w </w:t>
      </w:r>
      <w:r w:rsidR="008C4909">
        <w:rPr>
          <w:bCs/>
        </w:rPr>
        <w:t>wyżej wymienionym</w:t>
      </w:r>
      <w:r w:rsidR="002E7DE3">
        <w:rPr>
          <w:bCs/>
        </w:rPr>
        <w:t xml:space="preserve"> </w:t>
      </w:r>
      <w:r w:rsidR="008C4909">
        <w:rPr>
          <w:bCs/>
        </w:rPr>
        <w:t>Z</w:t>
      </w:r>
      <w:r w:rsidR="002E7DE3">
        <w:rPr>
          <w:bCs/>
        </w:rPr>
        <w:t xml:space="preserve">apytaniu </w:t>
      </w:r>
      <w:r w:rsidR="008C4909">
        <w:rPr>
          <w:bCs/>
        </w:rPr>
        <w:t>O</w:t>
      </w:r>
      <w:r w:rsidR="002E7DE3">
        <w:rPr>
          <w:bCs/>
        </w:rPr>
        <w:t>fertowym.</w:t>
      </w:r>
    </w:p>
    <w:p w14:paraId="421B575C" w14:textId="77777777" w:rsidR="007C40B2" w:rsidRDefault="007C40B2" w:rsidP="008C4909">
      <w:pPr>
        <w:spacing w:line="360" w:lineRule="auto"/>
      </w:pPr>
    </w:p>
    <w:p w14:paraId="2205266D" w14:textId="77777777" w:rsidR="008C4909" w:rsidRPr="008C4909" w:rsidRDefault="008C4909" w:rsidP="00366FD5">
      <w:pPr>
        <w:pStyle w:val="Pktgwny"/>
      </w:pPr>
      <w:r w:rsidRPr="008C4909">
        <w:t>Cena wykonania zamówienia wyrażona jako stawka godzinowa netto:</w:t>
      </w:r>
    </w:p>
    <w:p w14:paraId="12553C04" w14:textId="376DCB0D" w:rsidR="008C4909" w:rsidRDefault="008C4909" w:rsidP="008C4909">
      <w:pPr>
        <w:pStyle w:val="Akapitzlist"/>
        <w:numPr>
          <w:ilvl w:val="0"/>
          <w:numId w:val="64"/>
        </w:numPr>
      </w:pPr>
      <w:r>
        <w:t xml:space="preserve">Stawka godzinowa: </w:t>
      </w:r>
      <w:r w:rsidR="00A93699" w:rsidRPr="00CE692C">
        <w:t xml:space="preserve">…………….. </w:t>
      </w:r>
      <w:r w:rsidR="00107B13" w:rsidRPr="00CE692C">
        <w:t>zł netto</w:t>
      </w:r>
    </w:p>
    <w:p w14:paraId="326823F7" w14:textId="7AABAD3D" w:rsidR="00A93699" w:rsidRPr="00CE692C" w:rsidRDefault="008C4909" w:rsidP="008C4909">
      <w:pPr>
        <w:pStyle w:val="Akapitzlist"/>
        <w:numPr>
          <w:ilvl w:val="0"/>
          <w:numId w:val="64"/>
        </w:numPr>
      </w:pPr>
      <w:r>
        <w:t>S</w:t>
      </w:r>
      <w:r w:rsidR="004C3BA6" w:rsidRPr="00CE692C">
        <w:t>łownie: ………………………………….……….……………………………………………………………</w:t>
      </w:r>
      <w:r w:rsidR="00CE692C">
        <w:t>……………</w:t>
      </w:r>
    </w:p>
    <w:p w14:paraId="3860A0E3" w14:textId="77777777" w:rsidR="00A93699" w:rsidRDefault="00A93699" w:rsidP="008C4909">
      <w:pPr>
        <w:spacing w:line="276" w:lineRule="auto"/>
        <w:jc w:val="both"/>
      </w:pPr>
    </w:p>
    <w:p w14:paraId="1D13FDCD" w14:textId="77777777" w:rsidR="003D5B20" w:rsidRPr="008C4909" w:rsidRDefault="003D5B20" w:rsidP="00366FD5">
      <w:pPr>
        <w:pStyle w:val="Pktgwny"/>
      </w:pPr>
      <w:r w:rsidRPr="008C4909">
        <w:t>Termin związania ofertą:</w:t>
      </w:r>
    </w:p>
    <w:p w14:paraId="22FC58D9" w14:textId="77777777" w:rsidR="003D5B20" w:rsidRDefault="003D5B20" w:rsidP="003D5B20">
      <w:pPr>
        <w:spacing w:line="276" w:lineRule="auto"/>
        <w:jc w:val="both"/>
      </w:pPr>
      <w:r w:rsidRPr="004C3BA6">
        <w:t xml:space="preserve">Niniejsza oferta pozostaje ważna przez </w:t>
      </w:r>
      <w:r>
        <w:t>………</w:t>
      </w:r>
      <w:r w:rsidRPr="004C3BA6">
        <w:t xml:space="preserve"> dni </w:t>
      </w:r>
      <w:r>
        <w:t xml:space="preserve">(minimum 30 dni) </w:t>
      </w:r>
      <w:r w:rsidRPr="004C3BA6">
        <w:t xml:space="preserve">od </w:t>
      </w:r>
      <w:r>
        <w:t>upływu terminu składania ofert.</w:t>
      </w:r>
    </w:p>
    <w:p w14:paraId="17EA2216" w14:textId="77777777" w:rsidR="003D5B20" w:rsidRDefault="003D5B20" w:rsidP="003D5B20">
      <w:pPr>
        <w:spacing w:line="360" w:lineRule="auto"/>
        <w:jc w:val="both"/>
      </w:pPr>
    </w:p>
    <w:p w14:paraId="340B7203" w14:textId="43D8AF86" w:rsidR="004C3BA6" w:rsidRPr="008C4909" w:rsidRDefault="004C3BA6" w:rsidP="00366FD5">
      <w:pPr>
        <w:pStyle w:val="Pktgwny"/>
      </w:pPr>
      <w:r w:rsidRPr="008C4909">
        <w:t>Oświadczam, że:</w:t>
      </w:r>
    </w:p>
    <w:p w14:paraId="3621B030" w14:textId="77777777" w:rsidR="004C3BA6" w:rsidRPr="00CE692C" w:rsidRDefault="004C3BA6" w:rsidP="008C490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contextualSpacing/>
        <w:jc w:val="both"/>
        <w:rPr>
          <w:color w:val="000000"/>
        </w:rPr>
      </w:pPr>
      <w:r w:rsidRPr="00CE692C">
        <w:rPr>
          <w:color w:val="000000"/>
        </w:rPr>
        <w:t>Zapoznałem/</w:t>
      </w:r>
      <w:proofErr w:type="spellStart"/>
      <w:r w:rsidRPr="00CE692C">
        <w:rPr>
          <w:color w:val="000000"/>
        </w:rPr>
        <w:t>am</w:t>
      </w:r>
      <w:proofErr w:type="spellEnd"/>
      <w:r w:rsidRPr="00CE692C">
        <w:rPr>
          <w:color w:val="000000"/>
        </w:rPr>
        <w:t xml:space="preserve"> się z warunkami zapytania ofertowego i nie wnoszę do niego żadnych zastrzeżeń oraz zdobyłem/</w:t>
      </w:r>
      <w:proofErr w:type="spellStart"/>
      <w:r w:rsidRPr="00CE692C">
        <w:rPr>
          <w:color w:val="000000"/>
        </w:rPr>
        <w:t>am</w:t>
      </w:r>
      <w:proofErr w:type="spellEnd"/>
      <w:r w:rsidRPr="00CE692C">
        <w:rPr>
          <w:color w:val="000000"/>
        </w:rPr>
        <w:t xml:space="preserve"> konieczne informacje i wyjaśnienia do przygotowania oferty.</w:t>
      </w:r>
    </w:p>
    <w:p w14:paraId="4570E5C6" w14:textId="77777777" w:rsidR="004C3BA6" w:rsidRPr="00CE692C" w:rsidRDefault="004C3BA6" w:rsidP="008C490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contextualSpacing/>
        <w:jc w:val="both"/>
        <w:rPr>
          <w:color w:val="000000"/>
        </w:rPr>
      </w:pPr>
      <w:r w:rsidRPr="00CE692C">
        <w:rPr>
          <w:color w:val="000000"/>
        </w:rPr>
        <w:t>Spełniam wszystkie warunki udziału wskazane w zapytaniu ofertowym oraz załącznikach.</w:t>
      </w:r>
    </w:p>
    <w:p w14:paraId="172BA996" w14:textId="77777777" w:rsidR="004C3BA6" w:rsidRPr="00CE692C" w:rsidRDefault="004C3BA6" w:rsidP="008C490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contextualSpacing/>
        <w:jc w:val="both"/>
        <w:rPr>
          <w:color w:val="000000"/>
        </w:rPr>
      </w:pPr>
      <w:r w:rsidRPr="00CE692C">
        <w:rPr>
          <w:color w:val="000000"/>
        </w:rPr>
        <w:lastRenderedPageBreak/>
        <w:t>W przypadku wyboru przez Zamawiającego niniejszej oferty zobowiązuję się do podpisania umowy w terminie i miejscu wskazanym przez Zamawiającego.</w:t>
      </w:r>
    </w:p>
    <w:p w14:paraId="01158C01" w14:textId="77777777" w:rsidR="004C3BA6" w:rsidRPr="00CE692C" w:rsidRDefault="004C3BA6" w:rsidP="008C490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contextualSpacing/>
        <w:jc w:val="both"/>
        <w:rPr>
          <w:color w:val="000000"/>
        </w:rPr>
      </w:pPr>
      <w:r w:rsidRPr="00CE692C">
        <w:rPr>
          <w:color w:val="000000"/>
        </w:rPr>
        <w:t>Podana w ofercie cena uwzględnia wszystkie koszty związane z realizacją zamówienia i jest stała w całym okresie obowiązywania Umowy.</w:t>
      </w:r>
    </w:p>
    <w:p w14:paraId="32A8B1CB" w14:textId="77777777" w:rsidR="004C3BA6" w:rsidRPr="00CE692C" w:rsidRDefault="004C3BA6" w:rsidP="008C490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contextualSpacing/>
        <w:jc w:val="both"/>
        <w:rPr>
          <w:color w:val="000000"/>
        </w:rPr>
      </w:pPr>
      <w:r w:rsidRPr="00CE692C">
        <w:rPr>
          <w:color w:val="000000"/>
        </w:rPr>
        <w:t>Wszystkie informacje zamieszczone w ofercie są prawdziwe i zgodne ze stanem faktycznym.</w:t>
      </w:r>
    </w:p>
    <w:p w14:paraId="0B9DB73E" w14:textId="77777777" w:rsidR="00166A57" w:rsidRPr="00CE692C" w:rsidRDefault="00166A57" w:rsidP="008C4909">
      <w:pPr>
        <w:spacing w:line="360" w:lineRule="auto"/>
        <w:jc w:val="both"/>
      </w:pPr>
    </w:p>
    <w:p w14:paraId="649FB0F1" w14:textId="77777777" w:rsidR="005F0843" w:rsidRDefault="005F0843"/>
    <w:p w14:paraId="63546DAB" w14:textId="77777777" w:rsidR="004C3BA6" w:rsidRDefault="004C3BA6"/>
    <w:p w14:paraId="3502FE93" w14:textId="77777777" w:rsidR="005F0843" w:rsidRDefault="005F0843"/>
    <w:tbl>
      <w:tblPr>
        <w:tblStyle w:val="a0"/>
        <w:tblW w:w="906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9"/>
        <w:gridCol w:w="4547"/>
      </w:tblGrid>
      <w:tr w:rsidR="005F0843" w14:paraId="3F0AF0AF" w14:textId="77777777" w:rsidTr="0080565B">
        <w:tc>
          <w:tcPr>
            <w:tcW w:w="4519" w:type="dxa"/>
          </w:tcPr>
          <w:p w14:paraId="2A2F7C2A" w14:textId="77777777" w:rsidR="005F0843" w:rsidRDefault="005F0843" w:rsidP="0080565B">
            <w:pPr>
              <w:jc w:val="center"/>
            </w:pPr>
            <w:r>
              <w:t>…………………………………………………………</w:t>
            </w:r>
          </w:p>
          <w:p w14:paraId="7ABB191E" w14:textId="77777777" w:rsidR="005F0843" w:rsidRPr="00CE692C" w:rsidRDefault="005F0843" w:rsidP="0080565B">
            <w:pPr>
              <w:jc w:val="center"/>
              <w:rPr>
                <w:i/>
                <w:sz w:val="16"/>
                <w:szCs w:val="16"/>
              </w:rPr>
            </w:pPr>
            <w:r w:rsidRPr="00CE692C">
              <w:rPr>
                <w:i/>
                <w:sz w:val="16"/>
                <w:szCs w:val="16"/>
              </w:rPr>
              <w:t>Miejscowość, Data</w:t>
            </w:r>
          </w:p>
          <w:p w14:paraId="76BF8723" w14:textId="77777777" w:rsidR="005F0843" w:rsidRDefault="005F0843" w:rsidP="0080565B">
            <w:pPr>
              <w:jc w:val="center"/>
            </w:pPr>
          </w:p>
        </w:tc>
        <w:tc>
          <w:tcPr>
            <w:tcW w:w="4547" w:type="dxa"/>
          </w:tcPr>
          <w:p w14:paraId="2CB031A4" w14:textId="77777777" w:rsidR="005F0843" w:rsidRDefault="005F0843" w:rsidP="0080565B">
            <w:pPr>
              <w:jc w:val="center"/>
            </w:pPr>
            <w:r>
              <w:t>…………………………………………………………</w:t>
            </w:r>
          </w:p>
          <w:p w14:paraId="7E6D3804" w14:textId="77777777" w:rsidR="005F0843" w:rsidRPr="00CE692C" w:rsidRDefault="005F0843" w:rsidP="0080565B">
            <w:pPr>
              <w:jc w:val="center"/>
              <w:rPr>
                <w:sz w:val="16"/>
                <w:szCs w:val="16"/>
              </w:rPr>
            </w:pPr>
            <w:r w:rsidRPr="00CE692C">
              <w:rPr>
                <w:i/>
                <w:sz w:val="16"/>
                <w:szCs w:val="16"/>
              </w:rPr>
              <w:t>Czytelny podpis</w:t>
            </w:r>
          </w:p>
        </w:tc>
      </w:tr>
    </w:tbl>
    <w:p w14:paraId="5E25697F" w14:textId="77777777" w:rsidR="004C3BA6" w:rsidRDefault="004C3BA6" w:rsidP="004C3BA6">
      <w:pPr>
        <w:spacing w:line="276" w:lineRule="auto"/>
      </w:pPr>
    </w:p>
    <w:p w14:paraId="4D473B05" w14:textId="342DDA88" w:rsidR="004C3BA6" w:rsidRDefault="004C3BA6" w:rsidP="004C3BA6">
      <w:pPr>
        <w:spacing w:line="276" w:lineRule="auto"/>
      </w:pPr>
      <w:r>
        <w:t>Załączniki:</w:t>
      </w:r>
    </w:p>
    <w:p w14:paraId="0163E3A0" w14:textId="77777777" w:rsidR="004C3BA6" w:rsidRDefault="004C3BA6" w:rsidP="004C3BA6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Załącznik nr 2 – Oświadczenie o braku powiązań</w:t>
      </w:r>
    </w:p>
    <w:p w14:paraId="161F27CF" w14:textId="5D847188" w:rsidR="004C3BA6" w:rsidRPr="00621206" w:rsidRDefault="004C3BA6" w:rsidP="004C3BA6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Dokumenty </w:t>
      </w:r>
      <w:r w:rsidRPr="004C3BA6">
        <w:rPr>
          <w:color w:val="000000"/>
        </w:rPr>
        <w:t>potwierdzające posiadane doświadczenie (np. certyfikaty, referencje, dyplomy</w:t>
      </w:r>
      <w:r>
        <w:rPr>
          <w:color w:val="000000"/>
        </w:rPr>
        <w:t>, itp.</w:t>
      </w:r>
      <w:r w:rsidRPr="004C3BA6">
        <w:rPr>
          <w:color w:val="000000"/>
        </w:rPr>
        <w:t>).</w:t>
      </w:r>
    </w:p>
    <w:p w14:paraId="11CAEE26" w14:textId="702013E4" w:rsidR="004C3BA6" w:rsidRDefault="004C3BA6"/>
    <w:p w14:paraId="08AC80E0" w14:textId="48488E18" w:rsidR="004C3BA6" w:rsidRDefault="004C3BA6"/>
    <w:sectPr w:rsidR="004C3BA6" w:rsidSect="00D60B96">
      <w:headerReference w:type="default" r:id="rId8"/>
      <w:footerReference w:type="even" r:id="rId9"/>
      <w:footerReference w:type="default" r:id="rId10"/>
      <w:pgSz w:w="11900" w:h="16840"/>
      <w:pgMar w:top="1560" w:right="1417" w:bottom="1417" w:left="1417" w:header="56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FDD4" w14:textId="77777777" w:rsidR="002B4662" w:rsidRDefault="002B4662">
      <w:r>
        <w:separator/>
      </w:r>
    </w:p>
  </w:endnote>
  <w:endnote w:type="continuationSeparator" w:id="0">
    <w:p w14:paraId="0ACBB8A3" w14:textId="77777777" w:rsidR="002B4662" w:rsidRDefault="002B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6" w14:textId="77777777" w:rsidR="00891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E7" w14:textId="77777777" w:rsidR="00891CF5" w:rsidRDefault="00891C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8" w14:textId="0B3E76E0" w:rsidR="00891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63AF">
      <w:rPr>
        <w:noProof/>
        <w:color w:val="000000"/>
      </w:rPr>
      <w:t>1</w:t>
    </w:r>
    <w:r>
      <w:rPr>
        <w:color w:val="000000"/>
      </w:rPr>
      <w:fldChar w:fldCharType="end"/>
    </w:r>
  </w:p>
  <w:p w14:paraId="000000E9" w14:textId="77777777" w:rsidR="00891CF5" w:rsidRDefault="00891C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4D33" w14:textId="77777777" w:rsidR="002B4662" w:rsidRDefault="002B4662">
      <w:r>
        <w:separator/>
      </w:r>
    </w:p>
  </w:footnote>
  <w:footnote w:type="continuationSeparator" w:id="0">
    <w:p w14:paraId="5797420C" w14:textId="77777777" w:rsidR="002B4662" w:rsidRDefault="002B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5" w14:textId="77777777" w:rsidR="00891C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E3A18E0" wp14:editId="35D90159">
          <wp:extent cx="5753213" cy="567751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213" cy="567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91A86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16D9E"/>
    <w:multiLevelType w:val="multilevel"/>
    <w:tmpl w:val="2B14E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4A76"/>
    <w:multiLevelType w:val="hybridMultilevel"/>
    <w:tmpl w:val="1840CFEE"/>
    <w:lvl w:ilvl="0" w:tplc="9C502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A4B57"/>
    <w:multiLevelType w:val="multilevel"/>
    <w:tmpl w:val="FB7A2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25861"/>
    <w:multiLevelType w:val="hybridMultilevel"/>
    <w:tmpl w:val="A1A26080"/>
    <w:lvl w:ilvl="0" w:tplc="153ACD5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F990C28"/>
    <w:multiLevelType w:val="multilevel"/>
    <w:tmpl w:val="0C8A5952"/>
    <w:lvl w:ilvl="0">
      <w:start w:val="1"/>
      <w:numFmt w:val="decimal"/>
      <w:pStyle w:val="Pktgw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ktgwny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1FF1C96"/>
    <w:multiLevelType w:val="multilevel"/>
    <w:tmpl w:val="DBA29A16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5C56DB"/>
    <w:multiLevelType w:val="multilevel"/>
    <w:tmpl w:val="84124A4E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07E1"/>
    <w:multiLevelType w:val="multilevel"/>
    <w:tmpl w:val="C5CE2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30A7C"/>
    <w:multiLevelType w:val="multilevel"/>
    <w:tmpl w:val="480A2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62741"/>
    <w:multiLevelType w:val="multilevel"/>
    <w:tmpl w:val="4462B3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9B4395"/>
    <w:multiLevelType w:val="multilevel"/>
    <w:tmpl w:val="578629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E1DE1"/>
    <w:multiLevelType w:val="hybridMultilevel"/>
    <w:tmpl w:val="CA2A5DB8"/>
    <w:lvl w:ilvl="0" w:tplc="BEEACE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840745"/>
    <w:multiLevelType w:val="multilevel"/>
    <w:tmpl w:val="480A2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73E32"/>
    <w:multiLevelType w:val="multilevel"/>
    <w:tmpl w:val="7D7EDB90"/>
    <w:lvl w:ilvl="0">
      <w:start w:val="1"/>
      <w:numFmt w:val="decimal"/>
      <w:lvlText w:val="%1."/>
      <w:lvlJc w:val="left"/>
      <w:pPr>
        <w:ind w:left="765" w:hanging="360"/>
      </w:pPr>
      <w:rPr>
        <w:rFonts w:ascii="Calibri" w:eastAsia="Calibri" w:hAnsi="Calibri" w:cs="Calibri"/>
        <w:smallCaps/>
        <w:sz w:val="22"/>
        <w:szCs w:val="22"/>
        <w:shd w:val="clear" w:color="auto" w:fill="auto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58A5C4E"/>
    <w:multiLevelType w:val="hybridMultilevel"/>
    <w:tmpl w:val="ED020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A38BD"/>
    <w:multiLevelType w:val="hybridMultilevel"/>
    <w:tmpl w:val="1366B05C"/>
    <w:lvl w:ilvl="0" w:tplc="3BB4E33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707600F"/>
    <w:multiLevelType w:val="multilevel"/>
    <w:tmpl w:val="BD389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14EE"/>
    <w:multiLevelType w:val="multilevel"/>
    <w:tmpl w:val="E5464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478E7"/>
    <w:multiLevelType w:val="multilevel"/>
    <w:tmpl w:val="480A2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E62F0"/>
    <w:multiLevelType w:val="hybridMultilevel"/>
    <w:tmpl w:val="F81CF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08D6"/>
    <w:multiLevelType w:val="hybridMultilevel"/>
    <w:tmpl w:val="90EAE48E"/>
    <w:lvl w:ilvl="0" w:tplc="D960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C7AA7"/>
    <w:multiLevelType w:val="hybridMultilevel"/>
    <w:tmpl w:val="5E02F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03F9E"/>
    <w:multiLevelType w:val="multilevel"/>
    <w:tmpl w:val="04962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EFB2CF7"/>
    <w:multiLevelType w:val="hybridMultilevel"/>
    <w:tmpl w:val="0D3A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C6752"/>
    <w:multiLevelType w:val="hybridMultilevel"/>
    <w:tmpl w:val="FE000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A3893"/>
    <w:multiLevelType w:val="hybridMultilevel"/>
    <w:tmpl w:val="478E8C42"/>
    <w:lvl w:ilvl="0" w:tplc="C6902F06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725C2"/>
    <w:multiLevelType w:val="hybridMultilevel"/>
    <w:tmpl w:val="960276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ACD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F5734"/>
    <w:multiLevelType w:val="hybridMultilevel"/>
    <w:tmpl w:val="0A048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B8CE8B6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6034B"/>
    <w:multiLevelType w:val="hybridMultilevel"/>
    <w:tmpl w:val="A1888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AC81A14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D787A"/>
    <w:multiLevelType w:val="multilevel"/>
    <w:tmpl w:val="534E2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416C77"/>
    <w:multiLevelType w:val="multilevel"/>
    <w:tmpl w:val="289898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95DC1"/>
    <w:multiLevelType w:val="hybridMultilevel"/>
    <w:tmpl w:val="32A079A8"/>
    <w:lvl w:ilvl="0" w:tplc="8DB266D8">
      <w:start w:val="1"/>
      <w:numFmt w:val="upperRoman"/>
      <w:pStyle w:val="PktRzymski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77A6D"/>
    <w:multiLevelType w:val="multilevel"/>
    <w:tmpl w:val="0A06F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61932"/>
    <w:multiLevelType w:val="hybridMultilevel"/>
    <w:tmpl w:val="AFB2EEE2"/>
    <w:lvl w:ilvl="0" w:tplc="0540D712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65017"/>
    <w:multiLevelType w:val="multilevel"/>
    <w:tmpl w:val="87567D9C"/>
    <w:lvl w:ilvl="0">
      <w:start w:val="1"/>
      <w:numFmt w:val="decimal"/>
      <w:lvlText w:val="%1."/>
      <w:lvlJc w:val="left"/>
      <w:pPr>
        <w:ind w:left="765" w:hanging="360"/>
      </w:pPr>
      <w:rPr>
        <w:rFonts w:ascii="Calibri" w:eastAsia="Calibri" w:hAnsi="Calibri" w:cs="Calibri"/>
        <w:smallCaps/>
        <w:sz w:val="22"/>
        <w:szCs w:val="22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65D9022E"/>
    <w:multiLevelType w:val="hybridMultilevel"/>
    <w:tmpl w:val="A19083C8"/>
    <w:lvl w:ilvl="0" w:tplc="FA9AA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971FB"/>
    <w:multiLevelType w:val="multilevel"/>
    <w:tmpl w:val="04962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EF661B"/>
    <w:multiLevelType w:val="hybridMultilevel"/>
    <w:tmpl w:val="30208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D5017"/>
    <w:multiLevelType w:val="hybridMultilevel"/>
    <w:tmpl w:val="5BF4F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B09E5"/>
    <w:multiLevelType w:val="multilevel"/>
    <w:tmpl w:val="480A2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91254"/>
    <w:multiLevelType w:val="multilevel"/>
    <w:tmpl w:val="480A2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904D9"/>
    <w:multiLevelType w:val="hybridMultilevel"/>
    <w:tmpl w:val="5802BA86"/>
    <w:lvl w:ilvl="0" w:tplc="4DE49F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0587">
    <w:abstractNumId w:val="3"/>
  </w:num>
  <w:num w:numId="2" w16cid:durableId="1234702848">
    <w:abstractNumId w:val="11"/>
  </w:num>
  <w:num w:numId="3" w16cid:durableId="890727461">
    <w:abstractNumId w:val="30"/>
  </w:num>
  <w:num w:numId="4" w16cid:durableId="1302537933">
    <w:abstractNumId w:val="10"/>
  </w:num>
  <w:num w:numId="5" w16cid:durableId="1492210040">
    <w:abstractNumId w:val="13"/>
  </w:num>
  <w:num w:numId="6" w16cid:durableId="77604932">
    <w:abstractNumId w:val="7"/>
  </w:num>
  <w:num w:numId="7" w16cid:durableId="35007850">
    <w:abstractNumId w:val="14"/>
  </w:num>
  <w:num w:numId="8" w16cid:durableId="1865824421">
    <w:abstractNumId w:val="35"/>
  </w:num>
  <w:num w:numId="9" w16cid:durableId="1541821750">
    <w:abstractNumId w:val="6"/>
  </w:num>
  <w:num w:numId="10" w16cid:durableId="195850294">
    <w:abstractNumId w:val="17"/>
  </w:num>
  <w:num w:numId="11" w16cid:durableId="1811707831">
    <w:abstractNumId w:val="8"/>
  </w:num>
  <w:num w:numId="12" w16cid:durableId="1658920016">
    <w:abstractNumId w:val="5"/>
  </w:num>
  <w:num w:numId="13" w16cid:durableId="1143305588">
    <w:abstractNumId w:val="16"/>
  </w:num>
  <w:num w:numId="14" w16cid:durableId="692338949">
    <w:abstractNumId w:val="22"/>
  </w:num>
  <w:num w:numId="15" w16cid:durableId="726683628">
    <w:abstractNumId w:val="27"/>
  </w:num>
  <w:num w:numId="16" w16cid:durableId="1366298092">
    <w:abstractNumId w:val="41"/>
  </w:num>
  <w:num w:numId="17" w16cid:durableId="2107728136">
    <w:abstractNumId w:val="19"/>
  </w:num>
  <w:num w:numId="18" w16cid:durableId="794954512">
    <w:abstractNumId w:val="0"/>
  </w:num>
  <w:num w:numId="19" w16cid:durableId="1769155582">
    <w:abstractNumId w:val="32"/>
  </w:num>
  <w:num w:numId="20" w16cid:durableId="1284457617">
    <w:abstractNumId w:val="0"/>
  </w:num>
  <w:num w:numId="21" w16cid:durableId="1958952171">
    <w:abstractNumId w:val="0"/>
  </w:num>
  <w:num w:numId="22" w16cid:durableId="645013898">
    <w:abstractNumId w:val="0"/>
  </w:num>
  <w:num w:numId="23" w16cid:durableId="833843104">
    <w:abstractNumId w:val="0"/>
  </w:num>
  <w:num w:numId="24" w16cid:durableId="868370531">
    <w:abstractNumId w:val="0"/>
  </w:num>
  <w:num w:numId="25" w16cid:durableId="1371146430">
    <w:abstractNumId w:val="0"/>
  </w:num>
  <w:num w:numId="26" w16cid:durableId="853030969">
    <w:abstractNumId w:val="0"/>
  </w:num>
  <w:num w:numId="27" w16cid:durableId="177234109">
    <w:abstractNumId w:val="0"/>
  </w:num>
  <w:num w:numId="28" w16cid:durableId="825365905">
    <w:abstractNumId w:val="25"/>
  </w:num>
  <w:num w:numId="29" w16cid:durableId="404299416">
    <w:abstractNumId w:val="0"/>
  </w:num>
  <w:num w:numId="30" w16cid:durableId="1327366829">
    <w:abstractNumId w:val="0"/>
  </w:num>
  <w:num w:numId="31" w16cid:durableId="1947077002">
    <w:abstractNumId w:val="0"/>
  </w:num>
  <w:num w:numId="32" w16cid:durableId="564951054">
    <w:abstractNumId w:val="0"/>
  </w:num>
  <w:num w:numId="33" w16cid:durableId="1989630733">
    <w:abstractNumId w:val="9"/>
  </w:num>
  <w:num w:numId="34" w16cid:durableId="1025400343">
    <w:abstractNumId w:val="40"/>
  </w:num>
  <w:num w:numId="35" w16cid:durableId="625508198">
    <w:abstractNumId w:val="39"/>
  </w:num>
  <w:num w:numId="36" w16cid:durableId="2050569629">
    <w:abstractNumId w:val="36"/>
  </w:num>
  <w:num w:numId="37" w16cid:durableId="613053689">
    <w:abstractNumId w:val="21"/>
  </w:num>
  <w:num w:numId="38" w16cid:durableId="379205959">
    <w:abstractNumId w:val="21"/>
  </w:num>
  <w:num w:numId="39" w16cid:durableId="92365333">
    <w:abstractNumId w:val="21"/>
  </w:num>
  <w:num w:numId="40" w16cid:durableId="861934851">
    <w:abstractNumId w:val="21"/>
  </w:num>
  <w:num w:numId="41" w16cid:durableId="551112679">
    <w:abstractNumId w:val="28"/>
  </w:num>
  <w:num w:numId="42" w16cid:durableId="608657224">
    <w:abstractNumId w:val="21"/>
  </w:num>
  <w:num w:numId="43" w16cid:durableId="1475100656">
    <w:abstractNumId w:val="15"/>
  </w:num>
  <w:num w:numId="44" w16cid:durableId="1331517779">
    <w:abstractNumId w:val="20"/>
  </w:num>
  <w:num w:numId="45" w16cid:durableId="2009867476">
    <w:abstractNumId w:val="29"/>
  </w:num>
  <w:num w:numId="46" w16cid:durableId="1717700834">
    <w:abstractNumId w:val="4"/>
  </w:num>
  <w:num w:numId="47" w16cid:durableId="285282543">
    <w:abstractNumId w:val="32"/>
  </w:num>
  <w:num w:numId="48" w16cid:durableId="1713528904">
    <w:abstractNumId w:val="33"/>
  </w:num>
  <w:num w:numId="49" w16cid:durableId="10094038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379972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51671841">
    <w:abstractNumId w:val="42"/>
  </w:num>
  <w:num w:numId="52" w16cid:durableId="1937127991">
    <w:abstractNumId w:val="42"/>
    <w:lvlOverride w:ilvl="0">
      <w:startOverride w:val="1"/>
    </w:lvlOverride>
  </w:num>
  <w:num w:numId="53" w16cid:durableId="170679260">
    <w:abstractNumId w:val="12"/>
  </w:num>
  <w:num w:numId="54" w16cid:durableId="1216812209">
    <w:abstractNumId w:val="2"/>
  </w:num>
  <w:num w:numId="55" w16cid:durableId="1578243884">
    <w:abstractNumId w:val="38"/>
  </w:num>
  <w:num w:numId="56" w16cid:durableId="1092817875">
    <w:abstractNumId w:val="12"/>
  </w:num>
  <w:num w:numId="57" w16cid:durableId="514882015">
    <w:abstractNumId w:val="1"/>
  </w:num>
  <w:num w:numId="58" w16cid:durableId="31538613">
    <w:abstractNumId w:val="26"/>
  </w:num>
  <w:num w:numId="59" w16cid:durableId="1507016504">
    <w:abstractNumId w:val="31"/>
  </w:num>
  <w:num w:numId="60" w16cid:durableId="1052997556">
    <w:abstractNumId w:val="23"/>
  </w:num>
  <w:num w:numId="61" w16cid:durableId="2093579734">
    <w:abstractNumId w:val="37"/>
  </w:num>
  <w:num w:numId="62" w16cid:durableId="892619890">
    <w:abstractNumId w:val="34"/>
  </w:num>
  <w:num w:numId="63" w16cid:durableId="1500579155">
    <w:abstractNumId w:val="2"/>
  </w:num>
  <w:num w:numId="64" w16cid:durableId="1308625436">
    <w:abstractNumId w:val="24"/>
  </w:num>
  <w:num w:numId="65" w16cid:durableId="310794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F5"/>
    <w:rsid w:val="000158B4"/>
    <w:rsid w:val="00020F7D"/>
    <w:rsid w:val="00043489"/>
    <w:rsid w:val="00065FFC"/>
    <w:rsid w:val="00103CAA"/>
    <w:rsid w:val="00107B13"/>
    <w:rsid w:val="00113A4D"/>
    <w:rsid w:val="00152C2C"/>
    <w:rsid w:val="0016284A"/>
    <w:rsid w:val="00166A57"/>
    <w:rsid w:val="001B0709"/>
    <w:rsid w:val="001B40DB"/>
    <w:rsid w:val="001B5396"/>
    <w:rsid w:val="001D320C"/>
    <w:rsid w:val="001E0750"/>
    <w:rsid w:val="001E6141"/>
    <w:rsid w:val="002104E3"/>
    <w:rsid w:val="002151BA"/>
    <w:rsid w:val="00234F1F"/>
    <w:rsid w:val="00285E9A"/>
    <w:rsid w:val="00297636"/>
    <w:rsid w:val="002B327A"/>
    <w:rsid w:val="002B4662"/>
    <w:rsid w:val="002E0424"/>
    <w:rsid w:val="002E7DE3"/>
    <w:rsid w:val="00307B4B"/>
    <w:rsid w:val="003377C6"/>
    <w:rsid w:val="0035229E"/>
    <w:rsid w:val="00366FD5"/>
    <w:rsid w:val="0037458A"/>
    <w:rsid w:val="003901C3"/>
    <w:rsid w:val="003B0C61"/>
    <w:rsid w:val="003D5B20"/>
    <w:rsid w:val="003E24F8"/>
    <w:rsid w:val="00462585"/>
    <w:rsid w:val="004C3BA6"/>
    <w:rsid w:val="004F0DC3"/>
    <w:rsid w:val="00501DF9"/>
    <w:rsid w:val="00552F4D"/>
    <w:rsid w:val="00570137"/>
    <w:rsid w:val="00576AB7"/>
    <w:rsid w:val="005A14F9"/>
    <w:rsid w:val="005B5137"/>
    <w:rsid w:val="005C03E3"/>
    <w:rsid w:val="005E6574"/>
    <w:rsid w:val="005F0843"/>
    <w:rsid w:val="00602540"/>
    <w:rsid w:val="00621206"/>
    <w:rsid w:val="0063314A"/>
    <w:rsid w:val="006A0297"/>
    <w:rsid w:val="006E063F"/>
    <w:rsid w:val="006F1E6D"/>
    <w:rsid w:val="007216D5"/>
    <w:rsid w:val="00723B3B"/>
    <w:rsid w:val="00727D0E"/>
    <w:rsid w:val="00734D71"/>
    <w:rsid w:val="00737CB9"/>
    <w:rsid w:val="007562EE"/>
    <w:rsid w:val="007C2C4B"/>
    <w:rsid w:val="007C40B2"/>
    <w:rsid w:val="008163AF"/>
    <w:rsid w:val="00851250"/>
    <w:rsid w:val="00862F88"/>
    <w:rsid w:val="00867DFD"/>
    <w:rsid w:val="00891CF5"/>
    <w:rsid w:val="008A3782"/>
    <w:rsid w:val="008C4909"/>
    <w:rsid w:val="008E11D6"/>
    <w:rsid w:val="008F419A"/>
    <w:rsid w:val="0092417D"/>
    <w:rsid w:val="009B772E"/>
    <w:rsid w:val="00A93699"/>
    <w:rsid w:val="00A96DBA"/>
    <w:rsid w:val="00AB283C"/>
    <w:rsid w:val="00AE251B"/>
    <w:rsid w:val="00B0316A"/>
    <w:rsid w:val="00B04572"/>
    <w:rsid w:val="00B06DB4"/>
    <w:rsid w:val="00B1057E"/>
    <w:rsid w:val="00BA0068"/>
    <w:rsid w:val="00BA4536"/>
    <w:rsid w:val="00C04B60"/>
    <w:rsid w:val="00C25538"/>
    <w:rsid w:val="00C306E5"/>
    <w:rsid w:val="00C37F34"/>
    <w:rsid w:val="00CB2B66"/>
    <w:rsid w:val="00CC3604"/>
    <w:rsid w:val="00CE692C"/>
    <w:rsid w:val="00D323B9"/>
    <w:rsid w:val="00D60B96"/>
    <w:rsid w:val="00DA20BA"/>
    <w:rsid w:val="00DC5827"/>
    <w:rsid w:val="00E02A44"/>
    <w:rsid w:val="00E34A4A"/>
    <w:rsid w:val="00E54FD5"/>
    <w:rsid w:val="00E9115D"/>
    <w:rsid w:val="00E94371"/>
    <w:rsid w:val="00EB14FF"/>
    <w:rsid w:val="00EC6FC4"/>
    <w:rsid w:val="00F2357E"/>
    <w:rsid w:val="00F32ECD"/>
    <w:rsid w:val="00F46BCC"/>
    <w:rsid w:val="00F6136B"/>
    <w:rsid w:val="00FC74CC"/>
    <w:rsid w:val="00FD2569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D306"/>
  <w15:docId w15:val="{C52EAF2B-E6BE-4A20-935C-E0AC2E9D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7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C07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C4909"/>
    <w:pPr>
      <w:numPr>
        <w:numId w:val="62"/>
      </w:numPr>
      <w:spacing w:before="60" w:after="60" w:line="360" w:lineRule="auto"/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1268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8C4"/>
  </w:style>
  <w:style w:type="paragraph" w:styleId="Stopka">
    <w:name w:val="footer"/>
    <w:basedOn w:val="Normalny"/>
    <w:link w:val="StopkaZnak"/>
    <w:uiPriority w:val="99"/>
    <w:unhideWhenUsed/>
    <w:rsid w:val="001268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8C4"/>
  </w:style>
  <w:style w:type="paragraph" w:styleId="Nagwekwiadomoci">
    <w:name w:val="Message Header"/>
    <w:basedOn w:val="Normalny"/>
    <w:link w:val="NagwekwiadomociZnak"/>
    <w:uiPriority w:val="99"/>
    <w:unhideWhenUsed/>
    <w:rsid w:val="00A83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A8374F"/>
    <w:rPr>
      <w:rFonts w:asciiTheme="majorHAnsi" w:eastAsiaTheme="majorEastAsia" w:hAnsiTheme="majorHAnsi" w:cstheme="majorBidi"/>
      <w:shd w:val="pct20" w:color="auto" w:fill="auto"/>
    </w:rPr>
  </w:style>
  <w:style w:type="paragraph" w:customStyle="1" w:styleId="Style1">
    <w:name w:val="Style1"/>
    <w:basedOn w:val="Nagwekwiadomoci"/>
    <w:qFormat/>
    <w:rsid w:val="00A8374F"/>
    <w:pPr>
      <w:spacing w:before="80" w:after="80"/>
      <w:ind w:left="1214" w:right="80"/>
    </w:pPr>
  </w:style>
  <w:style w:type="character" w:customStyle="1" w:styleId="Nagwek1Znak">
    <w:name w:val="Nagłówek 1 Znak"/>
    <w:basedOn w:val="Domylnaczcionkaakapitu"/>
    <w:link w:val="Nagwek1"/>
    <w:uiPriority w:val="9"/>
    <w:rsid w:val="00A83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C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77F65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77F65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rsid w:val="00A71147"/>
    <w:pPr>
      <w:suppressAutoHyphens/>
      <w:spacing w:line="280" w:lineRule="atLeast"/>
      <w:jc w:val="both"/>
    </w:pPr>
    <w:rPr>
      <w:rFonts w:ascii="Verdana" w:eastAsia="Times New Roman" w:hAnsi="Verdana" w:cs="Verdana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71147"/>
    <w:rPr>
      <w:rFonts w:ascii="Verdana" w:eastAsia="Times New Roman" w:hAnsi="Verdana" w:cs="Verdana"/>
      <w:sz w:val="20"/>
      <w:szCs w:val="20"/>
      <w:lang w:val="x-none"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3F56C7"/>
  </w:style>
  <w:style w:type="table" w:styleId="Tabela-Siatka">
    <w:name w:val="Table Grid"/>
    <w:basedOn w:val="Standardowy"/>
    <w:uiPriority w:val="39"/>
    <w:rsid w:val="003D07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5BE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EF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369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cze">
    <w:name w:val="Hyperlink"/>
    <w:basedOn w:val="Domylnaczcionkaakapitu"/>
    <w:uiPriority w:val="99"/>
    <w:unhideWhenUsed/>
    <w:rsid w:val="00E6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E64541"/>
    <w:rPr>
      <w:color w:val="605E5C"/>
      <w:shd w:val="clear" w:color="auto" w:fill="E1DFDD"/>
    </w:rPr>
  </w:style>
  <w:style w:type="paragraph" w:customStyle="1" w:styleId="Pktgwny">
    <w:name w:val="Pkt główny"/>
    <w:basedOn w:val="Akapitzlist"/>
    <w:link w:val="PktgwnyZnak"/>
    <w:autoRedefine/>
    <w:qFormat/>
    <w:rsid w:val="00366FD5"/>
    <w:pPr>
      <w:numPr>
        <w:numId w:val="12"/>
      </w:numPr>
      <w:tabs>
        <w:tab w:val="clear" w:pos="720"/>
      </w:tabs>
      <w:spacing w:before="0" w:after="120" w:line="240" w:lineRule="auto"/>
      <w:ind w:left="426" w:hanging="437"/>
    </w:pPr>
    <w:rPr>
      <w:b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C4909"/>
  </w:style>
  <w:style w:type="character" w:customStyle="1" w:styleId="PktgwnyZnak">
    <w:name w:val="Pkt główny Znak"/>
    <w:basedOn w:val="AkapitzlistZnak"/>
    <w:link w:val="Pktgwny"/>
    <w:rsid w:val="00366FD5"/>
    <w:rPr>
      <w:b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ktRzymski">
    <w:name w:val="Pkt Rzymski"/>
    <w:basedOn w:val="Normalny"/>
    <w:link w:val="PktRzymskiZnak"/>
    <w:autoRedefine/>
    <w:qFormat/>
    <w:rsid w:val="00F6136B"/>
    <w:pPr>
      <w:numPr>
        <w:numId w:val="19"/>
      </w:numPr>
      <w:pBdr>
        <w:top w:val="nil"/>
        <w:left w:val="nil"/>
        <w:bottom w:val="nil"/>
        <w:right w:val="nil"/>
        <w:between w:val="nil"/>
      </w:pBdr>
      <w:spacing w:before="480" w:after="120" w:line="276" w:lineRule="auto"/>
      <w:ind w:left="567" w:hanging="578"/>
    </w:pPr>
    <w:rPr>
      <w:b/>
      <w:color w:val="000000"/>
      <w:sz w:val="28"/>
      <w:szCs w:val="28"/>
    </w:rPr>
  </w:style>
  <w:style w:type="character" w:customStyle="1" w:styleId="PktRzymskiZnak">
    <w:name w:val="Pkt Rzymski Znak"/>
    <w:basedOn w:val="Domylnaczcionkaakapitu"/>
    <w:link w:val="PktRzymski"/>
    <w:rsid w:val="00F6136B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mR4JEEZR1kuGUEqD8R7uImBQeg==">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Wepa</dc:creator>
  <cp:lastModifiedBy>Krzysztof Wepa</cp:lastModifiedBy>
  <cp:revision>3</cp:revision>
  <cp:lastPrinted>2024-12-20T23:53:00Z</cp:lastPrinted>
  <dcterms:created xsi:type="dcterms:W3CDTF">2024-12-20T23:54:00Z</dcterms:created>
  <dcterms:modified xsi:type="dcterms:W3CDTF">2024-12-20T23:55:00Z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0x010100E6BB6BB3F27B654E8B0BF9F8692583E0</vt:lpwstr>
  </property>
  <property fmtid="{D5CDD505-2E9C-101B-9397-08002B2CF9AE}" pid="3" name="MediaServiceImageTags">
    <vt:lpwstr>MediaServiceImageTags</vt:lpwstr>
  </property>
</Properties>
</file>