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C0331" w14:textId="2AF96817" w:rsidR="00E86FA3" w:rsidRPr="00C31FD7" w:rsidRDefault="00E86FA3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bookmarkStart w:id="0" w:name="_Hlk26390306"/>
      <w:r w:rsidRPr="00C31FD7">
        <w:rPr>
          <w:rFonts w:ascii="Times New Roman" w:hAnsi="Times New Roman"/>
          <w:bCs/>
          <w:i/>
        </w:rPr>
        <w:t xml:space="preserve">Załącznik nr </w:t>
      </w:r>
      <w:r w:rsidR="00CC78A0">
        <w:rPr>
          <w:rFonts w:ascii="Times New Roman" w:hAnsi="Times New Roman"/>
          <w:bCs/>
          <w:i/>
        </w:rPr>
        <w:t>2</w:t>
      </w:r>
      <w:r w:rsidRPr="00C31FD7">
        <w:rPr>
          <w:rFonts w:ascii="Times New Roman" w:hAnsi="Times New Roman"/>
          <w:bCs/>
          <w:i/>
        </w:rPr>
        <w:t xml:space="preserve"> </w:t>
      </w:r>
    </w:p>
    <w:p w14:paraId="07A4B26D" w14:textId="37C77171" w:rsidR="00DD5136" w:rsidRPr="00C31FD7" w:rsidRDefault="00E86FA3" w:rsidP="00E86FA3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 w:rsidRPr="00C31FD7">
        <w:rPr>
          <w:rFonts w:ascii="Times New Roman" w:hAnsi="Times New Roman"/>
          <w:bCs/>
          <w:i/>
        </w:rPr>
        <w:t xml:space="preserve">do zapytania </w:t>
      </w:r>
      <w:r w:rsidR="00383E70" w:rsidRPr="00C31FD7">
        <w:rPr>
          <w:rFonts w:ascii="Times New Roman" w:hAnsi="Times New Roman"/>
          <w:bCs/>
          <w:i/>
        </w:rPr>
        <w:t xml:space="preserve">ofertowego </w:t>
      </w:r>
      <w:r w:rsidR="003F2830">
        <w:rPr>
          <w:rFonts w:ascii="Times New Roman" w:hAnsi="Times New Roman"/>
          <w:bCs/>
          <w:i/>
        </w:rPr>
        <w:t>4</w:t>
      </w:r>
      <w:r w:rsidR="00383E70" w:rsidRPr="00C31FD7">
        <w:rPr>
          <w:rFonts w:ascii="Times New Roman" w:hAnsi="Times New Roman"/>
          <w:bCs/>
          <w:i/>
        </w:rPr>
        <w:t>/2024</w:t>
      </w:r>
      <w:r w:rsidR="00665841" w:rsidRPr="00C31FD7">
        <w:rPr>
          <w:rFonts w:ascii="Times New Roman" w:hAnsi="Times New Roman"/>
          <w:bCs/>
          <w:i/>
        </w:rPr>
        <w:t xml:space="preserve"> </w:t>
      </w:r>
    </w:p>
    <w:p w14:paraId="545DC5E1" w14:textId="5A73B552" w:rsidR="00DD5136" w:rsidRPr="00EC553D" w:rsidRDefault="00A641A5" w:rsidP="00DD5136">
      <w:pPr>
        <w:spacing w:after="0"/>
        <w:ind w:left="7090" w:hanging="7090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</w:p>
    <w:bookmarkEnd w:id="0"/>
    <w:p w14:paraId="2C7D311D" w14:textId="77777777" w:rsidR="00DD5136" w:rsidRPr="00EC553D" w:rsidRDefault="00DD5136" w:rsidP="00E71B64">
      <w:pPr>
        <w:spacing w:after="0"/>
        <w:ind w:left="7090" w:hanging="7090"/>
        <w:jc w:val="center"/>
        <w:rPr>
          <w:rFonts w:ascii="Times New Roman" w:hAnsi="Times New Roman"/>
          <w:b/>
          <w:i/>
        </w:rPr>
      </w:pPr>
    </w:p>
    <w:p w14:paraId="10950D1B" w14:textId="77777777" w:rsidR="001A5906" w:rsidRPr="00EC553D" w:rsidRDefault="006E0C34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EC553D">
        <w:rPr>
          <w:rFonts w:ascii="Times New Roman" w:eastAsia="ArialMT" w:hAnsi="Times New Roman"/>
          <w:b/>
          <w:bCs/>
          <w:sz w:val="28"/>
          <w:szCs w:val="28"/>
        </w:rPr>
        <w:t>Szczegółowy opis przedmiotu zamówienia</w:t>
      </w:r>
      <w:r w:rsidR="001A5906" w:rsidRPr="00EC553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46A6209" w14:textId="068700B7" w:rsidR="001A5906" w:rsidRPr="00EC553D" w:rsidRDefault="0079294A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0AE489B" w14:textId="77777777" w:rsidR="001A5906" w:rsidRPr="00EC553D" w:rsidRDefault="001A5906" w:rsidP="001A5906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6435DD" w14:textId="457FC520" w:rsidR="00D0200D" w:rsidRPr="00EC553D" w:rsidRDefault="00D0200D" w:rsidP="00D0200D">
      <w:pPr>
        <w:pStyle w:val="Akapitzlist"/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EC553D">
        <w:rPr>
          <w:rFonts w:ascii="Times New Roman" w:hAnsi="Times New Roman"/>
          <w:b/>
          <w:i/>
          <w:sz w:val="24"/>
          <w:szCs w:val="24"/>
        </w:rPr>
        <w:t>Nazwa za</w:t>
      </w:r>
      <w:r w:rsidR="001A5906" w:rsidRPr="00EC553D">
        <w:rPr>
          <w:rFonts w:ascii="Times New Roman" w:hAnsi="Times New Roman"/>
          <w:b/>
          <w:i/>
          <w:sz w:val="24"/>
          <w:szCs w:val="24"/>
        </w:rPr>
        <w:t xml:space="preserve">pytania </w:t>
      </w:r>
      <w:r w:rsidR="00897C84">
        <w:rPr>
          <w:rFonts w:ascii="Times New Roman" w:hAnsi="Times New Roman"/>
          <w:b/>
          <w:i/>
          <w:sz w:val="24"/>
          <w:szCs w:val="24"/>
        </w:rPr>
        <w:t xml:space="preserve">ofertowego: </w:t>
      </w:r>
    </w:p>
    <w:p w14:paraId="67734FD3" w14:textId="0EB7728D" w:rsidR="002124C9" w:rsidRPr="00EC553D" w:rsidRDefault="00C53DCA" w:rsidP="002124C9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bookmarkStart w:id="1" w:name="_Hlk64455326"/>
      <w:r>
        <w:rPr>
          <w:rFonts w:ascii="Times New Roman" w:eastAsia="ArialMT" w:hAnsi="Times New Roman"/>
          <w:b/>
          <w:bCs/>
          <w:sz w:val="24"/>
          <w:szCs w:val="24"/>
        </w:rPr>
        <w:t xml:space="preserve"> </w:t>
      </w:r>
    </w:p>
    <w:bookmarkEnd w:id="1"/>
    <w:p w14:paraId="64B05BDE" w14:textId="2F98C980" w:rsidR="00E71B64" w:rsidRDefault="00C31FD7" w:rsidP="00AC61F9">
      <w:pPr>
        <w:pStyle w:val="Akapitzlist"/>
        <w:spacing w:after="120"/>
        <w:ind w:left="0"/>
        <w:jc w:val="both"/>
        <w:rPr>
          <w:rFonts w:ascii="Times New Roman" w:eastAsia="ArialMT" w:hAnsi="Times New Roman"/>
          <w:b/>
        </w:rPr>
      </w:pPr>
      <w:r>
        <w:rPr>
          <w:rFonts w:ascii="Times New Roman" w:eastAsia="ArialMT" w:hAnsi="Times New Roman"/>
          <w:b/>
        </w:rPr>
        <w:t xml:space="preserve"> </w:t>
      </w:r>
    </w:p>
    <w:p w14:paraId="2C0EB021" w14:textId="281C8946" w:rsidR="00B41703" w:rsidRPr="0072122F" w:rsidRDefault="000205FC" w:rsidP="00AC61F9">
      <w:pPr>
        <w:pStyle w:val="Akapitzlist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79390319"/>
      <w:r w:rsidRPr="0072122F">
        <w:rPr>
          <w:rFonts w:ascii="Times New Roman" w:hAnsi="Times New Roman"/>
          <w:b/>
          <w:bCs/>
          <w:sz w:val="24"/>
          <w:szCs w:val="24"/>
        </w:rPr>
        <w:t xml:space="preserve">Dostawa wyposażenia koniecznego do prowadzenia zajęć </w:t>
      </w:r>
      <w:proofErr w:type="spellStart"/>
      <w:r w:rsidRPr="0072122F">
        <w:rPr>
          <w:rFonts w:ascii="Times New Roman" w:hAnsi="Times New Roman"/>
          <w:b/>
          <w:bCs/>
          <w:sz w:val="24"/>
          <w:szCs w:val="24"/>
        </w:rPr>
        <w:t>logorytmiki</w:t>
      </w:r>
      <w:proofErr w:type="spellEnd"/>
      <w:r w:rsidR="000268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122F">
        <w:rPr>
          <w:rFonts w:ascii="Times New Roman" w:hAnsi="Times New Roman"/>
          <w:b/>
          <w:bCs/>
          <w:sz w:val="24"/>
          <w:szCs w:val="24"/>
        </w:rPr>
        <w:t xml:space="preserve">i arteterapii </w:t>
      </w:r>
      <w:r w:rsidR="00026843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Pr="0072122F">
        <w:rPr>
          <w:rFonts w:ascii="Times New Roman" w:hAnsi="Times New Roman"/>
          <w:b/>
          <w:bCs/>
          <w:sz w:val="24"/>
          <w:szCs w:val="24"/>
        </w:rPr>
        <w:t>w Niepublicznym Przedszkolu „ Zielony Zakątek”, dla którego organem prowadzącym</w:t>
      </w:r>
      <w:r w:rsidR="0072122F" w:rsidRPr="0072122F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Pr="0072122F">
        <w:rPr>
          <w:rFonts w:ascii="Times New Roman" w:hAnsi="Times New Roman"/>
          <w:b/>
          <w:bCs/>
          <w:sz w:val="24"/>
          <w:szCs w:val="24"/>
        </w:rPr>
        <w:t xml:space="preserve"> jest Stowarzyszenie „Na Rzecz Rozwoju Gminy Unisław”</w:t>
      </w:r>
      <w:r w:rsidR="0072122F" w:rsidRPr="0072122F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7240A873" w14:textId="77777777" w:rsidR="00897C84" w:rsidRPr="00EC553D" w:rsidRDefault="00897C84" w:rsidP="00AC61F9">
      <w:pPr>
        <w:pStyle w:val="Akapitzlist"/>
        <w:spacing w:after="120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8E1EEC3" w14:textId="7ED5DCAE" w:rsidR="00E86FA3" w:rsidRPr="00EC553D" w:rsidRDefault="000205FC" w:rsidP="00AC61F9">
      <w:pPr>
        <w:pStyle w:val="Akapitzlist"/>
        <w:spacing w:after="120"/>
        <w:ind w:right="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5A21" w:rsidRPr="00EC553D">
        <w:rPr>
          <w:rFonts w:ascii="Times New Roman" w:hAnsi="Times New Roman"/>
          <w:sz w:val="24"/>
          <w:szCs w:val="24"/>
        </w:rPr>
        <w:t>Miejsce dostawy</w:t>
      </w:r>
      <w:r>
        <w:rPr>
          <w:rFonts w:ascii="Times New Roman" w:hAnsi="Times New Roman"/>
          <w:sz w:val="24"/>
          <w:szCs w:val="24"/>
        </w:rPr>
        <w:t xml:space="preserve"> </w:t>
      </w:r>
      <w:r w:rsidR="00E95A21" w:rsidRPr="00EC553D">
        <w:rPr>
          <w:rFonts w:ascii="Times New Roman" w:hAnsi="Times New Roman"/>
          <w:sz w:val="24"/>
          <w:szCs w:val="24"/>
        </w:rPr>
        <w:t>wskazane przez Zamawiającego</w:t>
      </w:r>
      <w:r>
        <w:rPr>
          <w:rFonts w:ascii="Times New Roman" w:hAnsi="Times New Roman"/>
          <w:sz w:val="24"/>
          <w:szCs w:val="24"/>
        </w:rPr>
        <w:t xml:space="preserve">: </w:t>
      </w:r>
      <w:r w:rsidR="00E95A21" w:rsidRPr="00EC553D">
        <w:rPr>
          <w:rFonts w:ascii="Times New Roman" w:hAnsi="Times New Roman"/>
          <w:sz w:val="24"/>
          <w:szCs w:val="24"/>
        </w:rPr>
        <w:t xml:space="preserve">pomieszczenia mieszczące się w </w:t>
      </w:r>
      <w:r>
        <w:rPr>
          <w:rFonts w:ascii="Times New Roman" w:hAnsi="Times New Roman"/>
          <w:sz w:val="24"/>
          <w:szCs w:val="24"/>
        </w:rPr>
        <w:t xml:space="preserve">Niepublicznym Przedszkolu ”Zielony Zakątek” </w:t>
      </w:r>
      <w:r w:rsidR="00E95A21" w:rsidRPr="00EC553D">
        <w:rPr>
          <w:rFonts w:ascii="Times New Roman" w:hAnsi="Times New Roman"/>
          <w:sz w:val="24"/>
          <w:szCs w:val="24"/>
        </w:rPr>
        <w:t>pod adresem ul. Lipowa 31, 86-260 Unisław.</w:t>
      </w:r>
    </w:p>
    <w:p w14:paraId="1EF4D9CC" w14:textId="77777777" w:rsidR="00897C84" w:rsidRDefault="00897C84" w:rsidP="00AC61F9">
      <w:pPr>
        <w:pStyle w:val="Akapitzlist"/>
        <w:spacing w:after="240" w:line="240" w:lineRule="auto"/>
        <w:ind w:right="71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1DC0DEBD" w14:textId="255A9437" w:rsidR="00E86FA3" w:rsidRPr="00EC553D" w:rsidRDefault="00B920A4" w:rsidP="00E86FA3">
      <w:pPr>
        <w:pStyle w:val="Akapitzlist"/>
        <w:spacing w:after="0" w:line="240" w:lineRule="auto"/>
        <w:ind w:right="71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875"/>
        <w:gridCol w:w="6944"/>
        <w:gridCol w:w="1135"/>
      </w:tblGrid>
      <w:tr w:rsidR="0005247E" w:rsidRPr="00EC553D" w14:paraId="2F7A5E85" w14:textId="77777777" w:rsidTr="00AC61F9">
        <w:trPr>
          <w:trHeight w:val="353"/>
          <w:jc w:val="center"/>
        </w:trPr>
        <w:tc>
          <w:tcPr>
            <w:tcW w:w="254" w:type="pct"/>
            <w:shd w:val="clear" w:color="auto" w:fill="F2F2F2" w:themeFill="background1" w:themeFillShade="F2"/>
            <w:vAlign w:val="center"/>
          </w:tcPr>
          <w:p w14:paraId="2FDCF769" w14:textId="77777777" w:rsidR="0005247E" w:rsidRPr="00EC553D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C553D">
              <w:rPr>
                <w:b/>
                <w:color w:val="auto"/>
                <w:sz w:val="18"/>
                <w:szCs w:val="18"/>
              </w:rPr>
              <w:t>L.p.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14:paraId="4B0C4E5C" w14:textId="77777777" w:rsidR="0005247E" w:rsidRPr="00EC553D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C553D">
              <w:rPr>
                <w:b/>
                <w:color w:val="auto"/>
                <w:sz w:val="18"/>
                <w:szCs w:val="18"/>
              </w:rPr>
              <w:t>Nazwa</w:t>
            </w:r>
          </w:p>
        </w:tc>
        <w:tc>
          <w:tcPr>
            <w:tcW w:w="3311" w:type="pct"/>
            <w:shd w:val="clear" w:color="auto" w:fill="F2F2F2" w:themeFill="background1" w:themeFillShade="F2"/>
            <w:vAlign w:val="center"/>
          </w:tcPr>
          <w:p w14:paraId="322709BF" w14:textId="3F03F604" w:rsidR="0005247E" w:rsidRPr="00EC553D" w:rsidRDefault="0005247E" w:rsidP="00C54F15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EC553D">
              <w:rPr>
                <w:b/>
                <w:color w:val="auto"/>
                <w:sz w:val="18"/>
                <w:szCs w:val="18"/>
              </w:rPr>
              <w:t>Opis i wymagane (minimalne) parametry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1EADB490" w14:textId="77777777" w:rsidR="0005247E" w:rsidRPr="00EC553D" w:rsidRDefault="0005247E" w:rsidP="00C54F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553D">
              <w:rPr>
                <w:rFonts w:ascii="Times New Roman" w:hAnsi="Times New Roman"/>
                <w:b/>
                <w:sz w:val="18"/>
                <w:szCs w:val="18"/>
              </w:rPr>
              <w:t xml:space="preserve">Ilość </w:t>
            </w:r>
          </w:p>
        </w:tc>
      </w:tr>
      <w:tr w:rsidR="0005247E" w:rsidRPr="00EC553D" w14:paraId="057C86D8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847" w14:textId="154DC066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2DFAD" w14:textId="42DB1FC0" w:rsidR="0005247E" w:rsidRPr="00B920A4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/>
                <w:sz w:val="20"/>
                <w:szCs w:val="20"/>
              </w:rPr>
              <w:t>Torba muzyczna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2634E" w14:textId="17874CEC" w:rsidR="0005247E" w:rsidRPr="00B920A4" w:rsidRDefault="0005247E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zestaw ok. 9 instrumentów w torbie</w:t>
            </w:r>
          </w:p>
          <w:p w14:paraId="4EC8ACC8" w14:textId="77777777" w:rsidR="0005247E" w:rsidRPr="00B920A4" w:rsidRDefault="0005247E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drewniane produkty pomalowane nietoksycznymi farbami</w:t>
            </w:r>
          </w:p>
          <w:p w14:paraId="6537E777" w14:textId="77777777" w:rsidR="0005247E" w:rsidRPr="00B920A4" w:rsidRDefault="0005247E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odpowiedni dla dzieci od 3 roku życia</w:t>
            </w:r>
          </w:p>
          <w:p w14:paraId="18F707F8" w14:textId="77777777" w:rsidR="0005247E" w:rsidRPr="00B920A4" w:rsidRDefault="0005247E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zapakowane w oryginalną torbę</w:t>
            </w:r>
          </w:p>
          <w:p w14:paraId="0D0BDF6B" w14:textId="7A576128" w:rsidR="0005247E" w:rsidRPr="00B920A4" w:rsidRDefault="0005247E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przykładowy zestaw: </w:t>
            </w:r>
            <w:proofErr w:type="spellStart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>agogo</w:t>
            </w:r>
            <w:proofErr w:type="spellEnd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 xml:space="preserve"> drewniane z pałeczką, </w:t>
            </w:r>
            <w:proofErr w:type="spellStart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>kastaniet</w:t>
            </w:r>
            <w:proofErr w:type="spellEnd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>drewniany,guiro</w:t>
            </w:r>
            <w:proofErr w:type="spellEnd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 xml:space="preserve"> drewniane z pałeczką, </w:t>
            </w:r>
            <w:proofErr w:type="spellStart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>klawesy</w:t>
            </w:r>
            <w:proofErr w:type="spellEnd"/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 xml:space="preserve"> drewniane, marakasy drewniane, trójkąt</w:t>
            </w:r>
            <w:r w:rsidR="005D7C5E"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 xml:space="preserve"> </w:t>
            </w:r>
            <w:r w:rsidRPr="00B920A4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  <w:lang w:eastAsia="pl-PL"/>
              </w:rPr>
              <w:t xml:space="preserve">z pałeczką, talerze muzyczne, janczar, dzwoneczki. </w:t>
            </w: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D11B" w14:textId="6895A85D" w:rsidR="0005247E" w:rsidRPr="00EC553D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EC553D">
              <w:rPr>
                <w:rFonts w:ascii="Times New Roman" w:hAnsi="Times New Roman"/>
                <w:sz w:val="20"/>
                <w:szCs w:val="20"/>
              </w:rPr>
              <w:t xml:space="preserve"> szt</w:t>
            </w:r>
            <w:r w:rsidR="00383E70">
              <w:rPr>
                <w:rFonts w:ascii="Times New Roman" w:hAnsi="Times New Roman"/>
                <w:sz w:val="20"/>
                <w:szCs w:val="20"/>
              </w:rPr>
              <w:t>uk</w:t>
            </w:r>
          </w:p>
        </w:tc>
      </w:tr>
      <w:tr w:rsidR="0005247E" w:rsidRPr="00EC553D" w14:paraId="7A5761F7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A36" w14:textId="05563DCA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670B9" w14:textId="3380D40B" w:rsidR="0005247E" w:rsidRPr="005D7C5E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Mata taneczno-ruchowa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F12C8" w14:textId="1055F56A" w:rsidR="0005247E" w:rsidRPr="00B920A4" w:rsidRDefault="0005247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mata składa się z ok. 25 części, które można ułożyć w jedną całość</w:t>
            </w:r>
          </w:p>
          <w:p w14:paraId="697A6AE0" w14:textId="291027AD" w:rsidR="0005247E" w:rsidRPr="00B920A4" w:rsidRDefault="0005247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każda część o wym. ok. 50cm x ok. 50cm </w:t>
            </w:r>
          </w:p>
          <w:p w14:paraId="7AC7B960" w14:textId="41150572" w:rsidR="0005247E" w:rsidRPr="00B920A4" w:rsidRDefault="0005247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do maty dołączony jest zestaw ok. 25 tafli o wym. k.18cm x ok. 18cm z symbolami m.in.: instrumentów muzycznych, wartości nutowych, kluczy, pauz, określeń tempa i głośności</w:t>
            </w:r>
          </w:p>
          <w:p w14:paraId="3AC95A9D" w14:textId="70D6E371" w:rsidR="0005247E" w:rsidRPr="00B920A4" w:rsidRDefault="005D7C5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5247E" w:rsidRPr="00B920A4">
              <w:rPr>
                <w:rFonts w:ascii="Times New Roman" w:hAnsi="Times New Roman" w:cs="Times New Roman"/>
                <w:sz w:val="20"/>
                <w:szCs w:val="20"/>
              </w:rPr>
              <w:t>brazowani</w:t>
            </w: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05247E" w:rsidRPr="00B920A4">
              <w:rPr>
                <w:rFonts w:ascii="Times New Roman" w:hAnsi="Times New Roman" w:cs="Times New Roman"/>
                <w:sz w:val="20"/>
                <w:szCs w:val="20"/>
              </w:rPr>
              <w:t>muzyki i rytmu ruchem ciała i tańca</w:t>
            </w:r>
          </w:p>
          <w:p w14:paraId="14DF5183" w14:textId="3B762A7F" w:rsidR="0005247E" w:rsidRPr="00B920A4" w:rsidRDefault="0005247E">
            <w:pPr>
              <w:pStyle w:val="TableParagraph"/>
              <w:numPr>
                <w:ilvl w:val="0"/>
                <w:numId w:val="2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wykonana jest z trwałego, elastycznego tworzywa, łatwa w utrzymaniu czystości</w:t>
            </w:r>
            <w:r w:rsidR="00251E76" w:rsidRPr="00B920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C12" w14:textId="2CEA6406" w:rsidR="0005247E" w:rsidRPr="00EC553D" w:rsidRDefault="00383E70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>8  sztuk</w:t>
            </w:r>
          </w:p>
        </w:tc>
      </w:tr>
      <w:tr w:rsidR="0005247E" w:rsidRPr="00EC553D" w14:paraId="56643B4E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925" w14:textId="5E43F61A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34380" w14:textId="5FD9D00B" w:rsidR="0005247E" w:rsidRPr="005D7C5E" w:rsidRDefault="00251E76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="0005247E" w:rsidRPr="005D7C5E">
              <w:rPr>
                <w:rFonts w:ascii="Times New Roman" w:hAnsi="Times New Roman"/>
                <w:b/>
                <w:sz w:val="20"/>
                <w:szCs w:val="20"/>
              </w:rPr>
              <w:t>zwonki z rączką-zestaw diatoniczny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F43C" w14:textId="77777777" w:rsidR="0005247E" w:rsidRPr="00B920A4" w:rsidRDefault="0005247E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w zestawie jest 8 dźwięków gamy C-dur</w:t>
            </w:r>
          </w:p>
          <w:p w14:paraId="5C969124" w14:textId="77777777" w:rsidR="0005247E" w:rsidRPr="00B920A4" w:rsidRDefault="0005247E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kowadełko zamontowane we wnętrzu wykonane jest z plastiku</w:t>
            </w:r>
          </w:p>
          <w:p w14:paraId="34417525" w14:textId="3C10E223" w:rsidR="0005247E" w:rsidRPr="00B920A4" w:rsidRDefault="00251E76">
            <w:pPr>
              <w:pStyle w:val="TableParagraph"/>
              <w:numPr>
                <w:ilvl w:val="0"/>
                <w:numId w:val="3"/>
              </w:numPr>
              <w:spacing w:line="21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5247E"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apakowane </w:t>
            </w: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05247E"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piankową walizkę </w:t>
            </w: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C63" w14:textId="61470514" w:rsidR="0005247E" w:rsidRPr="00EC553D" w:rsidRDefault="00383E70" w:rsidP="0038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>8  sztuk</w:t>
            </w:r>
          </w:p>
          <w:p w14:paraId="4E37D8A5" w14:textId="342E13F4" w:rsidR="0005247E" w:rsidRPr="00EC553D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47E" w:rsidRPr="00EC553D" w14:paraId="42CBFE39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6BB" w14:textId="26E4A202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7F469" w14:textId="185BDB14" w:rsidR="0005247E" w:rsidRPr="005D7C5E" w:rsidRDefault="00251E76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 w:rsidR="0005247E"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estaw przedszkolny mały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86D4" w14:textId="77777777" w:rsidR="00251E76" w:rsidRPr="00B920A4" w:rsidRDefault="0005247E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zestaw zawiera kolorowe rurki</w:t>
            </w:r>
          </w:p>
          <w:p w14:paraId="17614186" w14:textId="02DF48A5" w:rsidR="00FE0992" w:rsidRPr="00B920A4" w:rsidRDefault="0005247E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książk</w:t>
            </w:r>
            <w:r w:rsidR="00251E76" w:rsidRPr="00B920A4">
              <w:rPr>
                <w:rFonts w:ascii="Times New Roman" w:hAnsi="Times New Roman" w:cs="Times New Roman"/>
                <w:sz w:val="20"/>
                <w:szCs w:val="20"/>
              </w:rPr>
              <w:t>a z przykł</w:t>
            </w:r>
            <w:r w:rsidR="00FE0992" w:rsidRPr="00B920A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51E76" w:rsidRPr="00B920A4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0992" w:rsidRPr="00B920A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51E76"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ym wykorzystaniem </w:t>
            </w:r>
            <w:r w:rsidR="00FE0992" w:rsidRPr="00B920A4">
              <w:rPr>
                <w:rFonts w:ascii="Times New Roman" w:hAnsi="Times New Roman" w:cs="Times New Roman"/>
                <w:sz w:val="20"/>
                <w:szCs w:val="20"/>
              </w:rPr>
              <w:t>rurek</w:t>
            </w:r>
          </w:p>
          <w:p w14:paraId="16F1B73D" w14:textId="4AF28648" w:rsidR="0005247E" w:rsidRPr="00B920A4" w:rsidRDefault="00FE0992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5247E" w:rsidRPr="00B920A4">
              <w:rPr>
                <w:rFonts w:ascii="Times New Roman" w:hAnsi="Times New Roman" w:cs="Times New Roman"/>
                <w:sz w:val="20"/>
                <w:szCs w:val="20"/>
              </w:rPr>
              <w:t>apakowane w  worek</w:t>
            </w:r>
          </w:p>
          <w:p w14:paraId="7D5816C4" w14:textId="54E165F9" w:rsidR="0005247E" w:rsidRPr="00B920A4" w:rsidRDefault="0005247E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51E76" w:rsidRPr="00B920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 rurek o dźwiękach z gamy C-dur</w:t>
            </w:r>
            <w:r w:rsidR="00FE0992" w:rsidRPr="00B920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1E76" w:rsidRPr="00B92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995" w14:textId="48BD1DD7" w:rsidR="0005247E" w:rsidRPr="00EC553D" w:rsidRDefault="00FE0992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5247E" w:rsidRPr="00EC553D">
              <w:rPr>
                <w:rFonts w:ascii="Times New Roman" w:hAnsi="Times New Roman"/>
                <w:sz w:val="20"/>
                <w:szCs w:val="20"/>
              </w:rPr>
              <w:t xml:space="preserve"> szt</w:t>
            </w:r>
            <w:r w:rsidR="00383E70">
              <w:rPr>
                <w:rFonts w:ascii="Times New Roman" w:hAnsi="Times New Roman"/>
                <w:sz w:val="20"/>
                <w:szCs w:val="20"/>
              </w:rPr>
              <w:t xml:space="preserve">uki </w:t>
            </w:r>
          </w:p>
          <w:p w14:paraId="376E4701" w14:textId="7BEB3EC1" w:rsidR="0005247E" w:rsidRPr="00EC553D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47E" w:rsidRPr="00EC553D" w14:paraId="213631D3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927" w14:textId="1929F21A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9781" w14:textId="7E6B218C" w:rsidR="0005247E" w:rsidRPr="005D7C5E" w:rsidRDefault="00FE0992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05247E"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tojak na 13 rurek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E2FD6" w14:textId="77777777" w:rsidR="0005247E" w:rsidRPr="00B920A4" w:rsidRDefault="0005247E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stojak wykonany jest z drewna</w:t>
            </w:r>
          </w:p>
          <w:p w14:paraId="63EAFB64" w14:textId="721D4329" w:rsidR="0005247E" w:rsidRPr="00B920A4" w:rsidRDefault="00FE0992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p</w:t>
            </w:r>
            <w:r w:rsidR="0005247E" w:rsidRPr="00B920A4">
              <w:rPr>
                <w:rFonts w:ascii="Times New Roman" w:hAnsi="Times New Roman"/>
                <w:sz w:val="20"/>
                <w:szCs w:val="20"/>
              </w:rPr>
              <w:t>omieści 13 rurek</w:t>
            </w:r>
            <w:r w:rsidR="005D7C5E" w:rsidRPr="00B920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1FC4" w14:textId="032BBA63" w:rsidR="0005247E" w:rsidRPr="00EC553D" w:rsidRDefault="00FE0992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05247E" w:rsidRPr="00EC553D">
              <w:rPr>
                <w:rFonts w:ascii="Times New Roman" w:hAnsi="Times New Roman"/>
                <w:sz w:val="20"/>
                <w:szCs w:val="20"/>
              </w:rPr>
              <w:t>szt</w:t>
            </w:r>
            <w:r w:rsidR="00383E70">
              <w:rPr>
                <w:rFonts w:ascii="Times New Roman" w:hAnsi="Times New Roman"/>
                <w:sz w:val="20"/>
                <w:szCs w:val="20"/>
              </w:rPr>
              <w:t xml:space="preserve">uki </w:t>
            </w:r>
          </w:p>
        </w:tc>
      </w:tr>
      <w:tr w:rsidR="0005247E" w:rsidRPr="00EC553D" w14:paraId="772085C3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090" w14:textId="5E2A6528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C231" w14:textId="6FD4916D" w:rsidR="0005247E" w:rsidRPr="005D7C5E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Bongosy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B2E61" w14:textId="77777777" w:rsidR="0005247E" w:rsidRPr="00B920A4" w:rsidRDefault="0005247E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posiadają metalową ramę,  drewniany korpus</w:t>
            </w:r>
          </w:p>
          <w:p w14:paraId="22EF2059" w14:textId="77777777" w:rsidR="0005247E" w:rsidRPr="00B920A4" w:rsidRDefault="0005247E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membrany wykonane z naturalnej skóry</w:t>
            </w:r>
          </w:p>
          <w:p w14:paraId="4AB8B964" w14:textId="77777777" w:rsidR="0005247E" w:rsidRPr="00B920A4" w:rsidRDefault="0005247E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 zestawie znajduje się specjalny klucz do strojenia</w:t>
            </w:r>
          </w:p>
          <w:p w14:paraId="678295D8" w14:textId="6AA231AB" w:rsidR="0008419C" w:rsidRPr="00B920A4" w:rsidRDefault="0008419C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wymiary: ok.40cm x ok. 20 cm x ok. 18 cm</w:t>
            </w:r>
          </w:p>
          <w:p w14:paraId="17BB5FD4" w14:textId="3DDC29CC" w:rsidR="0008419C" w:rsidRPr="00B920A4" w:rsidRDefault="0008419C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średnica większego bębna: ok. 18cm</w:t>
            </w:r>
          </w:p>
          <w:p w14:paraId="7A29B1A1" w14:textId="03C687D2" w:rsidR="0008419C" w:rsidRPr="00B920A4" w:rsidRDefault="0008419C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średnica mniejszego bębna: ok. 16cm.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9E8" w14:textId="1041C82C" w:rsidR="0005247E" w:rsidRPr="00EC553D" w:rsidRDefault="0008419C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5247E" w:rsidRPr="00EC553D">
              <w:rPr>
                <w:rFonts w:ascii="Times New Roman" w:hAnsi="Times New Roman"/>
                <w:sz w:val="20"/>
                <w:szCs w:val="20"/>
              </w:rPr>
              <w:t xml:space="preserve"> szt</w:t>
            </w:r>
            <w:r w:rsidR="00383E70">
              <w:rPr>
                <w:rFonts w:ascii="Times New Roman" w:hAnsi="Times New Roman"/>
                <w:sz w:val="20"/>
                <w:szCs w:val="20"/>
              </w:rPr>
              <w:t xml:space="preserve">uki </w:t>
            </w:r>
          </w:p>
        </w:tc>
      </w:tr>
      <w:tr w:rsidR="0005247E" w:rsidRPr="00EC553D" w14:paraId="3CC76EF1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C07" w14:textId="7BBC821F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9BB7" w14:textId="68106ED1" w:rsidR="0005247E" w:rsidRPr="005D7C5E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Bębenek marszowy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C55A" w14:textId="57C281FA" w:rsidR="0008419C" w:rsidRPr="00B920A4" w:rsidRDefault="000524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bębenek </w:t>
            </w:r>
            <w:r w:rsidR="0008419C" w:rsidRPr="00B920A4">
              <w:rPr>
                <w:rFonts w:ascii="Times New Roman" w:hAnsi="Times New Roman"/>
                <w:sz w:val="20"/>
                <w:szCs w:val="20"/>
              </w:rPr>
              <w:t xml:space="preserve">o średnicy od ok. 21 cm  do ok. 30 cm. </w:t>
            </w:r>
          </w:p>
          <w:p w14:paraId="5BCBFEB8" w14:textId="77777777" w:rsidR="0008419C" w:rsidRPr="00B920A4" w:rsidRDefault="0008419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wysokość ok. 27 cm</w:t>
            </w:r>
          </w:p>
          <w:p w14:paraId="2F3AED97" w14:textId="6D81C293" w:rsidR="0005247E" w:rsidRPr="00B920A4" w:rsidRDefault="0005247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 zestawie 2  pałeczki</w:t>
            </w:r>
          </w:p>
          <w:p w14:paraId="264C1A4D" w14:textId="77777777" w:rsidR="0005247E" w:rsidRPr="00B920A4" w:rsidRDefault="0008419C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p</w:t>
            </w:r>
            <w:r w:rsidR="0005247E" w:rsidRPr="00B920A4">
              <w:rPr>
                <w:rFonts w:ascii="Times New Roman" w:hAnsi="Times New Roman"/>
                <w:sz w:val="20"/>
                <w:szCs w:val="20"/>
              </w:rPr>
              <w:t>asek na ramię wykonany z tworzywa sztucznego</w:t>
            </w:r>
          </w:p>
          <w:p w14:paraId="77D686C8" w14:textId="67A67D38" w:rsidR="00EE66B1" w:rsidRPr="00B920A4" w:rsidRDefault="00EE66B1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wielobarwny</w:t>
            </w:r>
            <w:r w:rsidR="005D7C5E" w:rsidRPr="00B920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58C" w14:textId="76098198" w:rsidR="0005247E" w:rsidRPr="00EC553D" w:rsidRDefault="0008419C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5247E" w:rsidRPr="00EC553D">
              <w:rPr>
                <w:rFonts w:ascii="Times New Roman" w:hAnsi="Times New Roman"/>
                <w:sz w:val="20"/>
                <w:szCs w:val="20"/>
              </w:rPr>
              <w:t xml:space="preserve"> szt</w:t>
            </w:r>
            <w:r w:rsidR="00383E70">
              <w:rPr>
                <w:rFonts w:ascii="Times New Roman" w:hAnsi="Times New Roman"/>
                <w:sz w:val="20"/>
                <w:szCs w:val="20"/>
              </w:rPr>
              <w:t>uki</w:t>
            </w:r>
          </w:p>
        </w:tc>
      </w:tr>
      <w:tr w:rsidR="0005247E" w:rsidRPr="00EC553D" w14:paraId="556AA74C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B6F" w14:textId="57B00907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ED3A" w14:textId="1E1DB388" w:rsidR="0005247E" w:rsidRPr="00B920A4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/>
                <w:sz w:val="20"/>
                <w:szCs w:val="20"/>
              </w:rPr>
              <w:t>Piórka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31A4A" w14:textId="211ADF82" w:rsidR="002E03E9" w:rsidRPr="00B920A4" w:rsidRDefault="002E03E9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pióra indycze w różnych jaskrawych kolorach (np. żółty, pomarańczowy, różowy, zielony i niebieski</w:t>
            </w:r>
          </w:p>
          <w:p w14:paraId="111B5809" w14:textId="0AA6299D" w:rsidR="002E03E9" w:rsidRPr="00B920A4" w:rsidRDefault="002E03E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ilość w opakowaniu: od ok. 30 szt. do ok. 60sztuk </w:t>
            </w:r>
          </w:p>
          <w:p w14:paraId="6E2AA3FB" w14:textId="791EC65A" w:rsidR="0005247E" w:rsidRPr="00B920A4" w:rsidRDefault="002E03E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długość  od ok. 8 cm do 15cm </w:t>
            </w:r>
            <w:r w:rsidR="005D7C5E" w:rsidRPr="00B920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32F" w14:textId="30144260" w:rsidR="0005247E" w:rsidRPr="00EC553D" w:rsidRDefault="002E03E9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05247E" w:rsidRPr="00EC5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3E70">
              <w:rPr>
                <w:rFonts w:ascii="Times New Roman" w:hAnsi="Times New Roman"/>
                <w:sz w:val="20"/>
                <w:szCs w:val="20"/>
              </w:rPr>
              <w:t xml:space="preserve">opakowań </w:t>
            </w:r>
          </w:p>
        </w:tc>
      </w:tr>
      <w:tr w:rsidR="0005247E" w:rsidRPr="00EC553D" w14:paraId="4A5FE8E7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ECA" w14:textId="38657DE4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EAF6" w14:textId="00302CEE" w:rsidR="0005247E" w:rsidRPr="00B920A4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/>
                <w:sz w:val="20"/>
                <w:szCs w:val="20"/>
              </w:rPr>
              <w:t>Papier kolorowy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1FB8A" w14:textId="30839078" w:rsidR="00EE66B1" w:rsidRPr="00B920A4" w:rsidRDefault="00EE66B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format : A4 (21x29.7 cm)</w:t>
            </w:r>
          </w:p>
          <w:p w14:paraId="0F9BB793" w14:textId="42F4F8C2" w:rsidR="00EE66B1" w:rsidRPr="00B920A4" w:rsidRDefault="00EE66B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ilość arkuszy : 500 sztuk </w:t>
            </w:r>
          </w:p>
          <w:p w14:paraId="63DE3F18" w14:textId="18C5F011" w:rsidR="00EE66B1" w:rsidRPr="00B920A4" w:rsidRDefault="00EE66B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ilość kolorów od 10 do 20</w:t>
            </w:r>
          </w:p>
          <w:p w14:paraId="60C7D815" w14:textId="2102EA61" w:rsidR="00EE66B1" w:rsidRPr="00B920A4" w:rsidRDefault="00EE66B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gramatura : od 80 do 120 g/m2 </w:t>
            </w:r>
          </w:p>
          <w:p w14:paraId="356BC652" w14:textId="3E536E4B" w:rsidR="0005247E" w:rsidRPr="00B920A4" w:rsidRDefault="00EE66B1">
            <w:pPr>
              <w:numPr>
                <w:ilvl w:val="0"/>
                <w:numId w:val="47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mix kolorów, np. pastelowe, intensywne, itp.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173" w14:textId="3C31C674" w:rsidR="0005247E" w:rsidRPr="00EC553D" w:rsidRDefault="00526A22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  </w:t>
            </w:r>
            <w:r w:rsidR="006F57C7">
              <w:rPr>
                <w:rFonts w:ascii="Times New Roman" w:hAnsi="Times New Roman"/>
                <w:sz w:val="20"/>
                <w:szCs w:val="20"/>
              </w:rPr>
              <w:t>zestawów</w:t>
            </w:r>
          </w:p>
        </w:tc>
      </w:tr>
      <w:tr w:rsidR="0005247E" w:rsidRPr="00EC553D" w14:paraId="5BE18B06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3DA" w14:textId="6ED93EA2" w:rsidR="0005247E" w:rsidRPr="00EC553D" w:rsidRDefault="0005247E" w:rsidP="00C219A3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8733" w14:textId="7787A979" w:rsidR="0005247E" w:rsidRPr="005D7C5E" w:rsidRDefault="0005247E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Sznurki</w:t>
            </w:r>
            <w:r w:rsidR="002E03E9" w:rsidRPr="005D7C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E66B1" w:rsidRPr="005D7C5E">
              <w:rPr>
                <w:rFonts w:ascii="Times New Roman" w:hAnsi="Times New Roman"/>
                <w:b/>
                <w:sz w:val="20"/>
                <w:szCs w:val="20"/>
              </w:rPr>
              <w:t>papierowe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CEB12" w14:textId="61210B27" w:rsidR="00EE66B1" w:rsidRPr="00B920A4" w:rsidRDefault="00EE66B1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kolory: niebieski, zielony, czerwony, różowy, żółty</w:t>
            </w:r>
          </w:p>
          <w:p w14:paraId="0DB683AD" w14:textId="1B31008A" w:rsidR="00EE66B1" w:rsidRPr="00B920A4" w:rsidRDefault="00AA08F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</w:t>
            </w:r>
            <w:r w:rsidR="00EE66B1" w:rsidRPr="00B920A4">
              <w:rPr>
                <w:rFonts w:ascii="Times New Roman" w:hAnsi="Times New Roman"/>
                <w:sz w:val="20"/>
                <w:szCs w:val="20"/>
              </w:rPr>
              <w:t xml:space="preserve"> opakowaniu ok. 25 m (po ok. 5 m w każdym kolorze)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6A7" w14:textId="274C28CC" w:rsidR="0005247E" w:rsidRPr="00EC553D" w:rsidRDefault="00AA08F0" w:rsidP="00B92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8F0">
              <w:rPr>
                <w:rFonts w:ascii="Times New Roman" w:hAnsi="Times New Roman"/>
                <w:sz w:val="20"/>
                <w:szCs w:val="20"/>
              </w:rPr>
              <w:t>16 zestawów</w:t>
            </w:r>
          </w:p>
        </w:tc>
      </w:tr>
      <w:tr w:rsidR="00526A22" w:rsidRPr="00EC553D" w14:paraId="3C8F7A7E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D89" w14:textId="4D6F71F4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CA1E" w14:textId="536538D2" w:rsidR="00526A22" w:rsidRPr="005D7C5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Sznurki papierowe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BBD8" w14:textId="2419F74E" w:rsidR="00526A22" w:rsidRPr="00B920A4" w:rsidRDefault="00526A22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36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 xml:space="preserve"> kolory: biały, kremowy, ciemnobeżowy, brązowy, czarny.</w:t>
            </w:r>
          </w:p>
          <w:p w14:paraId="5AD7C992" w14:textId="71A4C985" w:rsidR="00526A22" w:rsidRPr="00B920A4" w:rsidRDefault="00526A22">
            <w:pPr>
              <w:pStyle w:val="Akapitzlist"/>
              <w:numPr>
                <w:ilvl w:val="0"/>
                <w:numId w:val="48"/>
              </w:numPr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>w opakowaniu ok. 25 m (po ok. 5 m w każdym kolorze).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CCD" w14:textId="6BCCD755" w:rsidR="00526A22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 w:rsidRPr="00AA08F0">
              <w:rPr>
                <w:rFonts w:ascii="Times New Roman" w:hAnsi="Times New Roman"/>
                <w:sz w:val="20"/>
                <w:szCs w:val="20"/>
              </w:rPr>
              <w:t>zestawów</w:t>
            </w:r>
          </w:p>
        </w:tc>
      </w:tr>
      <w:tr w:rsidR="00526A22" w:rsidRPr="00EC553D" w14:paraId="65A3A627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C2A" w14:textId="47737D8C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627D" w14:textId="748CB57D" w:rsidR="00526A22" w:rsidRPr="005D7C5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Wata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9B7D" w14:textId="77777777" w:rsidR="00526A22" w:rsidRPr="00B920A4" w:rsidRDefault="00526A22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ok. 1000gram w paczce</w:t>
            </w:r>
          </w:p>
          <w:p w14:paraId="32AD16F9" w14:textId="2711E2D3" w:rsidR="00526A22" w:rsidRPr="00B920A4" w:rsidRDefault="00526A22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100% bawełna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25D3" w14:textId="2F2CED50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opakowań</w:t>
            </w:r>
          </w:p>
        </w:tc>
      </w:tr>
      <w:tr w:rsidR="00526A22" w:rsidRPr="00EC553D" w14:paraId="52649A74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CB7" w14:textId="41F92673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DA7D" w14:textId="2A7D8404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Słomki do napoi papierowe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72121" w14:textId="77777777" w:rsidR="00526A22" w:rsidRPr="00B920A4" w:rsidRDefault="00526A22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>od 12 szt. do 20 sztuk w zestawie</w:t>
            </w:r>
          </w:p>
          <w:p w14:paraId="4F7DE35C" w14:textId="462B43CC" w:rsidR="00526A22" w:rsidRPr="00AC61F9" w:rsidRDefault="00526A22" w:rsidP="00D10380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C61F9">
              <w:rPr>
                <w:rFonts w:ascii="Times New Roman" w:hAnsi="Times New Roman"/>
                <w:bCs/>
                <w:sz w:val="20"/>
                <w:szCs w:val="20"/>
              </w:rPr>
              <w:t>wykonane  z papieru</w:t>
            </w:r>
            <w:r w:rsidR="00AC61F9" w:rsidRPr="00AC61F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AC61F9">
              <w:rPr>
                <w:rFonts w:ascii="Times New Roman" w:hAnsi="Times New Roman"/>
                <w:bCs/>
                <w:sz w:val="20"/>
                <w:szCs w:val="20"/>
              </w:rPr>
              <w:t xml:space="preserve">różnokolorowe   </w:t>
            </w:r>
          </w:p>
          <w:p w14:paraId="6575EE96" w14:textId="079E67F9" w:rsidR="00526A22" w:rsidRPr="00B920A4" w:rsidRDefault="00526A22" w:rsidP="00AC61F9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>długość ok. 20 cm</w:t>
            </w:r>
            <w:r w:rsidR="00AC61F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 xml:space="preserve">średnica ok.  6 mm – ok.7 mm.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006" w14:textId="2D3240EE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z</w:t>
            </w:r>
            <w:r w:rsidRPr="00EC553D">
              <w:rPr>
                <w:rFonts w:ascii="Times New Roman" w:hAnsi="Times New Roman"/>
                <w:sz w:val="20"/>
                <w:szCs w:val="20"/>
              </w:rPr>
              <w:t>estaw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</w:tr>
      <w:tr w:rsidR="00526A22" w:rsidRPr="00EC553D" w14:paraId="5E8210FF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F99" w14:textId="0A55E9FC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F357" w14:textId="2C3E4713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Słomki z  naturalnej słomy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2A73" w14:textId="77777777" w:rsidR="00526A22" w:rsidRPr="00B920A4" w:rsidRDefault="00526A2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97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>wykonane z naturalnej słomy</w:t>
            </w:r>
          </w:p>
          <w:p w14:paraId="07B5E0B9" w14:textId="77777777" w:rsidR="00526A22" w:rsidRPr="00B920A4" w:rsidRDefault="00526A2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97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 xml:space="preserve">ok. 50 szt. w zestawie </w:t>
            </w:r>
          </w:p>
          <w:p w14:paraId="11E64ABE" w14:textId="734DA1B1" w:rsidR="00526A22" w:rsidRPr="00B920A4" w:rsidRDefault="00526A22" w:rsidP="00AC61F9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397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>dł. ok. 22 cm</w:t>
            </w:r>
            <w:r w:rsidR="00AC61F9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B920A4">
              <w:rPr>
                <w:rFonts w:ascii="Times New Roman" w:hAnsi="Times New Roman"/>
                <w:bCs/>
                <w:sz w:val="20"/>
                <w:szCs w:val="20"/>
              </w:rPr>
              <w:t>śr. ok. 4 mm.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17F" w14:textId="1C6184C7" w:rsidR="00526A22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z</w:t>
            </w:r>
            <w:r w:rsidRPr="00EC553D">
              <w:rPr>
                <w:rFonts w:ascii="Times New Roman" w:hAnsi="Times New Roman"/>
                <w:sz w:val="20"/>
                <w:szCs w:val="20"/>
              </w:rPr>
              <w:t>estaw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</w:tr>
      <w:tr w:rsidR="00526A22" w:rsidRPr="00EC553D" w14:paraId="4E6ADC4B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4418" w14:textId="47867302" w:rsidR="00526A22" w:rsidRPr="00526A22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6A22"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20A3" w14:textId="6C397187" w:rsidR="00526A22" w:rsidRPr="005175B4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</w:pPr>
            <w:r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Wkład z papieru rysunkowego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BCCC" w14:textId="1B37C25A" w:rsidR="00526A22" w:rsidRPr="00AC61F9" w:rsidRDefault="00526A22" w:rsidP="004962AE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format A4</w:t>
            </w:r>
            <w:r w:rsidR="00AC61F9" w:rsidRPr="00AC6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250 arkuszy</w:t>
            </w:r>
            <w:r w:rsidR="00AC61F9">
              <w:rPr>
                <w:rFonts w:ascii="Times New Roman" w:hAnsi="Times New Roman"/>
                <w:sz w:val="20"/>
                <w:szCs w:val="20"/>
              </w:rPr>
              <w:t xml:space="preserve"> w opakowaniu</w:t>
            </w:r>
          </w:p>
          <w:p w14:paraId="11AEF7D7" w14:textId="116CB973" w:rsidR="00526A22" w:rsidRPr="00B920A4" w:rsidRDefault="00526A22" w:rsidP="00526A22">
            <w:pPr>
              <w:spacing w:after="0" w:line="240" w:lineRule="auto"/>
              <w:ind w:left="397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gramatura ok. 80g/m</w:t>
            </w:r>
            <w:r w:rsidRPr="00B920A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B8CB" w14:textId="4527B1BD" w:rsidR="00526A22" w:rsidRPr="00526A22" w:rsidRDefault="00526A22" w:rsidP="00AC6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bCs/>
                <w:sz w:val="18"/>
                <w:szCs w:val="18"/>
              </w:rPr>
              <w:t>2 opakowania</w:t>
            </w:r>
          </w:p>
        </w:tc>
      </w:tr>
      <w:tr w:rsidR="00526A22" w:rsidRPr="00EC553D" w14:paraId="336D2F72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142A" w14:textId="634A64A4" w:rsidR="00526A22" w:rsidRPr="00EC553D" w:rsidRDefault="00526A22" w:rsidP="00526A2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553D">
              <w:rPr>
                <w:b/>
                <w:color w:val="auto"/>
                <w:sz w:val="20"/>
                <w:szCs w:val="20"/>
              </w:rPr>
              <w:t>16.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972E" w14:textId="48B7CB8A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Papier wycinakowy nabłyszczany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848D8" w14:textId="3BF48D15" w:rsidR="00526A22" w:rsidRPr="00B920A4" w:rsidRDefault="00526A22">
            <w:pPr>
              <w:numPr>
                <w:ilvl w:val="0"/>
                <w:numId w:val="9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100 arkuszy</w:t>
            </w:r>
          </w:p>
          <w:p w14:paraId="2EDF6CE6" w14:textId="77777777" w:rsidR="00526A22" w:rsidRPr="00B920A4" w:rsidRDefault="00526A22">
            <w:pPr>
              <w:numPr>
                <w:ilvl w:val="0"/>
                <w:numId w:val="9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10 kolorów</w:t>
            </w:r>
          </w:p>
          <w:p w14:paraId="1AE0865F" w14:textId="04B3A894" w:rsidR="00526A22" w:rsidRPr="00B920A4" w:rsidRDefault="00526A22">
            <w:pPr>
              <w:numPr>
                <w:ilvl w:val="0"/>
                <w:numId w:val="9"/>
              </w:numPr>
              <w:spacing w:after="0" w:line="240" w:lineRule="auto"/>
              <w:ind w:left="397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gramatura ok. 90 g/m</w:t>
            </w:r>
            <w:r w:rsidRPr="00B920A4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A901" w14:textId="28A04077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 opakowań</w:t>
            </w:r>
          </w:p>
        </w:tc>
      </w:tr>
      <w:tr w:rsidR="00526A22" w:rsidRPr="00EC553D" w14:paraId="646919A2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E3A2" w14:textId="1DD1AD78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5919F" w14:textId="7B9F3197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Brystol biały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E7122" w14:textId="77777777" w:rsidR="00526A22" w:rsidRPr="00B920A4" w:rsidRDefault="00526A22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format A3</w:t>
            </w:r>
          </w:p>
          <w:p w14:paraId="3623FDB9" w14:textId="5250B8D8" w:rsidR="00526A22" w:rsidRPr="00B920A4" w:rsidRDefault="00526A22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100 arkuszy w paczce </w:t>
            </w:r>
          </w:p>
          <w:p w14:paraId="09905D74" w14:textId="317315F1" w:rsidR="00526A22" w:rsidRPr="00B920A4" w:rsidRDefault="00526A22">
            <w:pPr>
              <w:numPr>
                <w:ilvl w:val="0"/>
                <w:numId w:val="9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gramatura ok. 180 g/m</w:t>
            </w:r>
            <w:r w:rsidRPr="00B920A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D2B5" w14:textId="40D3B4DF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175B4">
              <w:rPr>
                <w:rFonts w:ascii="Times New Roman" w:hAnsi="Times New Roman"/>
                <w:bCs/>
                <w:sz w:val="20"/>
                <w:szCs w:val="20"/>
              </w:rPr>
              <w:t>8 opakowań</w:t>
            </w:r>
          </w:p>
        </w:tc>
      </w:tr>
      <w:tr w:rsidR="00526A22" w:rsidRPr="00EC553D" w14:paraId="7E8EE6BE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C458" w14:textId="6FE84B35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C553D">
              <w:rPr>
                <w:b/>
                <w:color w:val="auto"/>
                <w:sz w:val="20"/>
                <w:szCs w:val="20"/>
              </w:rPr>
              <w:t>18.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946D" w14:textId="77777777" w:rsidR="00526A22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Brystol mix</w:t>
            </w:r>
          </w:p>
          <w:p w14:paraId="22D3771B" w14:textId="72C528C6" w:rsidR="00526A22" w:rsidRPr="005175B4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6D1D5974" w14:textId="29A7C894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B3B3" w14:textId="42CB34C5" w:rsidR="00526A22" w:rsidRPr="00B920A4" w:rsidRDefault="00526A22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100 arkuszy w paczce </w:t>
            </w:r>
          </w:p>
          <w:p w14:paraId="3814C391" w14:textId="77777777" w:rsidR="00526A22" w:rsidRPr="00B920A4" w:rsidRDefault="00526A22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10 kolorów</w:t>
            </w:r>
          </w:p>
          <w:p w14:paraId="19FDB027" w14:textId="2E3BBA96" w:rsidR="00526A22" w:rsidRPr="00B920A4" w:rsidRDefault="00526A22">
            <w:pPr>
              <w:pStyle w:val="Tekstpodstawowy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gramatura ok. 180g/m</w:t>
            </w:r>
            <w:r w:rsidRPr="00B920A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8922" w14:textId="03E1109C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Pr="005175B4">
              <w:rPr>
                <w:rFonts w:ascii="Times New Roman" w:hAnsi="Times New Roman"/>
                <w:bCs/>
                <w:sz w:val="20"/>
                <w:szCs w:val="20"/>
              </w:rPr>
              <w:t xml:space="preserve"> opakowań</w:t>
            </w:r>
          </w:p>
        </w:tc>
      </w:tr>
      <w:tr w:rsidR="00526A22" w:rsidRPr="00EC553D" w14:paraId="798B4EE9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52CE" w14:textId="07A38D82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C553D">
              <w:rPr>
                <w:b/>
                <w:color w:val="auto"/>
                <w:sz w:val="20"/>
                <w:szCs w:val="20"/>
              </w:rPr>
              <w:t>19.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671D2" w14:textId="5B717040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Folie piankowe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5655A" w14:textId="77777777" w:rsidR="00526A22" w:rsidRPr="00B920A4" w:rsidRDefault="00526A22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format A4</w:t>
            </w:r>
          </w:p>
          <w:p w14:paraId="66AE0788" w14:textId="77777777" w:rsidR="00526A22" w:rsidRPr="00B920A4" w:rsidRDefault="00526A22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15 kolorów</w:t>
            </w:r>
          </w:p>
          <w:p w14:paraId="3D63E471" w14:textId="13E3EA38" w:rsidR="00526A22" w:rsidRPr="00B920A4" w:rsidRDefault="00526A22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grubość ok. 2 mm</w:t>
            </w:r>
          </w:p>
          <w:p w14:paraId="1999359F" w14:textId="5CFFDCA9" w:rsidR="00526A22" w:rsidRPr="00B920A4" w:rsidRDefault="00526A22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łatwość cięcia, zszywania i klejenia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CE4F" w14:textId="2C0E41D0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24 </w:t>
            </w:r>
            <w:r w:rsidRPr="00D003A9">
              <w:rPr>
                <w:rFonts w:ascii="Times New Roman" w:hAnsi="Times New Roman"/>
                <w:bCs/>
                <w:sz w:val="20"/>
                <w:szCs w:val="20"/>
              </w:rPr>
              <w:t>opakowa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nia</w:t>
            </w:r>
          </w:p>
        </w:tc>
      </w:tr>
      <w:tr w:rsidR="00526A22" w:rsidRPr="00EC553D" w14:paraId="7F4F5CED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59E9" w14:textId="64E5A77A" w:rsidR="00526A22" w:rsidRPr="00526A22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26A22">
              <w:rPr>
                <w:b/>
                <w:color w:val="auto"/>
                <w:sz w:val="20"/>
                <w:szCs w:val="20"/>
              </w:rPr>
              <w:t>20.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FFD76" w14:textId="10BA20F4" w:rsidR="00526A22" w:rsidRPr="0079746E" w:rsidRDefault="00526A22" w:rsidP="00526A22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</w:pPr>
            <w:r w:rsidRPr="0079746E">
              <w:rPr>
                <w:rFonts w:ascii="Times New Roman" w:hAnsi="Times New Roman"/>
                <w:b/>
                <w:sz w:val="20"/>
                <w:szCs w:val="20"/>
              </w:rPr>
              <w:t>Kredki świecowe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85EA" w14:textId="6D34B790" w:rsidR="00526A22" w:rsidRPr="00B920A4" w:rsidRDefault="00526A22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12 kolorów po 6 sztuk</w:t>
            </w:r>
          </w:p>
          <w:p w14:paraId="3F37280F" w14:textId="77777777" w:rsidR="00526A22" w:rsidRPr="00B920A4" w:rsidRDefault="00526A22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dł. ok. 8 cm</w:t>
            </w:r>
          </w:p>
          <w:p w14:paraId="77E2A73C" w14:textId="2A19CCEB" w:rsidR="00526A22" w:rsidRPr="00B920A4" w:rsidRDefault="00526A22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śr. ok. 0,7 cm</w:t>
            </w:r>
          </w:p>
          <w:p w14:paraId="324B6C16" w14:textId="5F23DA6B" w:rsidR="00526A22" w:rsidRPr="00B920A4" w:rsidRDefault="00526A22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możliwość rozcierania kredek palcem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6821" w14:textId="127418E7" w:rsidR="00526A22" w:rsidRPr="0079746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sz w:val="20"/>
                <w:szCs w:val="20"/>
              </w:rPr>
            </w:pPr>
            <w:r w:rsidRPr="0079746E">
              <w:rPr>
                <w:rFonts w:ascii="Times New Roman" w:eastAsia="ArialMT" w:hAnsi="Times New Roman"/>
                <w:sz w:val="20"/>
                <w:szCs w:val="20"/>
              </w:rPr>
              <w:t>16</w:t>
            </w:r>
            <w:r w:rsidR="00383E70">
              <w:rPr>
                <w:rFonts w:ascii="Times New Roman" w:eastAsia="ArialMT" w:hAnsi="Times New Roman"/>
                <w:sz w:val="20"/>
                <w:szCs w:val="20"/>
              </w:rPr>
              <w:t xml:space="preserve"> opakowań </w:t>
            </w:r>
          </w:p>
        </w:tc>
      </w:tr>
      <w:tr w:rsidR="00526A22" w:rsidRPr="00EC553D" w14:paraId="55434445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C933" w14:textId="5C9EDE67" w:rsidR="00526A22" w:rsidRPr="0079746E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9746E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1</w:t>
            </w:r>
            <w:r w:rsidRPr="0079746E">
              <w:rPr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889C" w14:textId="354D0DCE" w:rsidR="00526A22" w:rsidRPr="0079746E" w:rsidRDefault="00526A22" w:rsidP="00526A22">
            <w:pPr>
              <w:spacing w:after="0" w:line="240" w:lineRule="auto"/>
              <w:jc w:val="center"/>
              <w:rPr>
                <w:rFonts w:ascii="Times New Roman" w:eastAsia="ArialMT" w:hAnsi="Times New Roman"/>
                <w:b/>
                <w:bCs/>
                <w:sz w:val="20"/>
                <w:szCs w:val="20"/>
              </w:rPr>
            </w:pPr>
            <w:r w:rsidRPr="0079746E">
              <w:rPr>
                <w:rFonts w:ascii="Times New Roman" w:hAnsi="Times New Roman"/>
                <w:b/>
                <w:sz w:val="20"/>
                <w:szCs w:val="20"/>
              </w:rPr>
              <w:t>Kredki ołówkowe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CE9F" w14:textId="77777777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12 kolorów</w:t>
            </w:r>
          </w:p>
          <w:p w14:paraId="39A29955" w14:textId="77777777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trójkątne</w:t>
            </w:r>
          </w:p>
          <w:p w14:paraId="2DE1171D" w14:textId="5D624297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ok. 144 szt. w pudełku kartonowym</w:t>
            </w:r>
          </w:p>
          <w:p w14:paraId="2F408715" w14:textId="20388DBB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dł. ok. 17,50zm – ok.17,80 cm</w:t>
            </w:r>
          </w:p>
          <w:p w14:paraId="1A1BB5C5" w14:textId="36E95208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śr. rysika ok. 0,3 cm.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0C07" w14:textId="22F80D3F" w:rsidR="00526A22" w:rsidRPr="0079746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/>
                <w:sz w:val="20"/>
                <w:szCs w:val="20"/>
              </w:rPr>
            </w:pPr>
            <w:r w:rsidRPr="0079746E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383E70">
              <w:rPr>
                <w:rFonts w:ascii="Times New Roman" w:hAnsi="Times New Roman"/>
                <w:sz w:val="20"/>
                <w:szCs w:val="20"/>
              </w:rPr>
              <w:t xml:space="preserve">opakowań </w:t>
            </w:r>
          </w:p>
        </w:tc>
      </w:tr>
      <w:tr w:rsidR="00526A22" w:rsidRPr="00EC553D" w14:paraId="0E7FCB70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FED3" w14:textId="7B7469D8" w:rsidR="00526A22" w:rsidRPr="0079746E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22.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EA9F" w14:textId="127DAC2A" w:rsidR="00526A22" w:rsidRPr="0079746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746E">
              <w:rPr>
                <w:rFonts w:ascii="Times New Roman" w:hAnsi="Times New Roman"/>
                <w:b/>
                <w:sz w:val="20"/>
                <w:szCs w:val="20"/>
              </w:rPr>
              <w:t>Papier pakowy beżowy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84635" w14:textId="55A55BBA" w:rsidR="00526A22" w:rsidRPr="00B920A4" w:rsidRDefault="00526A22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10 arkuszy w opakowaniu </w:t>
            </w:r>
          </w:p>
          <w:p w14:paraId="7C9A2E13" w14:textId="098BB01F" w:rsidR="00526A22" w:rsidRPr="00B920A4" w:rsidRDefault="00526A22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wym. ok.105 cm  x  ok.126 cm</w:t>
            </w:r>
          </w:p>
          <w:p w14:paraId="7268CD45" w14:textId="48A9DCAB" w:rsidR="00526A22" w:rsidRPr="00B920A4" w:rsidRDefault="00526A22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gramatura ok.  51g/m2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C57B" w14:textId="26D5E781" w:rsidR="00526A22" w:rsidRPr="0079746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46E">
              <w:rPr>
                <w:rFonts w:ascii="Times New Roman" w:hAnsi="Times New Roman"/>
                <w:sz w:val="20"/>
                <w:szCs w:val="20"/>
              </w:rPr>
              <w:t>16 opakowań</w:t>
            </w:r>
          </w:p>
        </w:tc>
      </w:tr>
      <w:tr w:rsidR="00526A22" w:rsidRPr="00EC553D" w14:paraId="4982A1AF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ADA9" w14:textId="4CB18DF2" w:rsidR="00526A22" w:rsidRPr="0079746E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23.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70EB4" w14:textId="0C554BD1" w:rsidR="00526A22" w:rsidRPr="0079746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Tektura falista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48AC" w14:textId="77777777" w:rsidR="00526A22" w:rsidRPr="00B920A4" w:rsidRDefault="00526A22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10 arkuszy</w:t>
            </w:r>
          </w:p>
          <w:p w14:paraId="1FD2CDB8" w14:textId="77777777" w:rsidR="00526A22" w:rsidRPr="00B920A4" w:rsidRDefault="00526A22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10 kolorów</w:t>
            </w:r>
          </w:p>
          <w:p w14:paraId="1E7BCEDB" w14:textId="25626D89" w:rsidR="00526A22" w:rsidRPr="00B920A4" w:rsidRDefault="00526A22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wym. ok. 50 cm  x ok. 70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7BA2" w14:textId="771F0445" w:rsidR="00526A22" w:rsidRPr="0079746E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opakowań</w:t>
            </w:r>
          </w:p>
        </w:tc>
      </w:tr>
      <w:tr w:rsidR="00526A22" w:rsidRPr="00EC553D" w14:paraId="54C363B8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DB90" w14:textId="0FF5B1DE" w:rsidR="00526A22" w:rsidRPr="0079746E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24.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F6A2" w14:textId="60658A34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Teczka prac przedszkolnych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3E2E7" w14:textId="77777777" w:rsidR="00526A22" w:rsidRPr="00B920A4" w:rsidRDefault="00526A22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format A4</w:t>
            </w:r>
          </w:p>
          <w:p w14:paraId="22D494FB" w14:textId="77777777" w:rsidR="00526A22" w:rsidRPr="00B920A4" w:rsidRDefault="00526A22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skoroszytowa</w:t>
            </w:r>
          </w:p>
          <w:p w14:paraId="50642B96" w14:textId="77777777" w:rsidR="00526A22" w:rsidRPr="00B920A4" w:rsidRDefault="00526A22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wiązana</w:t>
            </w:r>
          </w:p>
          <w:p w14:paraId="5E6F7E17" w14:textId="2DE9017E" w:rsidR="00526A22" w:rsidRPr="00B920A4" w:rsidRDefault="00526A22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do przechowywania prac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1F01" w14:textId="7BF3C50C" w:rsidR="00526A22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sztuk</w:t>
            </w:r>
          </w:p>
        </w:tc>
      </w:tr>
      <w:tr w:rsidR="00526A22" w:rsidRPr="00EC553D" w14:paraId="539821B1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AE01" w14:textId="4A4BD5BA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C553D">
              <w:rPr>
                <w:b/>
                <w:color w:val="auto"/>
                <w:sz w:val="20"/>
                <w:szCs w:val="20"/>
              </w:rPr>
              <w:t>2</w:t>
            </w:r>
            <w:r>
              <w:rPr>
                <w:b/>
                <w:color w:val="auto"/>
                <w:sz w:val="20"/>
                <w:szCs w:val="20"/>
              </w:rPr>
              <w:t>5</w:t>
            </w:r>
            <w:r w:rsidRPr="00EC553D">
              <w:rPr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42DD0" w14:textId="0133DE6A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Cienkie druciki kreatywne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82A27" w14:textId="77777777" w:rsidR="00526A22" w:rsidRPr="00B920A4" w:rsidRDefault="00526A22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110 szt.</w:t>
            </w:r>
          </w:p>
          <w:p w14:paraId="75BE490B" w14:textId="7ADA43F5" w:rsidR="00526A22" w:rsidRPr="00B920A4" w:rsidRDefault="00526A22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długość ok. 41 cm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2BF3" w14:textId="51DB5279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opakowań</w:t>
            </w:r>
          </w:p>
        </w:tc>
      </w:tr>
      <w:tr w:rsidR="00526A22" w:rsidRPr="00EC553D" w14:paraId="5516750A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88FF" w14:textId="518175EE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5004" w14:textId="654B4BE7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Kulki styropianowe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C73F" w14:textId="2A0C9820" w:rsidR="00526A22" w:rsidRPr="00B920A4" w:rsidRDefault="00526A22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10 sztuk białe </w:t>
            </w:r>
          </w:p>
          <w:p w14:paraId="32D377D4" w14:textId="09B30555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średnica ok. 7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D9B4" w14:textId="65F7C233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CFA">
              <w:rPr>
                <w:rFonts w:ascii="Times New Roman" w:hAnsi="Times New Roman"/>
                <w:sz w:val="20"/>
                <w:szCs w:val="20"/>
              </w:rPr>
              <w:t>16 opakowań</w:t>
            </w:r>
          </w:p>
        </w:tc>
      </w:tr>
      <w:tr w:rsidR="00526A22" w:rsidRPr="00EC553D" w14:paraId="7675C38E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F479" w14:textId="09C61080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27.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98C1" w14:textId="4DC2C158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Chusteczki higieniczne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BA9A" w14:textId="1B3BE612" w:rsidR="00526A22" w:rsidRPr="00AC61F9" w:rsidRDefault="00526A22" w:rsidP="00706E9E">
            <w:pPr>
              <w:numPr>
                <w:ilvl w:val="0"/>
                <w:numId w:val="22"/>
              </w:numPr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w opakowaniu kartonowym</w:t>
            </w:r>
            <w:r w:rsidR="00AC61F9" w:rsidRPr="00AC6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100 szt.</w:t>
            </w:r>
          </w:p>
          <w:p w14:paraId="67B7F2F0" w14:textId="13555AC6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dwuwarstwowe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BE54" w14:textId="6CE1FAFD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opakowań</w:t>
            </w:r>
          </w:p>
        </w:tc>
      </w:tr>
      <w:tr w:rsidR="00526A22" w:rsidRPr="00EC553D" w14:paraId="0B937E96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23A9" w14:textId="35026455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0D4A5" w14:textId="597B309C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Masa papierowa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41BB" w14:textId="5FD113B6" w:rsidR="00526A22" w:rsidRPr="00AC61F9" w:rsidRDefault="00526A22" w:rsidP="0072437B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400 g</w:t>
            </w:r>
            <w:r w:rsidR="00AC61F9" w:rsidRPr="00AC61F9">
              <w:rPr>
                <w:rFonts w:ascii="Times New Roman" w:hAnsi="Times New Roman"/>
                <w:sz w:val="20"/>
                <w:szCs w:val="20"/>
              </w:rPr>
              <w:t xml:space="preserve"> w opakowaniu,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rozdrobniona na proszek</w:t>
            </w:r>
          </w:p>
          <w:p w14:paraId="33A69A38" w14:textId="77777777" w:rsidR="00526A22" w:rsidRPr="00B920A4" w:rsidRDefault="00526A22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po zmieszaniu z wodą uzyskujemy papier-</w:t>
            </w:r>
            <w:proofErr w:type="spellStart"/>
            <w:r w:rsidRPr="00B920A4">
              <w:rPr>
                <w:rFonts w:ascii="Times New Roman" w:hAnsi="Times New Roman"/>
                <w:sz w:val="20"/>
                <w:szCs w:val="20"/>
              </w:rPr>
              <w:t>mache</w:t>
            </w:r>
            <w:proofErr w:type="spellEnd"/>
          </w:p>
          <w:p w14:paraId="197736C7" w14:textId="77777777" w:rsidR="00526A22" w:rsidRPr="00B920A4" w:rsidRDefault="00526A22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schnie w temperaturze pokojowej</w:t>
            </w:r>
          </w:p>
          <w:p w14:paraId="7DFABE5D" w14:textId="4E4A26F8" w:rsidR="00526A22" w:rsidRPr="00B920A4" w:rsidRDefault="00526A22" w:rsidP="00AC61F9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nietoksyczn</w:t>
            </w:r>
            <w:r w:rsidR="00AC61F9">
              <w:rPr>
                <w:rFonts w:ascii="Times New Roman" w:hAnsi="Times New Roman"/>
                <w:sz w:val="20"/>
                <w:szCs w:val="20"/>
              </w:rPr>
              <w:t xml:space="preserve">a,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łatwa do pomalowania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02E1" w14:textId="34669B4B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opakowań</w:t>
            </w:r>
          </w:p>
        </w:tc>
      </w:tr>
      <w:tr w:rsidR="00526A22" w:rsidRPr="00EC553D" w14:paraId="73A79B28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19B0" w14:textId="59F10326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29.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16914" w14:textId="456DB4D9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Papier rysunkowy biały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8D81" w14:textId="3F4D8E35" w:rsidR="00526A22" w:rsidRPr="00AC61F9" w:rsidRDefault="00526A22" w:rsidP="00F76120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format A3</w:t>
            </w:r>
            <w:r w:rsidR="00AC6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ok. 80 g/m</w:t>
            </w:r>
            <w:r w:rsidRPr="00AC61F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5FF8ECB8" w14:textId="175845FD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20 arkuszy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417B" w14:textId="5F606EED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opakowań</w:t>
            </w:r>
          </w:p>
        </w:tc>
      </w:tr>
      <w:tr w:rsidR="00526A22" w:rsidRPr="00EC553D" w14:paraId="51719BF6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5200" w14:textId="6F232773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30.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ECF98" w14:textId="4F8EEF35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Kolorowy papier rysunkowy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DABB0" w14:textId="2249762A" w:rsidR="00526A22" w:rsidRPr="00AC61F9" w:rsidRDefault="00526A22" w:rsidP="0080773F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format A3</w:t>
            </w:r>
            <w:r w:rsidR="00AC61F9" w:rsidRPr="00AC6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16 arkuszy</w:t>
            </w:r>
            <w:r w:rsidR="00AC61F9" w:rsidRPr="00AC61F9">
              <w:rPr>
                <w:rFonts w:ascii="Times New Roman" w:hAnsi="Times New Roman"/>
                <w:sz w:val="20"/>
                <w:szCs w:val="20"/>
              </w:rPr>
              <w:t xml:space="preserve"> w opakowaniu, 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8 kolorów</w:t>
            </w:r>
          </w:p>
          <w:p w14:paraId="5A1EF553" w14:textId="66D3D190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ok. 80 g/m</w:t>
            </w:r>
            <w:r w:rsidRPr="00B920A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5BC6" w14:textId="118C5C68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6F0518">
              <w:rPr>
                <w:rFonts w:ascii="Times New Roman" w:hAnsi="Times New Roman"/>
                <w:sz w:val="20"/>
                <w:szCs w:val="20"/>
              </w:rPr>
              <w:t xml:space="preserve"> opakowań</w:t>
            </w:r>
          </w:p>
        </w:tc>
      </w:tr>
      <w:tr w:rsidR="00526A22" w:rsidRPr="00EC553D" w14:paraId="3BB9B10F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0FBA" w14:textId="6D2F63A1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31.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0080" w14:textId="397B916E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Kolorowy brystol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F318E" w14:textId="4F729F95" w:rsidR="00526A22" w:rsidRPr="00B920A4" w:rsidRDefault="00526A22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format A3</w:t>
            </w:r>
            <w:r w:rsidR="00AC6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C61F9" w:rsidRPr="00B920A4">
              <w:rPr>
                <w:rFonts w:ascii="Times New Roman" w:hAnsi="Times New Roman"/>
                <w:sz w:val="20"/>
                <w:szCs w:val="20"/>
              </w:rPr>
              <w:t>ok. 180 g/m</w:t>
            </w:r>
            <w:r w:rsidR="00AC61F9" w:rsidRPr="00B920A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="00AC61F9" w:rsidRPr="00B920A4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</w:p>
          <w:p w14:paraId="6BE91599" w14:textId="546784F8" w:rsidR="00526A22" w:rsidRPr="00B920A4" w:rsidRDefault="00526A22" w:rsidP="00AC61F9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100 arkuszy</w:t>
            </w:r>
            <w:r w:rsidR="00AC61F9" w:rsidRPr="00AC61F9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10 kolor</w:t>
            </w:r>
            <w:r w:rsidR="00AC61F9">
              <w:rPr>
                <w:rFonts w:ascii="Times New Roman" w:hAnsi="Times New Roman"/>
                <w:sz w:val="20"/>
                <w:szCs w:val="20"/>
              </w:rPr>
              <w:t>ach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8C62" w14:textId="50C1C13F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opakowań</w:t>
            </w:r>
          </w:p>
        </w:tc>
      </w:tr>
      <w:tr w:rsidR="00526A22" w:rsidRPr="00EC553D" w14:paraId="542ADC0F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1C3A" w14:textId="6E2ED6BB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A7BB68" w14:textId="7FC18960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Zeszyt 16 kartkowy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C0351D" w14:textId="77777777" w:rsidR="00526A22" w:rsidRPr="00B920A4" w:rsidRDefault="00526A22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format A5</w:t>
            </w:r>
          </w:p>
          <w:p w14:paraId="6EC28282" w14:textId="5746BD09" w:rsidR="00526A22" w:rsidRPr="00B920A4" w:rsidRDefault="00526A22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16 kartek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 xml:space="preserve"> kratkę </w:t>
            </w:r>
          </w:p>
          <w:p w14:paraId="3715A16D" w14:textId="60774362" w:rsidR="00526A22" w:rsidRPr="00B920A4" w:rsidRDefault="00526A22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ok. 70 g/m</w:t>
            </w:r>
            <w:r w:rsidRPr="00B920A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  <w:p w14:paraId="22CD528F" w14:textId="53DE9129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okładka laminowana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0041" w14:textId="341F61F5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sztuk</w:t>
            </w:r>
          </w:p>
        </w:tc>
      </w:tr>
      <w:tr w:rsidR="00526A22" w:rsidRPr="00EC553D" w14:paraId="7E6D57C5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151A" w14:textId="6FFB3556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33.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3E45" w14:textId="2A4C36E0" w:rsidR="00526A22" w:rsidRPr="00526A22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A22">
              <w:rPr>
                <w:rFonts w:ascii="Times New Roman" w:hAnsi="Times New Roman"/>
                <w:b/>
                <w:bCs/>
                <w:sz w:val="20"/>
                <w:szCs w:val="20"/>
              </w:rPr>
              <w:t>Ołówki trójkątne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03F8" w14:textId="7BE3D97E" w:rsidR="00526A22" w:rsidRPr="00526A22" w:rsidRDefault="00526A22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 xml:space="preserve">25 sztuk w opakowaniu </w:t>
            </w:r>
          </w:p>
          <w:p w14:paraId="21BF1DB5" w14:textId="77777777" w:rsidR="00526A22" w:rsidRPr="00526A22" w:rsidRDefault="00526A22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twardość HB</w:t>
            </w:r>
          </w:p>
          <w:p w14:paraId="3BE36FB6" w14:textId="369AA1C7" w:rsidR="00526A22" w:rsidRPr="00526A22" w:rsidRDefault="00526A22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dł. ok. 17,5 cm</w:t>
            </w:r>
          </w:p>
          <w:p w14:paraId="63509CE7" w14:textId="1F41737C" w:rsidR="00526A22" w:rsidRPr="00526A22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różne kolory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40D5" w14:textId="32FDC634" w:rsidR="00526A22" w:rsidRPr="00526A22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8 paczek</w:t>
            </w:r>
          </w:p>
        </w:tc>
      </w:tr>
      <w:tr w:rsidR="00526A22" w:rsidRPr="00EC553D" w14:paraId="7F353522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0D23" w14:textId="7A1769D5" w:rsidR="00526A22" w:rsidRPr="00EC553D" w:rsidRDefault="00526A2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DD933" w14:textId="5497173F" w:rsidR="00526A22" w:rsidRPr="00526A22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A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Piankowe cyferki i literki 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9862D" w14:textId="77777777" w:rsidR="00526A22" w:rsidRDefault="00526A22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150 szt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 w zestawie </w:t>
            </w:r>
          </w:p>
          <w:p w14:paraId="46D0484D" w14:textId="5196C6DA" w:rsidR="00526A22" w:rsidRDefault="00526A22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526A22">
              <w:rPr>
                <w:rFonts w:ascii="Times New Roman" w:hAnsi="Times New Roman"/>
                <w:sz w:val="20"/>
                <w:szCs w:val="20"/>
              </w:rPr>
              <w:t>ys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okość  ok. </w:t>
            </w:r>
            <w:r w:rsidRPr="00526A22">
              <w:rPr>
                <w:rFonts w:ascii="Times New Roman" w:hAnsi="Times New Roman"/>
                <w:sz w:val="20"/>
                <w:szCs w:val="20"/>
              </w:rPr>
              <w:t xml:space="preserve">4,5 cm  </w:t>
            </w:r>
          </w:p>
          <w:p w14:paraId="73023910" w14:textId="402BDA3C" w:rsidR="00526A22" w:rsidRPr="00526A22" w:rsidRDefault="00526A22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526A22">
              <w:rPr>
                <w:rFonts w:ascii="Times New Roman" w:hAnsi="Times New Roman"/>
                <w:sz w:val="20"/>
                <w:szCs w:val="20"/>
              </w:rPr>
              <w:t>óżne kolory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1C37" w14:textId="220F8B55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53D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>
              <w:rPr>
                <w:rFonts w:ascii="Times New Roman" w:hAnsi="Times New Roman"/>
                <w:sz w:val="20"/>
                <w:szCs w:val="20"/>
              </w:rPr>
              <w:t>zestawów</w:t>
            </w:r>
          </w:p>
        </w:tc>
      </w:tr>
      <w:tr w:rsidR="00526A22" w:rsidRPr="00EC553D" w14:paraId="7B763C5C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2187" w14:textId="420D2F77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35.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42E81" w14:textId="3438BB17" w:rsidR="00526A22" w:rsidRPr="00526A22" w:rsidRDefault="00526A22" w:rsidP="00526A22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6A22">
              <w:rPr>
                <w:rFonts w:ascii="Times New Roman" w:hAnsi="Times New Roman"/>
                <w:b/>
                <w:bCs/>
                <w:sz w:val="20"/>
                <w:szCs w:val="20"/>
              </w:rPr>
              <w:t>Piankowe  kwiatki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76B8" w14:textId="77777777" w:rsidR="00526A22" w:rsidRDefault="00526A22">
            <w:pPr>
              <w:pStyle w:val="Akapitzlist"/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100 szt</w:t>
            </w:r>
            <w:r>
              <w:rPr>
                <w:rFonts w:ascii="Times New Roman" w:hAnsi="Times New Roman"/>
                <w:sz w:val="20"/>
                <w:szCs w:val="20"/>
              </w:rPr>
              <w:t>uk w zestawie</w:t>
            </w:r>
          </w:p>
          <w:p w14:paraId="1FF5B169" w14:textId="3BEEBEBD" w:rsidR="008721DE" w:rsidRDefault="008721DE">
            <w:pPr>
              <w:pStyle w:val="Akapitzlist"/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S</w:t>
            </w:r>
            <w:r w:rsidR="00526A22" w:rsidRPr="00526A22">
              <w:rPr>
                <w:rFonts w:ascii="Times New Roman" w:hAnsi="Times New Roman"/>
                <w:sz w:val="20"/>
                <w:szCs w:val="20"/>
              </w:rPr>
              <w:t>amoprzylepne</w:t>
            </w:r>
          </w:p>
          <w:p w14:paraId="578F0E27" w14:textId="77777777" w:rsidR="008721DE" w:rsidRDefault="00526A22">
            <w:pPr>
              <w:pStyle w:val="Akapitzlist"/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 xml:space="preserve"> piankowe kształty w różnych kolorach i wielkościach</w:t>
            </w:r>
          </w:p>
          <w:p w14:paraId="6CC8EB72" w14:textId="34297446" w:rsidR="00526A22" w:rsidRPr="00526A22" w:rsidRDefault="00526A22">
            <w:pPr>
              <w:pStyle w:val="Akapitzlist"/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 xml:space="preserve">wym. od 1 do 5 cm </w:t>
            </w:r>
            <w:r w:rsidR="008721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536C" w14:textId="78297E94" w:rsidR="00526A22" w:rsidRPr="00EC553D" w:rsidRDefault="008721DE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1DE">
              <w:rPr>
                <w:rFonts w:ascii="Times New Roman" w:hAnsi="Times New Roman"/>
                <w:sz w:val="20"/>
                <w:szCs w:val="20"/>
              </w:rPr>
              <w:t>16 zestawów</w:t>
            </w:r>
          </w:p>
        </w:tc>
      </w:tr>
      <w:tr w:rsidR="00526A22" w:rsidRPr="00EC553D" w14:paraId="4484837C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8DD3" w14:textId="6EBDB24B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36.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B78F" w14:textId="26B8DDEB" w:rsidR="00526A22" w:rsidRPr="008721DE" w:rsidRDefault="008721DE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1DE">
              <w:rPr>
                <w:rFonts w:ascii="Times New Roman" w:hAnsi="Times New Roman"/>
                <w:b/>
                <w:bCs/>
                <w:sz w:val="20"/>
                <w:szCs w:val="20"/>
              </w:rPr>
              <w:t>Zestaw oczek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23277" w14:textId="77777777" w:rsidR="008721DE" w:rsidRPr="008F48A4" w:rsidRDefault="00526A22">
            <w:pPr>
              <w:pStyle w:val="Akapitzlist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różn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>kolor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>i wielkości</w:t>
            </w:r>
          </w:p>
          <w:p w14:paraId="5E43231B" w14:textId="77777777" w:rsidR="008721DE" w:rsidRPr="008F48A4" w:rsidRDefault="00526A22">
            <w:pPr>
              <w:pStyle w:val="Akapitzlist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plastikowy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>słoik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 xml:space="preserve"> lub pudełko jako opakowanie</w:t>
            </w:r>
          </w:p>
          <w:p w14:paraId="51E44422" w14:textId="77777777" w:rsidR="008721DE" w:rsidRPr="008F48A4" w:rsidRDefault="00526A22">
            <w:pPr>
              <w:pStyle w:val="Akapitzlist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każdy rozmiar oczek jest zapakowany oddzielnie</w:t>
            </w:r>
          </w:p>
          <w:p w14:paraId="457D4E22" w14:textId="17A3C297" w:rsidR="008721DE" w:rsidRPr="008F48A4" w:rsidRDefault="008721DE">
            <w:pPr>
              <w:pStyle w:val="Akapitzlist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o</w:t>
            </w:r>
            <w:r w:rsidR="00526A22" w:rsidRPr="008F48A4">
              <w:rPr>
                <w:rFonts w:ascii="Times New Roman" w:hAnsi="Times New Roman"/>
                <w:sz w:val="20"/>
                <w:szCs w:val="20"/>
              </w:rPr>
              <w:t>czka samoprzylepne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 xml:space="preserve">, ruchome </w:t>
            </w:r>
          </w:p>
          <w:p w14:paraId="5BC23338" w14:textId="5D5E9104" w:rsidR="008721DE" w:rsidRPr="008F48A4" w:rsidRDefault="00526A22">
            <w:pPr>
              <w:pStyle w:val="Akapitzlist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 xml:space="preserve">łącznie ok. 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 xml:space="preserve">560 sztuk </w:t>
            </w:r>
          </w:p>
          <w:p w14:paraId="3BE8D5F8" w14:textId="67A96E05" w:rsidR="00526A22" w:rsidRPr="008F48A4" w:rsidRDefault="008721DE">
            <w:pPr>
              <w:pStyle w:val="Akapitzlist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co najmniej 5  rozmiarów ( np. 2 cm; 1,5 cm; 1 cm; 7 mm; 4 mm)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6FF2" w14:textId="0B61709A" w:rsidR="00526A22" w:rsidRPr="00EC553D" w:rsidRDefault="008721DE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zestawów  </w:t>
            </w:r>
          </w:p>
        </w:tc>
      </w:tr>
      <w:tr w:rsidR="00526A22" w:rsidRPr="00EC553D" w14:paraId="5952B67B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401C" w14:textId="1057A858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36E2" w14:textId="0B4E33BD" w:rsidR="00526A22" w:rsidRPr="005D7C5E" w:rsidRDefault="008721DE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A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Wzorki z filcu – Boże Narodzenie 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B6C5D" w14:textId="77777777" w:rsidR="008721DE" w:rsidRPr="008F48A4" w:rsidRDefault="008721DE">
            <w:pPr>
              <w:pStyle w:val="Akapitzlist"/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="00526A22" w:rsidRPr="008F48A4">
              <w:rPr>
                <w:rFonts w:ascii="Times New Roman" w:hAnsi="Times New Roman"/>
                <w:sz w:val="20"/>
                <w:szCs w:val="20"/>
              </w:rPr>
              <w:t xml:space="preserve">170 szt.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>w zestawie</w:t>
            </w:r>
          </w:p>
          <w:p w14:paraId="43B284B1" w14:textId="7433EC73" w:rsidR="00526A22" w:rsidRPr="008F48A4" w:rsidRDefault="00526A22">
            <w:pPr>
              <w:pStyle w:val="Akapitzlist"/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 xml:space="preserve">wym. ok. 25 mm  </w:t>
            </w:r>
          </w:p>
          <w:p w14:paraId="0057453C" w14:textId="2BA88EBF" w:rsidR="00526A22" w:rsidRPr="008F48A4" w:rsidRDefault="008721DE">
            <w:pPr>
              <w:pStyle w:val="Akapitzlist"/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różne kolory i wielkości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CD10" w14:textId="6BFF3702" w:rsidR="00526A22" w:rsidRPr="00EC553D" w:rsidRDefault="008721DE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zestawów</w:t>
            </w:r>
          </w:p>
        </w:tc>
      </w:tr>
      <w:tr w:rsidR="00526A22" w:rsidRPr="00EC553D" w14:paraId="26022DD3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1B5D" w14:textId="5738DEFE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38.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9B3F" w14:textId="58FF44E5" w:rsidR="00526A22" w:rsidRPr="005D7C5E" w:rsidRDefault="008721DE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Piankowe serca  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B07AD" w14:textId="73ED04C7" w:rsidR="008721DE" w:rsidRPr="008F48A4" w:rsidRDefault="008721DE">
            <w:pPr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 xml:space="preserve">ok.  </w:t>
            </w:r>
            <w:r w:rsidRPr="008721DE">
              <w:rPr>
                <w:rFonts w:ascii="Times New Roman" w:hAnsi="Times New Roman"/>
                <w:sz w:val="20"/>
                <w:szCs w:val="20"/>
              </w:rPr>
              <w:t>1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Pr="008721DE">
              <w:rPr>
                <w:rFonts w:ascii="Times New Roman" w:hAnsi="Times New Roman"/>
                <w:sz w:val="20"/>
                <w:szCs w:val="20"/>
              </w:rPr>
              <w:t xml:space="preserve">szt.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>w zestawie</w:t>
            </w:r>
          </w:p>
          <w:p w14:paraId="1D58C695" w14:textId="77777777" w:rsidR="008F48A4" w:rsidRPr="008F48A4" w:rsidRDefault="008721DE">
            <w:pPr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r</w:t>
            </w:r>
            <w:r w:rsidRPr="008721DE">
              <w:rPr>
                <w:rFonts w:ascii="Times New Roman" w:hAnsi="Times New Roman"/>
                <w:sz w:val="20"/>
                <w:szCs w:val="20"/>
              </w:rPr>
              <w:t>óżne kolory</w:t>
            </w:r>
          </w:p>
          <w:p w14:paraId="2C669F46" w14:textId="66DD3E67" w:rsidR="008F48A4" w:rsidRPr="008F48A4" w:rsidRDefault="008721DE">
            <w:pPr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1DE">
              <w:rPr>
                <w:rFonts w:ascii="Times New Roman" w:hAnsi="Times New Roman"/>
                <w:sz w:val="20"/>
                <w:szCs w:val="20"/>
              </w:rPr>
              <w:t>wielkoś</w:t>
            </w:r>
            <w:r w:rsidR="008F48A4" w:rsidRPr="008F48A4">
              <w:rPr>
                <w:rFonts w:ascii="Times New Roman" w:hAnsi="Times New Roman"/>
                <w:sz w:val="20"/>
                <w:szCs w:val="20"/>
              </w:rPr>
              <w:t xml:space="preserve">ć od  ok.3 cm do ok.10cm </w:t>
            </w:r>
            <w:r w:rsidRPr="008F48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FCAB" w14:textId="0C1E4E88" w:rsidR="00526A22" w:rsidRPr="00EC553D" w:rsidRDefault="008F48A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16 zestawów</w:t>
            </w:r>
          </w:p>
        </w:tc>
      </w:tr>
      <w:tr w:rsidR="00526A22" w:rsidRPr="00EC553D" w14:paraId="0E327AEF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4034" w14:textId="77D979A7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39.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B0A58" w14:textId="1FE4F068" w:rsidR="00526A22" w:rsidRPr="005D7C5E" w:rsidRDefault="008721DE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Piankowe jajka wielkanocne  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FF348" w14:textId="77777777" w:rsidR="008F48A4" w:rsidRPr="008F48A4" w:rsidRDefault="008F48A4">
            <w:pPr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 xml:space="preserve">ok.  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>1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 xml:space="preserve">szt.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>w zestawie</w:t>
            </w:r>
          </w:p>
          <w:p w14:paraId="39B4FD0E" w14:textId="1B1BB1C9" w:rsidR="008F48A4" w:rsidRPr="008F48A4" w:rsidRDefault="008F48A4">
            <w:pPr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r</w:t>
            </w:r>
            <w:r w:rsidR="008721DE" w:rsidRPr="008F48A4">
              <w:rPr>
                <w:rFonts w:ascii="Times New Roman" w:hAnsi="Times New Roman"/>
                <w:sz w:val="20"/>
                <w:szCs w:val="20"/>
              </w:rPr>
              <w:t>óżne kolory</w:t>
            </w:r>
          </w:p>
          <w:p w14:paraId="6728AAC2" w14:textId="6622457B" w:rsidR="00526A22" w:rsidRPr="008F48A4" w:rsidRDefault="008F48A4">
            <w:pPr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w</w:t>
            </w:r>
            <w:r w:rsidR="008721DE" w:rsidRPr="008721DE">
              <w:rPr>
                <w:rFonts w:ascii="Times New Roman" w:hAnsi="Times New Roman"/>
                <w:sz w:val="20"/>
                <w:szCs w:val="20"/>
              </w:rPr>
              <w:t>ielkoś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 xml:space="preserve">ć od  ok. 7 cm do ok.10cm 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B7AF" w14:textId="75A5E519" w:rsidR="00526A22" w:rsidRPr="00EC553D" w:rsidRDefault="008F48A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16 zestawów</w:t>
            </w:r>
          </w:p>
        </w:tc>
      </w:tr>
      <w:tr w:rsidR="00526A22" w:rsidRPr="00EC553D" w14:paraId="52C669C1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02FF" w14:textId="1173A374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40</w:t>
            </w:r>
            <w:r w:rsidR="00897C84">
              <w:rPr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5D5F1" w14:textId="38F177C5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Tempery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B4964" w14:textId="04E4FEA0" w:rsidR="00526A22" w:rsidRPr="008F48A4" w:rsidRDefault="00526A22">
            <w:pPr>
              <w:pStyle w:val="NormalnyWeb"/>
              <w:numPr>
                <w:ilvl w:val="0"/>
                <w:numId w:val="54"/>
              </w:numPr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 w:rsidRPr="008F48A4">
              <w:rPr>
                <w:sz w:val="20"/>
                <w:szCs w:val="20"/>
              </w:rPr>
              <w:t>6 szt</w:t>
            </w:r>
            <w:r w:rsidR="008F48A4" w:rsidRPr="008F48A4">
              <w:rPr>
                <w:sz w:val="20"/>
                <w:szCs w:val="20"/>
              </w:rPr>
              <w:t xml:space="preserve">uk w zestawie  </w:t>
            </w:r>
          </w:p>
          <w:p w14:paraId="674A1EC8" w14:textId="22E75D3C" w:rsidR="00526A22" w:rsidRPr="008F48A4" w:rsidRDefault="008F48A4">
            <w:pPr>
              <w:pStyle w:val="NormalnyWeb"/>
              <w:numPr>
                <w:ilvl w:val="0"/>
                <w:numId w:val="54"/>
              </w:numPr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 w:rsidRPr="008F48A4">
              <w:rPr>
                <w:sz w:val="20"/>
                <w:szCs w:val="20"/>
              </w:rPr>
              <w:t xml:space="preserve">kolory: </w:t>
            </w:r>
            <w:r w:rsidR="00526A22" w:rsidRPr="008F48A4">
              <w:rPr>
                <w:sz w:val="20"/>
                <w:szCs w:val="20"/>
              </w:rPr>
              <w:t>zielony, niebieski, biały, żółty, jasnobrązowy, jasny czerwony</w:t>
            </w:r>
          </w:p>
          <w:p w14:paraId="5C4D4834" w14:textId="3E4F2022" w:rsidR="00526A22" w:rsidRPr="008F48A4" w:rsidRDefault="008F48A4">
            <w:pPr>
              <w:pStyle w:val="NormalnyWeb"/>
              <w:numPr>
                <w:ilvl w:val="0"/>
                <w:numId w:val="54"/>
              </w:numPr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 w:rsidRPr="008F48A4">
              <w:rPr>
                <w:sz w:val="20"/>
                <w:szCs w:val="20"/>
              </w:rPr>
              <w:t>p</w:t>
            </w:r>
            <w:r w:rsidR="00526A22" w:rsidRPr="008F48A4">
              <w:rPr>
                <w:sz w:val="20"/>
                <w:szCs w:val="20"/>
              </w:rPr>
              <w:t>oj. 1000 ml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E1F0" w14:textId="74DF6D6F" w:rsidR="00526A22" w:rsidRPr="00EC553D" w:rsidRDefault="008F48A4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 xml:space="preserve">8 zestawów  </w:t>
            </w:r>
          </w:p>
        </w:tc>
      </w:tr>
      <w:tr w:rsidR="00526A22" w:rsidRPr="00EC553D" w14:paraId="347BC0B5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FCA3" w14:textId="44CE8438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41.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C5CA" w14:textId="298E2384" w:rsidR="00526A22" w:rsidRPr="008F48A4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8A4">
              <w:rPr>
                <w:rFonts w:ascii="Times New Roman" w:hAnsi="Times New Roman"/>
                <w:b/>
                <w:sz w:val="20"/>
                <w:szCs w:val="20"/>
              </w:rPr>
              <w:t>Plastelina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54B74" w14:textId="5ED71A2E" w:rsidR="00526A22" w:rsidRPr="008F48A4" w:rsidRDefault="00526A22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 xml:space="preserve"> 12 kolorów po 15 szt</w:t>
            </w:r>
            <w:r w:rsidR="008F48A4" w:rsidRPr="008F48A4">
              <w:rPr>
                <w:rFonts w:ascii="Times New Roman" w:hAnsi="Times New Roman"/>
                <w:sz w:val="20"/>
                <w:szCs w:val="20"/>
              </w:rPr>
              <w:t xml:space="preserve">uk w opakowaniu </w:t>
            </w:r>
          </w:p>
          <w:p w14:paraId="795C8C6F" w14:textId="745FDD9B" w:rsidR="00526A22" w:rsidRPr="008F48A4" w:rsidRDefault="008F48A4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w</w:t>
            </w:r>
            <w:r w:rsidR="00526A22" w:rsidRPr="008F48A4">
              <w:rPr>
                <w:rFonts w:ascii="Times New Roman" w:hAnsi="Times New Roman"/>
                <w:sz w:val="20"/>
                <w:szCs w:val="20"/>
              </w:rPr>
              <w:t xml:space="preserve">aga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="00526A22" w:rsidRPr="008F48A4">
              <w:rPr>
                <w:rFonts w:ascii="Times New Roman" w:hAnsi="Times New Roman"/>
                <w:sz w:val="20"/>
                <w:szCs w:val="20"/>
              </w:rPr>
              <w:t>2,8 kg</w:t>
            </w:r>
          </w:p>
          <w:p w14:paraId="6E8482B8" w14:textId="77777777" w:rsidR="00526A22" w:rsidRPr="008F48A4" w:rsidRDefault="00526A22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plastelina do wielokrotnego użytku</w:t>
            </w:r>
          </w:p>
          <w:p w14:paraId="6C97CB8C" w14:textId="77777777" w:rsidR="00526A22" w:rsidRPr="008F48A4" w:rsidRDefault="00526A22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miękka i plastyczna</w:t>
            </w:r>
          </w:p>
          <w:p w14:paraId="5881C809" w14:textId="77777777" w:rsidR="008F48A4" w:rsidRPr="008F48A4" w:rsidRDefault="00526A22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śr</w:t>
            </w:r>
            <w:r w:rsidR="008F48A4" w:rsidRPr="008F48A4">
              <w:rPr>
                <w:rFonts w:ascii="Times New Roman" w:hAnsi="Times New Roman"/>
                <w:sz w:val="20"/>
                <w:szCs w:val="20"/>
              </w:rPr>
              <w:t xml:space="preserve">ednica ok.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 xml:space="preserve">1,3 cm </w:t>
            </w:r>
          </w:p>
          <w:p w14:paraId="49A3C8A6" w14:textId="303B8B5E" w:rsidR="00526A22" w:rsidRPr="008F48A4" w:rsidRDefault="00526A22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dł</w:t>
            </w:r>
            <w:r w:rsidR="008F48A4" w:rsidRPr="008F48A4">
              <w:rPr>
                <w:rFonts w:ascii="Times New Roman" w:hAnsi="Times New Roman"/>
                <w:sz w:val="20"/>
                <w:szCs w:val="20"/>
              </w:rPr>
              <w:t xml:space="preserve">ugość ok. </w:t>
            </w:r>
            <w:r w:rsidRPr="008F48A4">
              <w:rPr>
                <w:rFonts w:ascii="Times New Roman" w:hAnsi="Times New Roman"/>
                <w:sz w:val="20"/>
                <w:szCs w:val="20"/>
              </w:rPr>
              <w:t>7,7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624C" w14:textId="4CA97655" w:rsidR="00526A22" w:rsidRPr="008F48A4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8A4">
              <w:rPr>
                <w:rFonts w:ascii="Times New Roman" w:hAnsi="Times New Roman"/>
                <w:sz w:val="20"/>
                <w:szCs w:val="20"/>
              </w:rPr>
              <w:t>16 opakowań</w:t>
            </w:r>
          </w:p>
        </w:tc>
      </w:tr>
      <w:tr w:rsidR="00526A22" w:rsidRPr="00EC553D" w14:paraId="0423814B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AEBB" w14:textId="743D7CE5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800A5" w14:textId="3315750B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sz w:val="20"/>
                <w:szCs w:val="20"/>
              </w:rPr>
              <w:t>Zestaw pędzli do malowania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E662" w14:textId="03D7D12B" w:rsidR="00526A22" w:rsidRPr="00526A22" w:rsidRDefault="00526A22">
            <w:pPr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10 szt. pędzli płaskich</w:t>
            </w:r>
          </w:p>
          <w:p w14:paraId="508E3111" w14:textId="77777777" w:rsidR="00526A22" w:rsidRPr="00526A22" w:rsidRDefault="00526A22">
            <w:pPr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15 szt. pędzli okrągłych</w:t>
            </w:r>
          </w:p>
          <w:p w14:paraId="79FD2F7D" w14:textId="77777777" w:rsidR="00526A22" w:rsidRPr="00526A22" w:rsidRDefault="00526A22">
            <w:pPr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 xml:space="preserve">wykonane z naturalnego włosia w różnych rozmiarach </w:t>
            </w:r>
          </w:p>
          <w:p w14:paraId="5A6D8312" w14:textId="16BD7E6B" w:rsidR="00526A22" w:rsidRPr="00526A22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do malowania małych i dużych powierzchni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2E2B" w14:textId="1C2D729F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opakowań</w:t>
            </w:r>
          </w:p>
        </w:tc>
      </w:tr>
      <w:tr w:rsidR="00526A22" w:rsidRPr="00EC553D" w14:paraId="7BA537D5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DA3E" w14:textId="7DAF4BD4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43.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D5709" w14:textId="588459B6" w:rsidR="00526A22" w:rsidRPr="00BD7852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7852">
              <w:rPr>
                <w:rFonts w:ascii="Times New Roman" w:hAnsi="Times New Roman"/>
                <w:b/>
                <w:sz w:val="20"/>
                <w:szCs w:val="20"/>
              </w:rPr>
              <w:t>Bibuła karbowana mix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4A0BA" w14:textId="00D0769F" w:rsidR="00526A22" w:rsidRPr="00526A22" w:rsidRDefault="00526A22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15 kolorów (15 sztuk w opakowaniu )</w:t>
            </w:r>
          </w:p>
          <w:p w14:paraId="56C03059" w14:textId="4C724313" w:rsidR="00526A22" w:rsidRPr="00526A22" w:rsidRDefault="00526A22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wym.ok.200 cm x ok. 50 cm</w:t>
            </w:r>
          </w:p>
          <w:p w14:paraId="38F0DE4B" w14:textId="51D8569A" w:rsidR="00526A22" w:rsidRPr="00526A22" w:rsidRDefault="00526A22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 xml:space="preserve">różnokolorowa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BDFD" w14:textId="16930C24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opakowań</w:t>
            </w:r>
          </w:p>
        </w:tc>
      </w:tr>
      <w:tr w:rsidR="00526A22" w:rsidRPr="00EC553D" w14:paraId="7C1904D5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DF77" w14:textId="446BC740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44.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A016" w14:textId="112F086B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Bibuła pastelowa kolorowa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2A937" w14:textId="3A745375" w:rsidR="00526A22" w:rsidRPr="00526A22" w:rsidRDefault="00526A22">
            <w:pPr>
              <w:pStyle w:val="Tekstpodstawowy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10 kolorów (10 sztuk w opakowaniu)</w:t>
            </w:r>
          </w:p>
          <w:p w14:paraId="69424D3F" w14:textId="337C5754" w:rsidR="00526A22" w:rsidRPr="00526A22" w:rsidRDefault="00526A22">
            <w:pPr>
              <w:pStyle w:val="Tekstpodstawowy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wym. ok. 200 cm  x ok. 50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6140" w14:textId="22457468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opakowań</w:t>
            </w:r>
          </w:p>
        </w:tc>
      </w:tr>
      <w:tr w:rsidR="00526A22" w:rsidRPr="00EC553D" w14:paraId="2519A77C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4E1F" w14:textId="6E844644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45.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0E716" w14:textId="29A17AE4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7C5E">
              <w:rPr>
                <w:rFonts w:ascii="Times New Roman" w:hAnsi="Times New Roman"/>
                <w:b/>
                <w:bCs/>
                <w:sz w:val="20"/>
                <w:szCs w:val="20"/>
              </w:rPr>
              <w:t>Zestaw klejów w sztyfcie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2757" w14:textId="73F0E6D2" w:rsidR="00526A22" w:rsidRPr="00526A22" w:rsidRDefault="00526A2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 xml:space="preserve">ok.15 g </w:t>
            </w:r>
          </w:p>
          <w:p w14:paraId="68BDF914" w14:textId="5FFAE763" w:rsidR="00526A22" w:rsidRPr="00526A22" w:rsidRDefault="00526A22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 xml:space="preserve">24 sztuk w opakowaniu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560C" w14:textId="5D8F7D84" w:rsidR="00526A22" w:rsidRPr="00EC553D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opakowań</w:t>
            </w:r>
          </w:p>
        </w:tc>
      </w:tr>
      <w:tr w:rsidR="00526A22" w:rsidRPr="00EC553D" w14:paraId="16437B6E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7FF3" w14:textId="29C11D71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46.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1834A" w14:textId="468369A5" w:rsidR="00526A22" w:rsidRPr="0064636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636E">
              <w:rPr>
                <w:rFonts w:ascii="Times New Roman" w:hAnsi="Times New Roman"/>
                <w:b/>
                <w:bCs/>
                <w:sz w:val="20"/>
                <w:szCs w:val="20"/>
              </w:rPr>
              <w:t>Radio</w:t>
            </w:r>
            <w:r w:rsidR="008F48A4" w:rsidRPr="006463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odtwarzacz 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D9BD4" w14:textId="77777777" w:rsidR="00526A22" w:rsidRDefault="00526A22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radio analogowe</w:t>
            </w:r>
          </w:p>
          <w:p w14:paraId="63A805A9" w14:textId="48D4A577" w:rsidR="0064636E" w:rsidRPr="0064636E" w:rsidRDefault="0064636E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64636E">
              <w:rPr>
                <w:rFonts w:ascii="Times New Roman" w:hAnsi="Times New Roman"/>
                <w:sz w:val="20"/>
                <w:szCs w:val="20"/>
              </w:rPr>
              <w:t xml:space="preserve">sposób umieszczania płyt ; od góry </w:t>
            </w:r>
          </w:p>
          <w:p w14:paraId="1A1C497B" w14:textId="011A039A" w:rsidR="008F48A4" w:rsidRDefault="008F48A4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magnetofon: nie </w:t>
            </w:r>
          </w:p>
          <w:p w14:paraId="392827F1" w14:textId="77777777" w:rsidR="0064636E" w:rsidRDefault="0064636E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F48A4" w:rsidRPr="008F48A4">
              <w:rPr>
                <w:rFonts w:ascii="Times New Roman" w:hAnsi="Times New Roman"/>
                <w:sz w:val="20"/>
                <w:szCs w:val="20"/>
              </w:rPr>
              <w:t>dtwarzanie plików MP3 przez złącze USB</w:t>
            </w:r>
          </w:p>
          <w:p w14:paraId="19EAA921" w14:textId="65733B06" w:rsidR="008F48A4" w:rsidRPr="00526A22" w:rsidRDefault="0064636E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F48A4" w:rsidRPr="008F48A4">
              <w:rPr>
                <w:rFonts w:ascii="Times New Roman" w:hAnsi="Times New Roman"/>
                <w:sz w:val="20"/>
                <w:szCs w:val="20"/>
              </w:rPr>
              <w:t>dtwarzanie płyt CD, CD-R i CD-RW</w:t>
            </w:r>
          </w:p>
          <w:p w14:paraId="4F7F114B" w14:textId="77777777" w:rsidR="00526A22" w:rsidRDefault="00526A22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526A22">
              <w:rPr>
                <w:rFonts w:ascii="Times New Roman" w:hAnsi="Times New Roman"/>
                <w:sz w:val="20"/>
                <w:szCs w:val="20"/>
              </w:rPr>
              <w:t>zasilanie bateryjne, sieciowe</w:t>
            </w:r>
          </w:p>
          <w:p w14:paraId="5B9D08D8" w14:textId="74E60C4F" w:rsidR="0064636E" w:rsidRPr="00526A22" w:rsidRDefault="0064636E">
            <w:pPr>
              <w:pStyle w:val="Tekstpodstawowy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wymiary: szerokość ok. 28 cm, wysokość ok. 24cm, głębokość ok. 13cm</w:t>
            </w:r>
          </w:p>
          <w:p w14:paraId="63D86808" w14:textId="3D5217A3" w:rsidR="0064636E" w:rsidRPr="00AC61F9" w:rsidRDefault="00526A22" w:rsidP="006B2292">
            <w:pPr>
              <w:numPr>
                <w:ilvl w:val="0"/>
                <w:numId w:val="31"/>
              </w:numPr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kolor czarny</w:t>
            </w:r>
            <w:r w:rsidR="00AC61F9" w:rsidRPr="00AC6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4636E" w:rsidRPr="00AC61F9">
              <w:rPr>
                <w:rFonts w:ascii="Times New Roman" w:hAnsi="Times New Roman"/>
                <w:sz w:val="20"/>
                <w:szCs w:val="20"/>
              </w:rPr>
              <w:t>odtwarzacz CD: tak</w:t>
            </w:r>
          </w:p>
          <w:p w14:paraId="09468AF3" w14:textId="424882E6" w:rsidR="0064636E" w:rsidRPr="00526A22" w:rsidRDefault="0064636E">
            <w:pPr>
              <w:numPr>
                <w:ilvl w:val="0"/>
                <w:numId w:val="31"/>
              </w:numPr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8F48A4" w:rsidRPr="0064636E">
              <w:rPr>
                <w:rFonts w:ascii="Times New Roman" w:hAnsi="Times New Roman"/>
                <w:sz w:val="20"/>
                <w:szCs w:val="20"/>
              </w:rPr>
              <w:t>luetooth</w:t>
            </w:r>
            <w:proofErr w:type="spellEnd"/>
            <w:r w:rsidR="008F48A4" w:rsidRPr="0064636E">
              <w:rPr>
                <w:rFonts w:ascii="Times New Roman" w:hAnsi="Times New Roman"/>
                <w:sz w:val="20"/>
                <w:szCs w:val="20"/>
              </w:rPr>
              <w:t xml:space="preserve"> -  bezprzewodowo odtwarzany dźwięk</w:t>
            </w:r>
            <w:r>
              <w:rPr>
                <w:rFonts w:ascii="Times New Roman" w:hAnsi="Times New Roman"/>
                <w:sz w:val="20"/>
                <w:szCs w:val="20"/>
              </w:rPr>
              <w:t>: tak.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3051" w14:textId="7AA7295D" w:rsidR="00526A22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4636E"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</w:p>
        </w:tc>
      </w:tr>
      <w:tr w:rsidR="00526A22" w:rsidRPr="00EC553D" w14:paraId="24EC0784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F994" w14:textId="0E1D2F3C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68452" w14:textId="639FE9FF" w:rsidR="00526A22" w:rsidRPr="0064636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636E">
              <w:rPr>
                <w:rFonts w:ascii="Times New Roman" w:hAnsi="Times New Roman"/>
                <w:b/>
                <w:sz w:val="20"/>
                <w:szCs w:val="20"/>
              </w:rPr>
              <w:t>Płyty z muzyką dla dzieci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1B02" w14:textId="4D980D66" w:rsidR="0064636E" w:rsidRDefault="0064636E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zestaw 5 płyt 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CD </w:t>
            </w:r>
            <w:r>
              <w:rPr>
                <w:rFonts w:ascii="Times New Roman" w:hAnsi="Times New Roman"/>
                <w:sz w:val="20"/>
                <w:szCs w:val="20"/>
              </w:rPr>
              <w:t>z różnymi utworami dla przedszkolaka</w:t>
            </w:r>
          </w:p>
          <w:p w14:paraId="3C8F6B45" w14:textId="77777777" w:rsidR="00AC1258" w:rsidRDefault="0064636E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płyty 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tematycznie </w:t>
            </w:r>
            <w:r>
              <w:rPr>
                <w:rFonts w:ascii="Times New Roman" w:hAnsi="Times New Roman"/>
                <w:sz w:val="20"/>
                <w:szCs w:val="20"/>
              </w:rPr>
              <w:t>związane z kalendarzem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przedszkolaka</w:t>
            </w:r>
          </w:p>
          <w:p w14:paraId="2EBB9904" w14:textId="77777777" w:rsidR="00AC1258" w:rsidRDefault="00AC1258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plastikowe opakowanie</w:t>
            </w:r>
          </w:p>
          <w:p w14:paraId="205F2AAA" w14:textId="7B2CFDDB" w:rsidR="00526A22" w:rsidRPr="00526A22" w:rsidRDefault="00AC1258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 xml:space="preserve">przykładowa tematyka:  wiersze Jana Brzechwy, wiersze Juliana Tuwima, rodzina, zwierzęta,  gimnastyka, popularne święta, wyliczanki,  wakacje, odpoczynek, zdrowy tryb życia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6C4F" w14:textId="019BFF2E" w:rsidR="00526A22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zestawy </w:t>
            </w:r>
          </w:p>
        </w:tc>
      </w:tr>
      <w:tr w:rsidR="00526A22" w:rsidRPr="00EC553D" w14:paraId="451EB7C4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DE1" w14:textId="6BAF0C82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C1544" w14:textId="5487063F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Strój chirurga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6C065" w14:textId="391019F5" w:rsidR="00526A22" w:rsidRPr="00AC1258" w:rsidRDefault="00AC1258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z</w:t>
            </w:r>
            <w:r w:rsidR="00526A22" w:rsidRPr="00AC1258">
              <w:rPr>
                <w:rFonts w:ascii="Times New Roman" w:hAnsi="Times New Roman"/>
                <w:sz w:val="20"/>
                <w:szCs w:val="20"/>
              </w:rPr>
              <w:t>apinan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="00526A22" w:rsidRPr="00AC1258">
              <w:rPr>
                <w:rFonts w:ascii="Times New Roman" w:hAnsi="Times New Roman"/>
                <w:sz w:val="20"/>
                <w:szCs w:val="20"/>
              </w:rPr>
              <w:t>na rzepy, w komplecie nakrycie głowy.</w:t>
            </w:r>
          </w:p>
          <w:p w14:paraId="4E4FD2C9" w14:textId="5EBE40D9" w:rsidR="00526A22" w:rsidRPr="00B920A4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wym. ok. 50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cm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40 cm</w:t>
            </w:r>
          </w:p>
          <w:p w14:paraId="55B891D7" w14:textId="73BEB180" w:rsidR="00526A22" w:rsidRPr="00B920A4" w:rsidRDefault="00AC1258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przykładowe </w:t>
            </w:r>
            <w:r w:rsidR="00526A22" w:rsidRPr="00B920A4">
              <w:rPr>
                <w:rFonts w:ascii="Times New Roman" w:hAnsi="Times New Roman"/>
                <w:sz w:val="20"/>
                <w:szCs w:val="20"/>
              </w:rPr>
              <w:t xml:space="preserve">akcesoria: spodnie (do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="00526A22" w:rsidRPr="00B920A4">
              <w:rPr>
                <w:rFonts w:ascii="Times New Roman" w:hAnsi="Times New Roman"/>
                <w:sz w:val="20"/>
                <w:szCs w:val="20"/>
              </w:rPr>
              <w:t>65 cm w pasie), nożyczki, stetoskop, strzykawka, młoteczek, termometr, plaster, ciśnieniomierz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D187" w14:textId="27289413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sztuki </w:t>
            </w:r>
          </w:p>
        </w:tc>
      </w:tr>
      <w:tr w:rsidR="00526A22" w:rsidRPr="00EC553D" w14:paraId="2F47F9D9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0B32" w14:textId="1704746A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49.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15249" w14:textId="5B077E32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Strój księżniczki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C008A" w14:textId="0C220505" w:rsidR="00526A22" w:rsidRPr="00B920A4" w:rsidRDefault="00AC1258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526A22" w:rsidRPr="00B920A4">
              <w:rPr>
                <w:rFonts w:ascii="Times New Roman" w:hAnsi="Times New Roman"/>
                <w:sz w:val="20"/>
                <w:szCs w:val="20"/>
              </w:rPr>
              <w:t>iadem w zestawie</w:t>
            </w:r>
          </w:p>
          <w:p w14:paraId="184E7B2F" w14:textId="5F726556" w:rsidR="00526A22" w:rsidRPr="00B920A4" w:rsidRDefault="00526A22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wym. ok. 50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cm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40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8A8D" w14:textId="165256FF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3 sztuki</w:t>
            </w:r>
          </w:p>
        </w:tc>
      </w:tr>
      <w:tr w:rsidR="00526A22" w:rsidRPr="00EC553D" w14:paraId="089C3B99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17F7" w14:textId="456A7C6B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50.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521F" w14:textId="49811FCD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Strój policjanta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23E9D" w14:textId="67CA69A9" w:rsidR="00526A22" w:rsidRPr="00B920A4" w:rsidRDefault="00AC1258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przykładowe 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akcesoria: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odznaka, gwizdek, krótkofalówka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• wym. ok. 50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cm 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x 40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CE39" w14:textId="534E1641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3 sztuki</w:t>
            </w:r>
          </w:p>
        </w:tc>
      </w:tr>
      <w:tr w:rsidR="00526A22" w:rsidRPr="00EC553D" w14:paraId="128B7904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29FF" w14:textId="54796BDA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51.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5F639" w14:textId="79ADDAEE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Strój fryzjerki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9F093" w14:textId="77777777" w:rsidR="00AC1258" w:rsidRDefault="00AC1258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odatkowe akcesoria: nożyczki x 2, grzebień, lusterko, suszarka</w:t>
            </w:r>
          </w:p>
          <w:p w14:paraId="6033D9B2" w14:textId="17398621" w:rsidR="00526A22" w:rsidRPr="00B920A4" w:rsidRDefault="00AC1258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ym. ok. 50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cm 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ok. </w:t>
            </w:r>
            <w:r w:rsidR="00526A22"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40 cm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7E92" w14:textId="07023849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3 sztuki</w:t>
            </w:r>
          </w:p>
        </w:tc>
      </w:tr>
      <w:tr w:rsidR="00526A22" w:rsidRPr="00EC553D" w14:paraId="03241022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36FE" w14:textId="4F67E7EF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52.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06C04" w14:textId="1DB4C60A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Strój pirata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1C444" w14:textId="3DC1A688" w:rsidR="00526A22" w:rsidRPr="00B920A4" w:rsidRDefault="00526A22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przepaska na oko w zestawie</w:t>
            </w:r>
          </w:p>
          <w:p w14:paraId="1ABCA2B5" w14:textId="1D50ECE8" w:rsidR="00526A22" w:rsidRPr="00B920A4" w:rsidRDefault="00526A22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wym. ok. 50</w:t>
            </w:r>
            <w:r w:rsidR="00AC125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cm </w:t>
            </w: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x </w:t>
            </w:r>
            <w:r w:rsidR="00AC125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ok. </w:t>
            </w:r>
            <w:r w:rsidRPr="00B920A4">
              <w:rPr>
                <w:rFonts w:ascii="Times New Roman" w:hAnsi="Times New Roman"/>
                <w:sz w:val="20"/>
                <w:szCs w:val="20"/>
                <w:lang w:eastAsia="pl-PL"/>
              </w:rPr>
              <w:t>40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B7A5" w14:textId="5ECF714D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3 sztuki</w:t>
            </w:r>
          </w:p>
        </w:tc>
      </w:tr>
      <w:tr w:rsidR="00526A22" w:rsidRPr="00EC553D" w14:paraId="664AAB20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B8B0" w14:textId="01C6BB3B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53.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13A7" w14:textId="3B1E1E90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Teatrzyk stragan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7CBCE" w14:textId="77777777" w:rsidR="00526A22" w:rsidRPr="00B920A4" w:rsidRDefault="00526A22">
            <w:pPr>
              <w:numPr>
                <w:ilvl w:val="0"/>
                <w:numId w:val="3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wykonany z drewna</w:t>
            </w:r>
          </w:p>
          <w:p w14:paraId="56025A9A" w14:textId="76E087B7" w:rsidR="00526A22" w:rsidRPr="00B920A4" w:rsidRDefault="00526A22">
            <w:pPr>
              <w:numPr>
                <w:ilvl w:val="0"/>
                <w:numId w:val="3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wymiary: 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50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cm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x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ok.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21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cm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x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ok.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106 cm</w:t>
            </w:r>
          </w:p>
          <w:p w14:paraId="7EECADBA" w14:textId="3AD29614" w:rsidR="00526A22" w:rsidRPr="00B920A4" w:rsidRDefault="00526A22">
            <w:pPr>
              <w:numPr>
                <w:ilvl w:val="0"/>
                <w:numId w:val="3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stragan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 z funkcją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 xml:space="preserve">teatrzyku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C463" w14:textId="6BF6B1F7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3 sztuki</w:t>
            </w:r>
          </w:p>
        </w:tc>
      </w:tr>
      <w:tr w:rsidR="00526A22" w:rsidRPr="00EC553D" w14:paraId="3DEDCBBD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EAAE" w14:textId="767F1526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54.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EEFF4" w14:textId="0222CBC4" w:rsidR="00526A22" w:rsidRPr="00AC1258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1258">
              <w:rPr>
                <w:rFonts w:ascii="Times New Roman" w:hAnsi="Times New Roman"/>
                <w:b/>
                <w:bCs/>
                <w:sz w:val="20"/>
                <w:szCs w:val="20"/>
              </w:rPr>
              <w:t>Komplet pacynek z torbą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D342" w14:textId="3E7B9D55" w:rsidR="00526A22" w:rsidRPr="00AC1258" w:rsidRDefault="00526A22">
            <w:pPr>
              <w:numPr>
                <w:ilvl w:val="0"/>
                <w:numId w:val="35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zestaw 1</w:t>
            </w:r>
            <w:r w:rsidR="00D83692">
              <w:rPr>
                <w:rFonts w:ascii="Times New Roman" w:hAnsi="Times New Roman"/>
                <w:sz w:val="20"/>
                <w:szCs w:val="20"/>
              </w:rPr>
              <w:t>4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 xml:space="preserve"> kolorowych pacynek </w:t>
            </w:r>
          </w:p>
          <w:p w14:paraId="0A882F2C" w14:textId="32DA9C99" w:rsidR="00526A22" w:rsidRPr="00AC1258" w:rsidRDefault="00526A22">
            <w:pPr>
              <w:numPr>
                <w:ilvl w:val="0"/>
                <w:numId w:val="35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 xml:space="preserve">zapakowane z torbę </w:t>
            </w:r>
            <w:r w:rsidR="00D836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66B31" w14:textId="1AE1B970" w:rsidR="00526A22" w:rsidRDefault="00526A22">
            <w:pPr>
              <w:numPr>
                <w:ilvl w:val="0"/>
                <w:numId w:val="35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 xml:space="preserve">wysokość każdej pacynki to </w:t>
            </w:r>
            <w:r w:rsidR="00AC1258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>2</w:t>
            </w:r>
            <w:r w:rsidR="00D83692">
              <w:rPr>
                <w:rFonts w:ascii="Times New Roman" w:hAnsi="Times New Roman"/>
                <w:sz w:val="20"/>
                <w:szCs w:val="20"/>
              </w:rPr>
              <w:t>2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 xml:space="preserve"> cm</w:t>
            </w:r>
            <w:r w:rsidR="00D83692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AC61F9">
              <w:rPr>
                <w:rFonts w:ascii="Times New Roman" w:hAnsi="Times New Roman"/>
                <w:sz w:val="20"/>
                <w:szCs w:val="20"/>
              </w:rPr>
              <w:t>ok.</w:t>
            </w:r>
            <w:r w:rsidR="00D83692">
              <w:rPr>
                <w:rFonts w:ascii="Times New Roman" w:hAnsi="Times New Roman"/>
                <w:sz w:val="20"/>
                <w:szCs w:val="20"/>
              </w:rPr>
              <w:t xml:space="preserve">30 cm </w:t>
            </w:r>
          </w:p>
          <w:p w14:paraId="415C8846" w14:textId="5F12B979" w:rsidR="00D83692" w:rsidRDefault="00D83692">
            <w:pPr>
              <w:numPr>
                <w:ilvl w:val="0"/>
                <w:numId w:val="35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 xml:space="preserve">wym. zamkniętej torby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cm 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ok. 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>48 cm</w:t>
            </w:r>
          </w:p>
          <w:p w14:paraId="0F4724A7" w14:textId="2E694F59" w:rsidR="00D83692" w:rsidRPr="00AC1258" w:rsidRDefault="00D83692">
            <w:pPr>
              <w:numPr>
                <w:ilvl w:val="0"/>
                <w:numId w:val="35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 xml:space="preserve">wym. otwartej torby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cm 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ok. </w:t>
            </w:r>
            <w:r w:rsidRPr="00AC1258">
              <w:rPr>
                <w:rFonts w:ascii="Times New Roman" w:hAnsi="Times New Roman"/>
                <w:sz w:val="20"/>
                <w:szCs w:val="20"/>
              </w:rPr>
              <w:t>96 cm</w:t>
            </w:r>
          </w:p>
          <w:p w14:paraId="5E6815D7" w14:textId="63D53D0D" w:rsidR="00526A22" w:rsidRPr="00AC1258" w:rsidRDefault="00D83692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przykładowe </w:t>
            </w:r>
            <w:r w:rsidR="00526A22" w:rsidRPr="00AC1258">
              <w:rPr>
                <w:rFonts w:ascii="Times New Roman" w:hAnsi="Times New Roman"/>
                <w:sz w:val="20"/>
                <w:szCs w:val="20"/>
              </w:rPr>
              <w:t>pacynki:</w:t>
            </w:r>
            <w:r w:rsidR="00AC6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6A22" w:rsidRPr="00AC1258">
              <w:rPr>
                <w:rFonts w:ascii="Times New Roman" w:hAnsi="Times New Roman"/>
                <w:sz w:val="20"/>
                <w:szCs w:val="20"/>
              </w:rPr>
              <w:t xml:space="preserve">czerwony kapturek, wilk, babcia, </w:t>
            </w:r>
            <w:r w:rsidR="00AC1258">
              <w:rPr>
                <w:rFonts w:ascii="Times New Roman" w:hAnsi="Times New Roman"/>
                <w:sz w:val="20"/>
                <w:szCs w:val="20"/>
              </w:rPr>
              <w:t>S</w:t>
            </w:r>
            <w:r w:rsidR="00526A22" w:rsidRPr="00AC1258">
              <w:rPr>
                <w:rFonts w:ascii="Times New Roman" w:hAnsi="Times New Roman"/>
                <w:sz w:val="20"/>
                <w:szCs w:val="20"/>
              </w:rPr>
              <w:t>zewczyk Dratewka, smok, rycerz, księżniczka, wróżka, żaba, krowa, pies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mama, tata, dziadek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CDC4" w14:textId="011F73D9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D83692">
              <w:rPr>
                <w:rFonts w:ascii="Times New Roman" w:hAnsi="Times New Roman"/>
                <w:sz w:val="20"/>
                <w:szCs w:val="20"/>
              </w:rPr>
              <w:t xml:space="preserve">torby </w:t>
            </w:r>
          </w:p>
        </w:tc>
      </w:tr>
      <w:tr w:rsidR="00526A22" w:rsidRPr="00EC553D" w14:paraId="411D21F9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733D" w14:textId="6F79C743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55.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0DA9D" w14:textId="77777777" w:rsidR="00526A22" w:rsidRPr="007038E2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8E2">
              <w:rPr>
                <w:rFonts w:ascii="Times New Roman" w:hAnsi="Times New Roman"/>
                <w:b/>
                <w:bCs/>
                <w:sz w:val="20"/>
                <w:szCs w:val="20"/>
              </w:rPr>
              <w:t>Biblioteczka dwustronna z jeżykami</w:t>
            </w:r>
          </w:p>
          <w:p w14:paraId="5278A3F4" w14:textId="14C54E7D" w:rsidR="00526A22" w:rsidRPr="005D7C5E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EEF1" w14:textId="77777777" w:rsidR="00C216A2" w:rsidRDefault="00C216A2">
            <w:pPr>
              <w:numPr>
                <w:ilvl w:val="0"/>
                <w:numId w:val="27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iblioteczka z aplikacjami jeży</w:t>
            </w:r>
          </w:p>
          <w:p w14:paraId="1F2D701A" w14:textId="77777777" w:rsidR="00C216A2" w:rsidRDefault="00526A22">
            <w:pPr>
              <w:numPr>
                <w:ilvl w:val="0"/>
                <w:numId w:val="27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3 półki z przegrodą z obu stron</w:t>
            </w:r>
          </w:p>
          <w:p w14:paraId="04F3CF7A" w14:textId="665D72CB" w:rsidR="00526A22" w:rsidRDefault="00C216A2">
            <w:pPr>
              <w:numPr>
                <w:ilvl w:val="0"/>
                <w:numId w:val="27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materiał: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płyt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wiórow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w tonacji klonu</w:t>
            </w:r>
          </w:p>
          <w:p w14:paraId="7936BBB4" w14:textId="74C0AAED" w:rsidR="00526A22" w:rsidRPr="00C216A2" w:rsidRDefault="00C216A2">
            <w:pPr>
              <w:numPr>
                <w:ilvl w:val="0"/>
                <w:numId w:val="27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iary: ok.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cm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ok.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cm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ok.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86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D017" w14:textId="14404E7A" w:rsidR="00526A22" w:rsidRPr="00EC553D" w:rsidRDefault="00AC1258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258">
              <w:rPr>
                <w:rFonts w:ascii="Times New Roman" w:hAnsi="Times New Roman"/>
                <w:sz w:val="20"/>
                <w:szCs w:val="20"/>
              </w:rPr>
              <w:t>3 sztuki</w:t>
            </w:r>
          </w:p>
        </w:tc>
      </w:tr>
      <w:tr w:rsidR="00526A22" w:rsidRPr="00EC553D" w14:paraId="548349F1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146B" w14:textId="4B1F8BFA" w:rsidR="00526A22" w:rsidRPr="00EC553D" w:rsidRDefault="00C216A2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56.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500DF" w14:textId="34A8A81A" w:rsidR="00526A22" w:rsidRPr="00C216A2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16A2">
              <w:rPr>
                <w:rFonts w:ascii="Times New Roman" w:hAnsi="Times New Roman"/>
                <w:b/>
                <w:bCs/>
                <w:sz w:val="20"/>
                <w:szCs w:val="20"/>
              </w:rPr>
              <w:t>Bajeczki z morałem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E53C3" w14:textId="2659378D" w:rsidR="00526A22" w:rsidRPr="00C216A2" w:rsidRDefault="00526A22">
            <w:pPr>
              <w:numPr>
                <w:ilvl w:val="0"/>
                <w:numId w:val="28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 xml:space="preserve">24 </w:t>
            </w:r>
            <w:r w:rsidR="00C216A2">
              <w:rPr>
                <w:rFonts w:ascii="Times New Roman" w:hAnsi="Times New Roman"/>
                <w:sz w:val="20"/>
                <w:szCs w:val="20"/>
              </w:rPr>
              <w:t xml:space="preserve">- 25 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>książecz</w:t>
            </w:r>
            <w:r w:rsidR="00C216A2">
              <w:rPr>
                <w:rFonts w:ascii="Times New Roman" w:hAnsi="Times New Roman"/>
                <w:sz w:val="20"/>
                <w:szCs w:val="20"/>
              </w:rPr>
              <w:t xml:space="preserve">ek </w:t>
            </w:r>
            <w:r w:rsidR="00C216A2" w:rsidRPr="00C216A2">
              <w:rPr>
                <w:rFonts w:ascii="Times New Roman" w:hAnsi="Times New Roman"/>
                <w:sz w:val="20"/>
                <w:szCs w:val="20"/>
              </w:rPr>
              <w:t xml:space="preserve">w zestawie  </w:t>
            </w:r>
          </w:p>
          <w:p w14:paraId="2296F75D" w14:textId="6363BDC5" w:rsidR="00526A22" w:rsidRPr="00C216A2" w:rsidRDefault="00C216A2">
            <w:pPr>
              <w:numPr>
                <w:ilvl w:val="0"/>
                <w:numId w:val="28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w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 xml:space="preserve">esołe wierszyki z morałem </w:t>
            </w:r>
          </w:p>
          <w:p w14:paraId="5E410861" w14:textId="750E3172" w:rsidR="00526A22" w:rsidRPr="00C216A2" w:rsidRDefault="00C216A2">
            <w:pPr>
              <w:numPr>
                <w:ilvl w:val="0"/>
                <w:numId w:val="28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o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 xml:space="preserve">kładka: </w:t>
            </w:r>
            <w:proofErr w:type="spellStart"/>
            <w:r w:rsidR="00526A22" w:rsidRPr="00C216A2">
              <w:rPr>
                <w:rFonts w:ascii="Times New Roman" w:hAnsi="Times New Roman"/>
                <w:sz w:val="20"/>
                <w:szCs w:val="20"/>
              </w:rPr>
              <w:t>całokartonowa</w:t>
            </w:r>
            <w:proofErr w:type="spellEnd"/>
          </w:p>
          <w:p w14:paraId="7FEB64C6" w14:textId="0C3075D3" w:rsidR="00526A22" w:rsidRPr="00C216A2" w:rsidRDefault="00C216A2">
            <w:pPr>
              <w:numPr>
                <w:ilvl w:val="0"/>
                <w:numId w:val="28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l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iczba stron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 xml:space="preserve"> w książeczce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: ok. 10</w:t>
            </w:r>
          </w:p>
          <w:p w14:paraId="712F4719" w14:textId="47A836F4" w:rsidR="00526A22" w:rsidRPr="00C216A2" w:rsidRDefault="00C216A2">
            <w:pPr>
              <w:numPr>
                <w:ilvl w:val="0"/>
                <w:numId w:val="28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w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ymiary  pudełka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 xml:space="preserve">: ok.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22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 xml:space="preserve"> cm x ok.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16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 xml:space="preserve"> cm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 xml:space="preserve">x 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 xml:space="preserve">ok. </w:t>
            </w:r>
            <w:r w:rsidR="00526A22" w:rsidRPr="00C216A2">
              <w:rPr>
                <w:rFonts w:ascii="Times New Roman" w:hAnsi="Times New Roman"/>
                <w:sz w:val="20"/>
                <w:szCs w:val="20"/>
              </w:rPr>
              <w:t>15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 xml:space="preserve"> 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6CFD" w14:textId="3E63F2E2" w:rsidR="00526A22" w:rsidRPr="00C216A2" w:rsidRDefault="00526A2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8 pudełek</w:t>
            </w:r>
          </w:p>
        </w:tc>
      </w:tr>
      <w:tr w:rsidR="00526A22" w:rsidRPr="00EC553D" w14:paraId="47FAC346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7BE" w14:textId="56B02F01" w:rsidR="00526A22" w:rsidRPr="00C216A2" w:rsidRDefault="00C216A2" w:rsidP="00526A22">
            <w:pPr>
              <w:pStyle w:val="Default"/>
              <w:jc w:val="center"/>
              <w:rPr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57.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6A204" w14:textId="24A7D5EC" w:rsidR="00526A22" w:rsidRPr="00C216A2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16A2">
              <w:rPr>
                <w:rFonts w:ascii="Times New Roman" w:hAnsi="Times New Roman"/>
                <w:b/>
                <w:sz w:val="20"/>
                <w:szCs w:val="20"/>
              </w:rPr>
              <w:t xml:space="preserve">Bajeczki o zwierzątkach </w:t>
            </w:r>
            <w:r w:rsidR="00C216A2" w:rsidRPr="00C216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1D81" w14:textId="77777777" w:rsidR="00C216A2" w:rsidRPr="00C216A2" w:rsidRDefault="00C216A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 xml:space="preserve">24 - 25 książeczek w zestawie  </w:t>
            </w:r>
          </w:p>
          <w:p w14:paraId="20C690FA" w14:textId="77777777" w:rsidR="00C216A2" w:rsidRPr="00C216A2" w:rsidRDefault="00C216A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 xml:space="preserve">okładka: </w:t>
            </w:r>
            <w:proofErr w:type="spellStart"/>
            <w:r w:rsidRPr="00C216A2">
              <w:rPr>
                <w:rFonts w:ascii="Times New Roman" w:hAnsi="Times New Roman"/>
                <w:sz w:val="20"/>
                <w:szCs w:val="20"/>
              </w:rPr>
              <w:t>całokartonowa</w:t>
            </w:r>
            <w:proofErr w:type="spellEnd"/>
          </w:p>
          <w:p w14:paraId="7CB4866F" w14:textId="77777777" w:rsidR="00C216A2" w:rsidRPr="00C216A2" w:rsidRDefault="00C216A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liczba stron w książeczce: ok. 10</w:t>
            </w:r>
          </w:p>
          <w:p w14:paraId="533B130E" w14:textId="77777777" w:rsidR="00C216A2" w:rsidRPr="00C216A2" w:rsidRDefault="00C216A2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 xml:space="preserve">wymiary  pudełka: ok. 22 cm x ok.16 cm x ok. 15,5 cm </w:t>
            </w:r>
          </w:p>
          <w:p w14:paraId="0B12662C" w14:textId="09B45CAE" w:rsidR="00526A22" w:rsidRPr="00C216A2" w:rsidRDefault="00526A22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pogodn</w:t>
            </w:r>
            <w:r w:rsidR="00C216A2" w:rsidRPr="00C216A2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>wierszyk</w:t>
            </w:r>
            <w:r w:rsidR="00C216A2" w:rsidRPr="00C216A2">
              <w:rPr>
                <w:rFonts w:ascii="Times New Roman" w:hAnsi="Times New Roman"/>
                <w:sz w:val="20"/>
                <w:szCs w:val="20"/>
              </w:rPr>
              <w:t xml:space="preserve">i,  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>który</w:t>
            </w:r>
            <w:r w:rsidR="00C216A2" w:rsidRPr="00C216A2">
              <w:rPr>
                <w:rFonts w:ascii="Times New Roman" w:hAnsi="Times New Roman"/>
                <w:sz w:val="20"/>
                <w:szCs w:val="20"/>
              </w:rPr>
              <w:t xml:space="preserve">ch </w:t>
            </w:r>
            <w:r w:rsidRPr="00C216A2">
              <w:rPr>
                <w:rFonts w:ascii="Times New Roman" w:hAnsi="Times New Roman"/>
                <w:sz w:val="20"/>
                <w:szCs w:val="20"/>
              </w:rPr>
              <w:t>bohaterami są zwierzęta domowe, gospodarskie, a także mieszkańcy lasu i łąki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5D0E" w14:textId="06DA4575" w:rsidR="00526A22" w:rsidRPr="00EC553D" w:rsidRDefault="00C216A2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6A2">
              <w:rPr>
                <w:rFonts w:ascii="Times New Roman" w:hAnsi="Times New Roman"/>
                <w:sz w:val="20"/>
                <w:szCs w:val="20"/>
              </w:rPr>
              <w:t>8 pudełek</w:t>
            </w:r>
          </w:p>
        </w:tc>
      </w:tr>
      <w:tr w:rsidR="00526A22" w:rsidRPr="00EC553D" w14:paraId="0AB447FB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FF2F" w14:textId="2E63E209" w:rsidR="00526A22" w:rsidRPr="00EC553D" w:rsidRDefault="00383E70" w:rsidP="00526A2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58.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3AAB8C" w14:textId="330A5AE3" w:rsidR="00526A22" w:rsidRPr="00AC61F9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1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Bajeczki Świąteczne </w:t>
            </w:r>
            <w:r w:rsidR="00C216A2" w:rsidRPr="00AC61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627A163" w14:textId="6B7E66CD" w:rsidR="00526A22" w:rsidRPr="00AC61F9" w:rsidRDefault="00526A22" w:rsidP="00526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B164DD" w14:textId="77777777" w:rsidR="00C216A2" w:rsidRPr="00AC61F9" w:rsidRDefault="00C216A2">
            <w:pPr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 xml:space="preserve">24 - 25 książeczek w zestawie  </w:t>
            </w:r>
          </w:p>
          <w:p w14:paraId="19776A1A" w14:textId="77777777" w:rsidR="00C216A2" w:rsidRPr="00AC61F9" w:rsidRDefault="00C216A2">
            <w:pPr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 xml:space="preserve">okładka: </w:t>
            </w:r>
            <w:proofErr w:type="spellStart"/>
            <w:r w:rsidRPr="00AC61F9">
              <w:rPr>
                <w:rFonts w:ascii="Times New Roman" w:hAnsi="Times New Roman"/>
                <w:sz w:val="20"/>
                <w:szCs w:val="20"/>
              </w:rPr>
              <w:t>całokartonowa</w:t>
            </w:r>
            <w:proofErr w:type="spellEnd"/>
          </w:p>
          <w:p w14:paraId="152E1408" w14:textId="77777777" w:rsidR="00C216A2" w:rsidRPr="00AC61F9" w:rsidRDefault="00C216A2">
            <w:pPr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>liczba stron w książeczce: ok. 10</w:t>
            </w:r>
          </w:p>
          <w:p w14:paraId="23C32D4E" w14:textId="77777777" w:rsidR="00C216A2" w:rsidRPr="00AC61F9" w:rsidRDefault="00C216A2">
            <w:pPr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 xml:space="preserve">wymiary  pudełka: ok. 22 cm x ok.16 cm x ok. 15,5 cm </w:t>
            </w:r>
          </w:p>
          <w:p w14:paraId="696741B5" w14:textId="2FD5315A" w:rsidR="00526A22" w:rsidRPr="00AC61F9" w:rsidRDefault="00C216A2" w:rsidP="00AC61F9">
            <w:pPr>
              <w:numPr>
                <w:ilvl w:val="0"/>
                <w:numId w:val="29"/>
              </w:numPr>
              <w:suppressAutoHyphens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61F9">
              <w:rPr>
                <w:rFonts w:ascii="Times New Roman" w:hAnsi="Times New Roman"/>
                <w:sz w:val="20"/>
                <w:szCs w:val="20"/>
              </w:rPr>
              <w:t xml:space="preserve"> pogodne wierszyki, których tematem jest  np. b</w:t>
            </w:r>
            <w:r w:rsidR="00526A22" w:rsidRPr="00AC61F9">
              <w:rPr>
                <w:rFonts w:ascii="Times New Roman" w:hAnsi="Times New Roman"/>
                <w:sz w:val="20"/>
                <w:szCs w:val="20"/>
              </w:rPr>
              <w:t xml:space="preserve">ałwanek,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g</w:t>
            </w:r>
            <w:r w:rsidR="00526A22" w:rsidRPr="00AC61F9">
              <w:rPr>
                <w:rFonts w:ascii="Times New Roman" w:hAnsi="Times New Roman"/>
                <w:sz w:val="20"/>
                <w:szCs w:val="20"/>
              </w:rPr>
              <w:t xml:space="preserve">wiazdka, </w:t>
            </w:r>
            <w:proofErr w:type="spellStart"/>
            <w:r w:rsidRPr="00AC61F9">
              <w:rPr>
                <w:rFonts w:ascii="Times New Roman" w:hAnsi="Times New Roman"/>
                <w:sz w:val="20"/>
                <w:szCs w:val="20"/>
              </w:rPr>
              <w:t>m</w:t>
            </w:r>
            <w:r w:rsidR="00526A22" w:rsidRPr="00AC61F9">
              <w:rPr>
                <w:rFonts w:ascii="Times New Roman" w:hAnsi="Times New Roman"/>
                <w:sz w:val="20"/>
                <w:szCs w:val="20"/>
              </w:rPr>
              <w:t>ikołaj</w:t>
            </w:r>
            <w:proofErr w:type="spellEnd"/>
            <w:r w:rsidR="00526A22" w:rsidRPr="00AC6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r</w:t>
            </w:r>
            <w:r w:rsidR="00526A22" w:rsidRPr="00AC61F9">
              <w:rPr>
                <w:rFonts w:ascii="Times New Roman" w:hAnsi="Times New Roman"/>
                <w:sz w:val="20"/>
                <w:szCs w:val="20"/>
              </w:rPr>
              <w:t xml:space="preserve">enifer i </w:t>
            </w:r>
            <w:r w:rsidRPr="00AC61F9">
              <w:rPr>
                <w:rFonts w:ascii="Times New Roman" w:hAnsi="Times New Roman"/>
                <w:sz w:val="20"/>
                <w:szCs w:val="20"/>
              </w:rPr>
              <w:t>ś</w:t>
            </w:r>
            <w:r w:rsidR="00526A22" w:rsidRPr="00AC61F9">
              <w:rPr>
                <w:rFonts w:ascii="Times New Roman" w:hAnsi="Times New Roman"/>
                <w:sz w:val="20"/>
                <w:szCs w:val="20"/>
              </w:rPr>
              <w:t>nieżynka.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894" w14:textId="449DF995" w:rsidR="00526A22" w:rsidRPr="00EC553D" w:rsidRDefault="00383E70" w:rsidP="00526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>8 pudełek</w:t>
            </w:r>
          </w:p>
        </w:tc>
      </w:tr>
      <w:tr w:rsidR="00383E70" w:rsidRPr="00EC553D" w14:paraId="6F48DD39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1D3C" w14:textId="6A9B4F89" w:rsidR="00383E70" w:rsidRPr="00EC553D" w:rsidRDefault="00383E70" w:rsidP="00383E7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59.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0727" w14:textId="13BEB346" w:rsidR="00383E70" w:rsidRPr="00383E70" w:rsidRDefault="00383E70" w:rsidP="00383E70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E70">
              <w:rPr>
                <w:rFonts w:ascii="Times New Roman" w:hAnsi="Times New Roman"/>
                <w:b/>
                <w:bCs/>
                <w:sz w:val="20"/>
                <w:szCs w:val="20"/>
              </w:rPr>
              <w:t>Pakiet 100 kolorowanek mix</w:t>
            </w:r>
          </w:p>
          <w:p w14:paraId="6D805159" w14:textId="75CC4F2E" w:rsidR="00383E70" w:rsidRPr="005D7C5E" w:rsidRDefault="00383E70" w:rsidP="00383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D186" w14:textId="77777777" w:rsid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olorowanek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zestawie,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MIX</w:t>
            </w:r>
          </w:p>
          <w:p w14:paraId="2F72C2A0" w14:textId="77777777" w:rsid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 najmniej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8-stronicow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kolorowan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 </w:t>
            </w:r>
          </w:p>
          <w:p w14:paraId="3B8601D5" w14:textId="77777777" w:rsid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0A4">
              <w:rPr>
                <w:rFonts w:ascii="Times New Roman" w:hAnsi="Times New Roman"/>
                <w:sz w:val="20"/>
                <w:szCs w:val="20"/>
              </w:rPr>
              <w:t>zróżnicowan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tematyczn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29D7F3CA" w14:textId="57E5817D" w:rsid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różnorodność tematyczna, bliska dzieciom w wieku  przedszkolnym </w:t>
            </w:r>
          </w:p>
          <w:p w14:paraId="55B31E4C" w14:textId="2C5BB661" w:rsidR="00383E70" w:rsidRP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</w:t>
            </w:r>
            <w:r w:rsidRPr="00383E70">
              <w:rPr>
                <w:rFonts w:ascii="Times New Roman" w:hAnsi="Times New Roman"/>
                <w:sz w:val="20"/>
                <w:szCs w:val="20"/>
              </w:rPr>
              <w:t>ładka: etui kartonowe</w:t>
            </w:r>
          </w:p>
          <w:p w14:paraId="6EBDB944" w14:textId="61C9F1E2" w:rsidR="00383E70" w:rsidRPr="00B920A4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ymiary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etui: ok.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cm x ok. </w:t>
            </w:r>
            <w:r w:rsidRPr="00B920A4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cm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624E" w14:textId="025E874B" w:rsidR="00383E70" w:rsidRPr="00383E70" w:rsidRDefault="00383E70" w:rsidP="0038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>8 pudełek</w:t>
            </w:r>
          </w:p>
        </w:tc>
      </w:tr>
      <w:tr w:rsidR="00383E70" w:rsidRPr="00EC553D" w14:paraId="10C80C64" w14:textId="77777777" w:rsidTr="00AC6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B93C" w14:textId="4DA1342D" w:rsidR="00383E70" w:rsidRPr="00EC553D" w:rsidRDefault="00383E70" w:rsidP="00383E7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60.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116F" w14:textId="48A787B6" w:rsidR="00383E70" w:rsidRPr="00383E70" w:rsidRDefault="00383E70" w:rsidP="00383E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383E70">
              <w:rPr>
                <w:rFonts w:ascii="Times New Roman" w:hAnsi="Times New Roman"/>
                <w:b/>
                <w:sz w:val="20"/>
                <w:szCs w:val="20"/>
              </w:rPr>
              <w:t>Zestaw bajek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2304" w14:textId="77777777" w:rsidR="00383E70" w:rsidRP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 xml:space="preserve">24 - 25 książeczek w zestawie  </w:t>
            </w:r>
          </w:p>
          <w:p w14:paraId="20A839A8" w14:textId="77777777" w:rsidR="00383E70" w:rsidRP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 xml:space="preserve">okładka: </w:t>
            </w:r>
            <w:proofErr w:type="spellStart"/>
            <w:r w:rsidRPr="00383E70">
              <w:rPr>
                <w:rFonts w:ascii="Times New Roman" w:hAnsi="Times New Roman"/>
                <w:sz w:val="20"/>
                <w:szCs w:val="20"/>
              </w:rPr>
              <w:t>całokartonowa</w:t>
            </w:r>
            <w:proofErr w:type="spellEnd"/>
          </w:p>
          <w:p w14:paraId="70B89667" w14:textId="77777777" w:rsidR="00383E70" w:rsidRP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>liczba stron w książeczce: ok. 10</w:t>
            </w:r>
          </w:p>
          <w:p w14:paraId="746EEC58" w14:textId="77777777" w:rsidR="00383E70" w:rsidRP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 xml:space="preserve">wymiary  pudełka: ok. 22 cm x ok.16 cm x ok. 15,5 cm </w:t>
            </w:r>
          </w:p>
          <w:p w14:paraId="1585961B" w14:textId="77777777" w:rsidR="00383E70" w:rsidRP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 xml:space="preserve">zróżnicowanie tematyczne </w:t>
            </w:r>
          </w:p>
          <w:p w14:paraId="184F929D" w14:textId="767BFEEB" w:rsidR="00383E70" w:rsidRPr="00383E70" w:rsidRDefault="00383E70">
            <w:pPr>
              <w:numPr>
                <w:ilvl w:val="0"/>
                <w:numId w:val="14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>różnorodność tematyczna, bliska dzieciom w wieku  przedszkolnym.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48DB" w14:textId="34BA644B" w:rsidR="00383E70" w:rsidRPr="00383E70" w:rsidRDefault="00383E70" w:rsidP="0038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E70">
              <w:rPr>
                <w:rFonts w:ascii="Times New Roman" w:hAnsi="Times New Roman"/>
                <w:sz w:val="20"/>
                <w:szCs w:val="20"/>
              </w:rPr>
              <w:t>8 pudełek</w:t>
            </w:r>
          </w:p>
        </w:tc>
      </w:tr>
    </w:tbl>
    <w:p w14:paraId="771DAE74" w14:textId="3451F895" w:rsidR="00AF6DAD" w:rsidRDefault="00AF6DAD" w:rsidP="00BD18B5">
      <w:pPr>
        <w:pStyle w:val="Akapitzlist"/>
        <w:spacing w:after="0"/>
        <w:ind w:left="0"/>
        <w:jc w:val="both"/>
        <w:rPr>
          <w:rFonts w:ascii="Times New Roman" w:eastAsia="ArialMT" w:hAnsi="Times New Roman"/>
          <w:b/>
        </w:rPr>
      </w:pPr>
    </w:p>
    <w:sectPr w:rsidR="00AF6DAD" w:rsidSect="00C53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180C6" w14:textId="77777777" w:rsidR="009936BB" w:rsidRDefault="009936BB">
      <w:r>
        <w:separator/>
      </w:r>
    </w:p>
  </w:endnote>
  <w:endnote w:type="continuationSeparator" w:id="0">
    <w:p w14:paraId="3A02E4E0" w14:textId="77777777" w:rsidR="009936BB" w:rsidRDefault="0099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88748" w14:textId="77777777" w:rsidR="0095271C" w:rsidRDefault="0095271C" w:rsidP="00CF1B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BAA900" w14:textId="77777777" w:rsidR="0095271C" w:rsidRDefault="009527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2869561"/>
      <w:docPartObj>
        <w:docPartGallery w:val="Page Numbers (Bottom of Page)"/>
        <w:docPartUnique/>
      </w:docPartObj>
    </w:sdtPr>
    <w:sdtContent>
      <w:p w14:paraId="64A48F87" w14:textId="13D8306E" w:rsidR="00AF6DAD" w:rsidRDefault="00AF6DA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58D89" w14:textId="77777777" w:rsid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</w:p>
  <w:p w14:paraId="6026ECA3" w14:textId="4EC4A187" w:rsidR="00C53DCA" w:rsidRPr="00C53DCA" w:rsidRDefault="00C53DCA" w:rsidP="00C53DCA">
    <w:pPr>
      <w:pStyle w:val="Stopka"/>
      <w:spacing w:after="0" w:line="240" w:lineRule="auto"/>
      <w:jc w:val="center"/>
      <w:rPr>
        <w:b/>
        <w:i/>
        <w:sz w:val="16"/>
        <w:szCs w:val="16"/>
      </w:rPr>
    </w:pPr>
    <w:r w:rsidRPr="00C53DCA">
      <w:rPr>
        <w:b/>
        <w:i/>
        <w:sz w:val="16"/>
        <w:szCs w:val="16"/>
      </w:rPr>
      <w:t>Zadanie:  „</w:t>
    </w:r>
    <w:r w:rsidRPr="00C53DCA">
      <w:rPr>
        <w:b/>
        <w:bCs/>
        <w:i/>
        <w:sz w:val="16"/>
        <w:szCs w:val="16"/>
      </w:rPr>
      <w:t xml:space="preserve">Inwestujemy w przedszkolaków - wspieranie wychowania  przedszkolnego w  Gminie Unisław” </w:t>
    </w:r>
    <w:r w:rsidRPr="00C53DCA">
      <w:rPr>
        <w:b/>
        <w:i/>
        <w:sz w:val="16"/>
        <w:szCs w:val="16"/>
      </w:rPr>
      <w:t xml:space="preserve">jest dofinansowany  </w:t>
    </w:r>
    <w:r w:rsidRPr="00C53DCA">
      <w:rPr>
        <w:b/>
        <w:bCs/>
        <w:i/>
        <w:sz w:val="16"/>
        <w:szCs w:val="16"/>
      </w:rPr>
      <w:t>w ramach programu Fundusze Europejskie dla Kujaw i Pomorza 2021-2027  współfinansowanego z Europejskiego Funduszu Społecznego Plus.</w:t>
    </w:r>
  </w:p>
  <w:p w14:paraId="6CDA1ED5" w14:textId="4AA716A2" w:rsidR="0095271C" w:rsidRDefault="0095271C" w:rsidP="0039786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B6322" w14:textId="77777777" w:rsidR="00C53DCA" w:rsidRDefault="00C53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27698" w14:textId="77777777" w:rsidR="009936BB" w:rsidRDefault="009936BB">
      <w:r>
        <w:separator/>
      </w:r>
    </w:p>
  </w:footnote>
  <w:footnote w:type="continuationSeparator" w:id="0">
    <w:p w14:paraId="6286544E" w14:textId="77777777" w:rsidR="009936BB" w:rsidRDefault="0099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40760" w14:textId="77777777" w:rsidR="00C53DCA" w:rsidRDefault="00C53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3ACCC" w14:textId="029B98A6" w:rsidR="0095271C" w:rsidRPr="00397861" w:rsidRDefault="000205FC" w:rsidP="00397861">
    <w:pPr>
      <w:pStyle w:val="Nagwek"/>
      <w:jc w:val="center"/>
    </w:pPr>
    <w:r w:rsidRPr="000205FC">
      <w:rPr>
        <w:rFonts w:eastAsia="Calibri"/>
        <w:noProof/>
      </w:rPr>
      <w:drawing>
        <wp:inline distT="0" distB="0" distL="0" distR="0" wp14:anchorId="780DE60F" wp14:editId="483FD1FF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2F07" w14:textId="77777777" w:rsidR="00C53DCA" w:rsidRDefault="00C53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98D"/>
    <w:multiLevelType w:val="hybridMultilevel"/>
    <w:tmpl w:val="148EF3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415DB"/>
    <w:multiLevelType w:val="hybridMultilevel"/>
    <w:tmpl w:val="3D820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F3961"/>
    <w:multiLevelType w:val="hybridMultilevel"/>
    <w:tmpl w:val="04660216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04EA"/>
    <w:multiLevelType w:val="hybridMultilevel"/>
    <w:tmpl w:val="6840BA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9142DB"/>
    <w:multiLevelType w:val="hybridMultilevel"/>
    <w:tmpl w:val="0742B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84A72"/>
    <w:multiLevelType w:val="multilevel"/>
    <w:tmpl w:val="53F2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D5F48"/>
    <w:multiLevelType w:val="hybridMultilevel"/>
    <w:tmpl w:val="32E84CA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C7FE4"/>
    <w:multiLevelType w:val="hybridMultilevel"/>
    <w:tmpl w:val="4DEE26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73098"/>
    <w:multiLevelType w:val="hybridMultilevel"/>
    <w:tmpl w:val="6C7AEF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85A82"/>
    <w:multiLevelType w:val="hybridMultilevel"/>
    <w:tmpl w:val="E5104454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" w15:restartNumberingAfterBreak="0">
    <w:nsid w:val="1C9B21C8"/>
    <w:multiLevelType w:val="hybridMultilevel"/>
    <w:tmpl w:val="44EED2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5475B"/>
    <w:multiLevelType w:val="hybridMultilevel"/>
    <w:tmpl w:val="6EA4E4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844B6"/>
    <w:multiLevelType w:val="hybridMultilevel"/>
    <w:tmpl w:val="55A4E6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B0CAC"/>
    <w:multiLevelType w:val="hybridMultilevel"/>
    <w:tmpl w:val="AEEAC4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357426"/>
    <w:multiLevelType w:val="hybridMultilevel"/>
    <w:tmpl w:val="62503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6A4F24"/>
    <w:multiLevelType w:val="hybridMultilevel"/>
    <w:tmpl w:val="B176A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C55A6"/>
    <w:multiLevelType w:val="hybridMultilevel"/>
    <w:tmpl w:val="F1A4AE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1361B0"/>
    <w:multiLevelType w:val="hybridMultilevel"/>
    <w:tmpl w:val="B33CA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7E1616"/>
    <w:multiLevelType w:val="hybridMultilevel"/>
    <w:tmpl w:val="ED0EE6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FF664B"/>
    <w:multiLevelType w:val="hybridMultilevel"/>
    <w:tmpl w:val="5276ED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627338"/>
    <w:multiLevelType w:val="hybridMultilevel"/>
    <w:tmpl w:val="E06AC6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964CE"/>
    <w:multiLevelType w:val="hybridMultilevel"/>
    <w:tmpl w:val="CA62A34C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B55283"/>
    <w:multiLevelType w:val="hybridMultilevel"/>
    <w:tmpl w:val="82521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27FF1"/>
    <w:multiLevelType w:val="hybridMultilevel"/>
    <w:tmpl w:val="37645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D13F17"/>
    <w:multiLevelType w:val="hybridMultilevel"/>
    <w:tmpl w:val="14183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57083F"/>
    <w:multiLevelType w:val="hybridMultilevel"/>
    <w:tmpl w:val="1EB42D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9D7506"/>
    <w:multiLevelType w:val="multilevel"/>
    <w:tmpl w:val="7A00D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37E45"/>
    <w:multiLevelType w:val="hybridMultilevel"/>
    <w:tmpl w:val="C158DAE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8" w15:restartNumberingAfterBreak="0">
    <w:nsid w:val="4E461CB8"/>
    <w:multiLevelType w:val="hybridMultilevel"/>
    <w:tmpl w:val="CD8AC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F5E73"/>
    <w:multiLevelType w:val="hybridMultilevel"/>
    <w:tmpl w:val="034AA10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67403"/>
    <w:multiLevelType w:val="hybridMultilevel"/>
    <w:tmpl w:val="EAA0C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7C1151"/>
    <w:multiLevelType w:val="hybridMultilevel"/>
    <w:tmpl w:val="338C0D70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42E19"/>
    <w:multiLevelType w:val="hybridMultilevel"/>
    <w:tmpl w:val="593823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AE026E"/>
    <w:multiLevelType w:val="hybridMultilevel"/>
    <w:tmpl w:val="C892109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F7805"/>
    <w:multiLevelType w:val="hybridMultilevel"/>
    <w:tmpl w:val="3D8EE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3D0741"/>
    <w:multiLevelType w:val="hybridMultilevel"/>
    <w:tmpl w:val="D1BEE3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CE2B2F"/>
    <w:multiLevelType w:val="hybridMultilevel"/>
    <w:tmpl w:val="48D0CA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D649C4"/>
    <w:multiLevelType w:val="hybridMultilevel"/>
    <w:tmpl w:val="41A02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8504D"/>
    <w:multiLevelType w:val="hybridMultilevel"/>
    <w:tmpl w:val="919C9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850A18"/>
    <w:multiLevelType w:val="hybridMultilevel"/>
    <w:tmpl w:val="BBEC04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B06858"/>
    <w:multiLevelType w:val="hybridMultilevel"/>
    <w:tmpl w:val="7A2AF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55DF9"/>
    <w:multiLevelType w:val="hybridMultilevel"/>
    <w:tmpl w:val="E084A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3D06071"/>
    <w:multiLevelType w:val="hybridMultilevel"/>
    <w:tmpl w:val="3DCADF0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F44261"/>
    <w:multiLevelType w:val="hybridMultilevel"/>
    <w:tmpl w:val="E4620574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CE6260"/>
    <w:multiLevelType w:val="hybridMultilevel"/>
    <w:tmpl w:val="EA787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9215ED"/>
    <w:multiLevelType w:val="hybridMultilevel"/>
    <w:tmpl w:val="A872B4D2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6" w15:restartNumberingAfterBreak="0">
    <w:nsid w:val="6FB833AE"/>
    <w:multiLevelType w:val="hybridMultilevel"/>
    <w:tmpl w:val="95A08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B94D2B"/>
    <w:multiLevelType w:val="hybridMultilevel"/>
    <w:tmpl w:val="5A7A6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654118"/>
    <w:multiLevelType w:val="hybridMultilevel"/>
    <w:tmpl w:val="A7B08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F7430D"/>
    <w:multiLevelType w:val="hybridMultilevel"/>
    <w:tmpl w:val="2198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E7CAC"/>
    <w:multiLevelType w:val="hybridMultilevel"/>
    <w:tmpl w:val="3FCE18DA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033C60"/>
    <w:multiLevelType w:val="hybridMultilevel"/>
    <w:tmpl w:val="BA40CF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A346A4B"/>
    <w:multiLevelType w:val="hybridMultilevel"/>
    <w:tmpl w:val="18642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E66D8D"/>
    <w:multiLevelType w:val="hybridMultilevel"/>
    <w:tmpl w:val="1DE085EC"/>
    <w:lvl w:ilvl="0" w:tplc="392E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0529C4"/>
    <w:multiLevelType w:val="hybridMultilevel"/>
    <w:tmpl w:val="F2AA0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733094">
    <w:abstractNumId w:val="4"/>
  </w:num>
  <w:num w:numId="2" w16cid:durableId="652492418">
    <w:abstractNumId w:val="17"/>
  </w:num>
  <w:num w:numId="3" w16cid:durableId="1355039340">
    <w:abstractNumId w:val="20"/>
  </w:num>
  <w:num w:numId="4" w16cid:durableId="2118406583">
    <w:abstractNumId w:val="52"/>
  </w:num>
  <w:num w:numId="5" w16cid:durableId="555164611">
    <w:abstractNumId w:val="23"/>
  </w:num>
  <w:num w:numId="6" w16cid:durableId="854228089">
    <w:abstractNumId w:val="19"/>
  </w:num>
  <w:num w:numId="7" w16cid:durableId="1924028546">
    <w:abstractNumId w:val="11"/>
  </w:num>
  <w:num w:numId="8" w16cid:durableId="1643390971">
    <w:abstractNumId w:val="21"/>
  </w:num>
  <w:num w:numId="9" w16cid:durableId="1311061791">
    <w:abstractNumId w:val="53"/>
  </w:num>
  <w:num w:numId="10" w16cid:durableId="306059634">
    <w:abstractNumId w:val="43"/>
  </w:num>
  <w:num w:numId="11" w16cid:durableId="1438135234">
    <w:abstractNumId w:val="2"/>
  </w:num>
  <w:num w:numId="12" w16cid:durableId="1428883359">
    <w:abstractNumId w:val="31"/>
  </w:num>
  <w:num w:numId="13" w16cid:durableId="155848470">
    <w:abstractNumId w:val="6"/>
  </w:num>
  <w:num w:numId="14" w16cid:durableId="1676497690">
    <w:abstractNumId w:val="38"/>
  </w:num>
  <w:num w:numId="15" w16cid:durableId="1291521432">
    <w:abstractNumId w:val="0"/>
  </w:num>
  <w:num w:numId="16" w16cid:durableId="1761179967">
    <w:abstractNumId w:val="26"/>
  </w:num>
  <w:num w:numId="17" w16cid:durableId="1766531448">
    <w:abstractNumId w:val="27"/>
  </w:num>
  <w:num w:numId="18" w16cid:durableId="953945495">
    <w:abstractNumId w:val="33"/>
  </w:num>
  <w:num w:numId="19" w16cid:durableId="1104960154">
    <w:abstractNumId w:val="36"/>
  </w:num>
  <w:num w:numId="20" w16cid:durableId="27535652">
    <w:abstractNumId w:val="50"/>
  </w:num>
  <w:num w:numId="21" w16cid:durableId="2124767439">
    <w:abstractNumId w:val="29"/>
  </w:num>
  <w:num w:numId="22" w16cid:durableId="770129502">
    <w:abstractNumId w:val="42"/>
  </w:num>
  <w:num w:numId="23" w16cid:durableId="1510408259">
    <w:abstractNumId w:val="8"/>
  </w:num>
  <w:num w:numId="24" w16cid:durableId="1044870252">
    <w:abstractNumId w:val="54"/>
  </w:num>
  <w:num w:numId="25" w16cid:durableId="768476483">
    <w:abstractNumId w:val="35"/>
  </w:num>
  <w:num w:numId="26" w16cid:durableId="785346586">
    <w:abstractNumId w:val="28"/>
  </w:num>
  <w:num w:numId="27" w16cid:durableId="702556201">
    <w:abstractNumId w:val="30"/>
  </w:num>
  <w:num w:numId="28" w16cid:durableId="1882788965">
    <w:abstractNumId w:val="13"/>
  </w:num>
  <w:num w:numId="29" w16cid:durableId="226843203">
    <w:abstractNumId w:val="16"/>
  </w:num>
  <w:num w:numId="30" w16cid:durableId="388187718">
    <w:abstractNumId w:val="34"/>
  </w:num>
  <w:num w:numId="31" w16cid:durableId="789251089">
    <w:abstractNumId w:val="37"/>
  </w:num>
  <w:num w:numId="32" w16cid:durableId="179010388">
    <w:abstractNumId w:val="45"/>
  </w:num>
  <w:num w:numId="33" w16cid:durableId="1142381755">
    <w:abstractNumId w:val="7"/>
  </w:num>
  <w:num w:numId="34" w16cid:durableId="305748376">
    <w:abstractNumId w:val="46"/>
  </w:num>
  <w:num w:numId="35" w16cid:durableId="1550343269">
    <w:abstractNumId w:val="44"/>
  </w:num>
  <w:num w:numId="36" w16cid:durableId="1680935477">
    <w:abstractNumId w:val="24"/>
  </w:num>
  <w:num w:numId="37" w16cid:durableId="1175609413">
    <w:abstractNumId w:val="25"/>
  </w:num>
  <w:num w:numId="38" w16cid:durableId="119615557">
    <w:abstractNumId w:val="1"/>
  </w:num>
  <w:num w:numId="39" w16cid:durableId="248541159">
    <w:abstractNumId w:val="14"/>
  </w:num>
  <w:num w:numId="40" w16cid:durableId="1347252577">
    <w:abstractNumId w:val="3"/>
  </w:num>
  <w:num w:numId="41" w16cid:durableId="1912428763">
    <w:abstractNumId w:val="32"/>
  </w:num>
  <w:num w:numId="42" w16cid:durableId="112142500">
    <w:abstractNumId w:val="10"/>
  </w:num>
  <w:num w:numId="43" w16cid:durableId="1263418557">
    <w:abstractNumId w:val="47"/>
  </w:num>
  <w:num w:numId="44" w16cid:durableId="1462533211">
    <w:abstractNumId w:val="51"/>
  </w:num>
  <w:num w:numId="45" w16cid:durableId="1415083800">
    <w:abstractNumId w:val="22"/>
  </w:num>
  <w:num w:numId="46" w16cid:durableId="1437599756">
    <w:abstractNumId w:val="49"/>
  </w:num>
  <w:num w:numId="47" w16cid:durableId="1171868268">
    <w:abstractNumId w:val="5"/>
  </w:num>
  <w:num w:numId="48" w16cid:durableId="566184918">
    <w:abstractNumId w:val="9"/>
  </w:num>
  <w:num w:numId="49" w16cid:durableId="2055418972">
    <w:abstractNumId w:val="40"/>
  </w:num>
  <w:num w:numId="50" w16cid:durableId="370955613">
    <w:abstractNumId w:val="18"/>
  </w:num>
  <w:num w:numId="51" w16cid:durableId="580457301">
    <w:abstractNumId w:val="41"/>
  </w:num>
  <w:num w:numId="52" w16cid:durableId="2101442760">
    <w:abstractNumId w:val="39"/>
  </w:num>
  <w:num w:numId="53" w16cid:durableId="1449471429">
    <w:abstractNumId w:val="12"/>
  </w:num>
  <w:num w:numId="54" w16cid:durableId="1518303534">
    <w:abstractNumId w:val="15"/>
  </w:num>
  <w:num w:numId="55" w16cid:durableId="915281409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AF"/>
    <w:rsid w:val="000008C5"/>
    <w:rsid w:val="000009C9"/>
    <w:rsid w:val="00001899"/>
    <w:rsid w:val="00002FBE"/>
    <w:rsid w:val="00003219"/>
    <w:rsid w:val="000033B9"/>
    <w:rsid w:val="000033DE"/>
    <w:rsid w:val="0000473E"/>
    <w:rsid w:val="00004949"/>
    <w:rsid w:val="00004E83"/>
    <w:rsid w:val="00004FA4"/>
    <w:rsid w:val="0000515C"/>
    <w:rsid w:val="00006519"/>
    <w:rsid w:val="00006682"/>
    <w:rsid w:val="00010751"/>
    <w:rsid w:val="00011266"/>
    <w:rsid w:val="0001228D"/>
    <w:rsid w:val="00014815"/>
    <w:rsid w:val="00015AEC"/>
    <w:rsid w:val="000205FC"/>
    <w:rsid w:val="00020B44"/>
    <w:rsid w:val="00021BA7"/>
    <w:rsid w:val="000220C2"/>
    <w:rsid w:val="000231D2"/>
    <w:rsid w:val="00024CE0"/>
    <w:rsid w:val="00024EC6"/>
    <w:rsid w:val="000252A3"/>
    <w:rsid w:val="000257B0"/>
    <w:rsid w:val="00025D27"/>
    <w:rsid w:val="00026706"/>
    <w:rsid w:val="00026843"/>
    <w:rsid w:val="00027807"/>
    <w:rsid w:val="00027FE8"/>
    <w:rsid w:val="00030260"/>
    <w:rsid w:val="000310D3"/>
    <w:rsid w:val="000313F8"/>
    <w:rsid w:val="000327B2"/>
    <w:rsid w:val="00033F88"/>
    <w:rsid w:val="00036397"/>
    <w:rsid w:val="0003640A"/>
    <w:rsid w:val="000366FC"/>
    <w:rsid w:val="00037209"/>
    <w:rsid w:val="00040A79"/>
    <w:rsid w:val="00040C84"/>
    <w:rsid w:val="000416B1"/>
    <w:rsid w:val="00041709"/>
    <w:rsid w:val="00044C22"/>
    <w:rsid w:val="000456C2"/>
    <w:rsid w:val="0004601D"/>
    <w:rsid w:val="00047B10"/>
    <w:rsid w:val="00050CDA"/>
    <w:rsid w:val="00051D53"/>
    <w:rsid w:val="0005212A"/>
    <w:rsid w:val="000523FE"/>
    <w:rsid w:val="0005247E"/>
    <w:rsid w:val="00053358"/>
    <w:rsid w:val="00053C33"/>
    <w:rsid w:val="000543C6"/>
    <w:rsid w:val="00055BBC"/>
    <w:rsid w:val="0005615E"/>
    <w:rsid w:val="000579D6"/>
    <w:rsid w:val="00057D3D"/>
    <w:rsid w:val="00060BC5"/>
    <w:rsid w:val="00060C96"/>
    <w:rsid w:val="0006143E"/>
    <w:rsid w:val="00061EF6"/>
    <w:rsid w:val="0006230A"/>
    <w:rsid w:val="00062A91"/>
    <w:rsid w:val="00062B05"/>
    <w:rsid w:val="000633DD"/>
    <w:rsid w:val="00065118"/>
    <w:rsid w:val="000700E0"/>
    <w:rsid w:val="00070740"/>
    <w:rsid w:val="000716BB"/>
    <w:rsid w:val="00071BFC"/>
    <w:rsid w:val="00072E88"/>
    <w:rsid w:val="000739BA"/>
    <w:rsid w:val="0007586D"/>
    <w:rsid w:val="00076176"/>
    <w:rsid w:val="000763A8"/>
    <w:rsid w:val="00076B41"/>
    <w:rsid w:val="00076D09"/>
    <w:rsid w:val="00077429"/>
    <w:rsid w:val="0007784E"/>
    <w:rsid w:val="00077E66"/>
    <w:rsid w:val="0008076E"/>
    <w:rsid w:val="00080E0E"/>
    <w:rsid w:val="000811C3"/>
    <w:rsid w:val="0008229D"/>
    <w:rsid w:val="0008231B"/>
    <w:rsid w:val="00083484"/>
    <w:rsid w:val="00084053"/>
    <w:rsid w:val="0008419C"/>
    <w:rsid w:val="0008499B"/>
    <w:rsid w:val="00085100"/>
    <w:rsid w:val="00086C26"/>
    <w:rsid w:val="0008754B"/>
    <w:rsid w:val="0009006B"/>
    <w:rsid w:val="00090192"/>
    <w:rsid w:val="000902EB"/>
    <w:rsid w:val="000910A4"/>
    <w:rsid w:val="0009168D"/>
    <w:rsid w:val="00091CD6"/>
    <w:rsid w:val="00092B0B"/>
    <w:rsid w:val="00093243"/>
    <w:rsid w:val="00093BF5"/>
    <w:rsid w:val="00094751"/>
    <w:rsid w:val="00096EA0"/>
    <w:rsid w:val="00096F5D"/>
    <w:rsid w:val="000A08E8"/>
    <w:rsid w:val="000A4034"/>
    <w:rsid w:val="000A40DA"/>
    <w:rsid w:val="000A435E"/>
    <w:rsid w:val="000A4381"/>
    <w:rsid w:val="000A6543"/>
    <w:rsid w:val="000A777F"/>
    <w:rsid w:val="000B021A"/>
    <w:rsid w:val="000B1873"/>
    <w:rsid w:val="000B3508"/>
    <w:rsid w:val="000B3E2E"/>
    <w:rsid w:val="000B61CC"/>
    <w:rsid w:val="000C01BA"/>
    <w:rsid w:val="000C01F0"/>
    <w:rsid w:val="000C0369"/>
    <w:rsid w:val="000C054A"/>
    <w:rsid w:val="000C0F1B"/>
    <w:rsid w:val="000C1040"/>
    <w:rsid w:val="000C371F"/>
    <w:rsid w:val="000C42CC"/>
    <w:rsid w:val="000C51EE"/>
    <w:rsid w:val="000C65AA"/>
    <w:rsid w:val="000C668D"/>
    <w:rsid w:val="000C6F93"/>
    <w:rsid w:val="000C77BC"/>
    <w:rsid w:val="000C7E60"/>
    <w:rsid w:val="000D0DE7"/>
    <w:rsid w:val="000D155E"/>
    <w:rsid w:val="000D21A5"/>
    <w:rsid w:val="000D343F"/>
    <w:rsid w:val="000D3548"/>
    <w:rsid w:val="000D3AFC"/>
    <w:rsid w:val="000D3EF6"/>
    <w:rsid w:val="000D744E"/>
    <w:rsid w:val="000E03EF"/>
    <w:rsid w:val="000E09DC"/>
    <w:rsid w:val="000E0D6D"/>
    <w:rsid w:val="000E1D4A"/>
    <w:rsid w:val="000E2C43"/>
    <w:rsid w:val="000E3278"/>
    <w:rsid w:val="000E3570"/>
    <w:rsid w:val="000E454D"/>
    <w:rsid w:val="000E4D15"/>
    <w:rsid w:val="000E5454"/>
    <w:rsid w:val="000E5801"/>
    <w:rsid w:val="000F02C6"/>
    <w:rsid w:val="000F0F9B"/>
    <w:rsid w:val="000F1027"/>
    <w:rsid w:val="000F2636"/>
    <w:rsid w:val="000F3448"/>
    <w:rsid w:val="000F371A"/>
    <w:rsid w:val="000F5319"/>
    <w:rsid w:val="000F5869"/>
    <w:rsid w:val="000F5884"/>
    <w:rsid w:val="000F66BE"/>
    <w:rsid w:val="000F694C"/>
    <w:rsid w:val="001006B6"/>
    <w:rsid w:val="00101658"/>
    <w:rsid w:val="001022D6"/>
    <w:rsid w:val="001027EF"/>
    <w:rsid w:val="00102A18"/>
    <w:rsid w:val="001030AB"/>
    <w:rsid w:val="001036F7"/>
    <w:rsid w:val="00103EEE"/>
    <w:rsid w:val="00105111"/>
    <w:rsid w:val="001059D4"/>
    <w:rsid w:val="00105DF3"/>
    <w:rsid w:val="001063ED"/>
    <w:rsid w:val="001069BB"/>
    <w:rsid w:val="00112CF4"/>
    <w:rsid w:val="001137F3"/>
    <w:rsid w:val="00113D86"/>
    <w:rsid w:val="00114588"/>
    <w:rsid w:val="00114D71"/>
    <w:rsid w:val="00116299"/>
    <w:rsid w:val="00116532"/>
    <w:rsid w:val="00117387"/>
    <w:rsid w:val="0012091C"/>
    <w:rsid w:val="00120A46"/>
    <w:rsid w:val="00120CBC"/>
    <w:rsid w:val="00121834"/>
    <w:rsid w:val="00122614"/>
    <w:rsid w:val="00122DCE"/>
    <w:rsid w:val="001234FE"/>
    <w:rsid w:val="00123EC6"/>
    <w:rsid w:val="00124BCB"/>
    <w:rsid w:val="00124C58"/>
    <w:rsid w:val="00124F7C"/>
    <w:rsid w:val="001268D5"/>
    <w:rsid w:val="00127201"/>
    <w:rsid w:val="00127662"/>
    <w:rsid w:val="0013036C"/>
    <w:rsid w:val="001313F4"/>
    <w:rsid w:val="001319C7"/>
    <w:rsid w:val="00134D15"/>
    <w:rsid w:val="00135165"/>
    <w:rsid w:val="00136BF4"/>
    <w:rsid w:val="00136FB1"/>
    <w:rsid w:val="0013714A"/>
    <w:rsid w:val="00140581"/>
    <w:rsid w:val="0014252A"/>
    <w:rsid w:val="001433D5"/>
    <w:rsid w:val="00143C60"/>
    <w:rsid w:val="00143E28"/>
    <w:rsid w:val="00144CCA"/>
    <w:rsid w:val="001455FE"/>
    <w:rsid w:val="0014587A"/>
    <w:rsid w:val="00145A68"/>
    <w:rsid w:val="00146E61"/>
    <w:rsid w:val="00146E72"/>
    <w:rsid w:val="00151AE2"/>
    <w:rsid w:val="0015203E"/>
    <w:rsid w:val="001529BA"/>
    <w:rsid w:val="00160FB2"/>
    <w:rsid w:val="00161E0B"/>
    <w:rsid w:val="001629D0"/>
    <w:rsid w:val="00162E93"/>
    <w:rsid w:val="001640BB"/>
    <w:rsid w:val="00164C87"/>
    <w:rsid w:val="00166A0C"/>
    <w:rsid w:val="0016766F"/>
    <w:rsid w:val="001679E7"/>
    <w:rsid w:val="00167C94"/>
    <w:rsid w:val="0017110C"/>
    <w:rsid w:val="0017119C"/>
    <w:rsid w:val="001718A3"/>
    <w:rsid w:val="00171EDC"/>
    <w:rsid w:val="001720FA"/>
    <w:rsid w:val="00172D5E"/>
    <w:rsid w:val="001736E9"/>
    <w:rsid w:val="001739E7"/>
    <w:rsid w:val="0017488B"/>
    <w:rsid w:val="00174C94"/>
    <w:rsid w:val="00175162"/>
    <w:rsid w:val="00175EF6"/>
    <w:rsid w:val="00176198"/>
    <w:rsid w:val="001764B2"/>
    <w:rsid w:val="00177000"/>
    <w:rsid w:val="001777A2"/>
    <w:rsid w:val="00177B6B"/>
    <w:rsid w:val="00181A2C"/>
    <w:rsid w:val="0018203A"/>
    <w:rsid w:val="00182EFF"/>
    <w:rsid w:val="00184AE9"/>
    <w:rsid w:val="00184C18"/>
    <w:rsid w:val="00185543"/>
    <w:rsid w:val="001861A8"/>
    <w:rsid w:val="00187200"/>
    <w:rsid w:val="001877C8"/>
    <w:rsid w:val="00190923"/>
    <w:rsid w:val="00190F3E"/>
    <w:rsid w:val="00192493"/>
    <w:rsid w:val="00192E69"/>
    <w:rsid w:val="00192F53"/>
    <w:rsid w:val="00193119"/>
    <w:rsid w:val="00193362"/>
    <w:rsid w:val="0019413B"/>
    <w:rsid w:val="00196570"/>
    <w:rsid w:val="00197CCF"/>
    <w:rsid w:val="00197DBC"/>
    <w:rsid w:val="001A0577"/>
    <w:rsid w:val="001A21E4"/>
    <w:rsid w:val="001A2D6F"/>
    <w:rsid w:val="001A3D89"/>
    <w:rsid w:val="001A5906"/>
    <w:rsid w:val="001A5D06"/>
    <w:rsid w:val="001A61F3"/>
    <w:rsid w:val="001A6431"/>
    <w:rsid w:val="001B0985"/>
    <w:rsid w:val="001B1189"/>
    <w:rsid w:val="001B1231"/>
    <w:rsid w:val="001B221B"/>
    <w:rsid w:val="001B32C1"/>
    <w:rsid w:val="001B3A82"/>
    <w:rsid w:val="001B3C7D"/>
    <w:rsid w:val="001B5D25"/>
    <w:rsid w:val="001B71ED"/>
    <w:rsid w:val="001B72BE"/>
    <w:rsid w:val="001B7503"/>
    <w:rsid w:val="001B77B4"/>
    <w:rsid w:val="001B7B3C"/>
    <w:rsid w:val="001B7CB8"/>
    <w:rsid w:val="001B7EC5"/>
    <w:rsid w:val="001C03F4"/>
    <w:rsid w:val="001C0A4A"/>
    <w:rsid w:val="001C0C72"/>
    <w:rsid w:val="001C1860"/>
    <w:rsid w:val="001C1972"/>
    <w:rsid w:val="001C49D0"/>
    <w:rsid w:val="001C6D15"/>
    <w:rsid w:val="001C730C"/>
    <w:rsid w:val="001C7E76"/>
    <w:rsid w:val="001D11C9"/>
    <w:rsid w:val="001D21E6"/>
    <w:rsid w:val="001D35B9"/>
    <w:rsid w:val="001D4157"/>
    <w:rsid w:val="001D4CA5"/>
    <w:rsid w:val="001D53FF"/>
    <w:rsid w:val="001D58AC"/>
    <w:rsid w:val="001E02CE"/>
    <w:rsid w:val="001E0CAD"/>
    <w:rsid w:val="001E1188"/>
    <w:rsid w:val="001E1CE6"/>
    <w:rsid w:val="001E23E1"/>
    <w:rsid w:val="001E2D4C"/>
    <w:rsid w:val="001E32AF"/>
    <w:rsid w:val="001E3DF7"/>
    <w:rsid w:val="001E5FE9"/>
    <w:rsid w:val="001E670C"/>
    <w:rsid w:val="001E6CD7"/>
    <w:rsid w:val="001E75DD"/>
    <w:rsid w:val="001E77CD"/>
    <w:rsid w:val="001E7972"/>
    <w:rsid w:val="001E79B8"/>
    <w:rsid w:val="001E7F2B"/>
    <w:rsid w:val="001F0962"/>
    <w:rsid w:val="001F0AA8"/>
    <w:rsid w:val="001F2B66"/>
    <w:rsid w:val="001F4A1A"/>
    <w:rsid w:val="001F589F"/>
    <w:rsid w:val="001F608A"/>
    <w:rsid w:val="001F6518"/>
    <w:rsid w:val="001F6BA4"/>
    <w:rsid w:val="00200FAF"/>
    <w:rsid w:val="0020185E"/>
    <w:rsid w:val="00201939"/>
    <w:rsid w:val="00202B40"/>
    <w:rsid w:val="00202CCD"/>
    <w:rsid w:val="00202D7B"/>
    <w:rsid w:val="002033AA"/>
    <w:rsid w:val="00203D2B"/>
    <w:rsid w:val="0020652F"/>
    <w:rsid w:val="002065E7"/>
    <w:rsid w:val="002104C0"/>
    <w:rsid w:val="00210CBC"/>
    <w:rsid w:val="00211ADC"/>
    <w:rsid w:val="00211ED6"/>
    <w:rsid w:val="002124C9"/>
    <w:rsid w:val="00212756"/>
    <w:rsid w:val="00214E44"/>
    <w:rsid w:val="0021562B"/>
    <w:rsid w:val="002157BB"/>
    <w:rsid w:val="002178C0"/>
    <w:rsid w:val="00220036"/>
    <w:rsid w:val="00220411"/>
    <w:rsid w:val="00220555"/>
    <w:rsid w:val="00220A00"/>
    <w:rsid w:val="00220B3D"/>
    <w:rsid w:val="00220FFE"/>
    <w:rsid w:val="00221592"/>
    <w:rsid w:val="00221B1A"/>
    <w:rsid w:val="00221E59"/>
    <w:rsid w:val="0022225A"/>
    <w:rsid w:val="002228F8"/>
    <w:rsid w:val="00222CEC"/>
    <w:rsid w:val="00222CF6"/>
    <w:rsid w:val="00223043"/>
    <w:rsid w:val="0022306D"/>
    <w:rsid w:val="00223841"/>
    <w:rsid w:val="00225A65"/>
    <w:rsid w:val="002264BF"/>
    <w:rsid w:val="002267CE"/>
    <w:rsid w:val="00227197"/>
    <w:rsid w:val="002271B9"/>
    <w:rsid w:val="00227825"/>
    <w:rsid w:val="002304BD"/>
    <w:rsid w:val="002307E9"/>
    <w:rsid w:val="0023226F"/>
    <w:rsid w:val="002351B2"/>
    <w:rsid w:val="002357BE"/>
    <w:rsid w:val="0023583B"/>
    <w:rsid w:val="00237DFF"/>
    <w:rsid w:val="00237F0C"/>
    <w:rsid w:val="002407A1"/>
    <w:rsid w:val="00240ECF"/>
    <w:rsid w:val="002427DA"/>
    <w:rsid w:val="00242F7A"/>
    <w:rsid w:val="00243D0B"/>
    <w:rsid w:val="0024753E"/>
    <w:rsid w:val="00247DC5"/>
    <w:rsid w:val="00250680"/>
    <w:rsid w:val="00251B6C"/>
    <w:rsid w:val="00251C79"/>
    <w:rsid w:val="00251E38"/>
    <w:rsid w:val="00251E3D"/>
    <w:rsid w:val="00251E76"/>
    <w:rsid w:val="00251F93"/>
    <w:rsid w:val="00252941"/>
    <w:rsid w:val="002529A3"/>
    <w:rsid w:val="00254B57"/>
    <w:rsid w:val="00256165"/>
    <w:rsid w:val="00257D13"/>
    <w:rsid w:val="00260089"/>
    <w:rsid w:val="0026158B"/>
    <w:rsid w:val="002622B6"/>
    <w:rsid w:val="00262A29"/>
    <w:rsid w:val="0026337E"/>
    <w:rsid w:val="002635D7"/>
    <w:rsid w:val="0026384E"/>
    <w:rsid w:val="00263A0E"/>
    <w:rsid w:val="00264225"/>
    <w:rsid w:val="0026690E"/>
    <w:rsid w:val="00266991"/>
    <w:rsid w:val="00267B94"/>
    <w:rsid w:val="00272180"/>
    <w:rsid w:val="002726CC"/>
    <w:rsid w:val="00272987"/>
    <w:rsid w:val="002736DE"/>
    <w:rsid w:val="00273852"/>
    <w:rsid w:val="00274063"/>
    <w:rsid w:val="00276617"/>
    <w:rsid w:val="0027683C"/>
    <w:rsid w:val="00277089"/>
    <w:rsid w:val="002778D7"/>
    <w:rsid w:val="00277EB3"/>
    <w:rsid w:val="002812A8"/>
    <w:rsid w:val="00281AB4"/>
    <w:rsid w:val="00281D97"/>
    <w:rsid w:val="002836C4"/>
    <w:rsid w:val="00283A2A"/>
    <w:rsid w:val="002846EA"/>
    <w:rsid w:val="00286513"/>
    <w:rsid w:val="002865AF"/>
    <w:rsid w:val="0028672F"/>
    <w:rsid w:val="0028677D"/>
    <w:rsid w:val="00287E15"/>
    <w:rsid w:val="0029079A"/>
    <w:rsid w:val="00291246"/>
    <w:rsid w:val="002915D0"/>
    <w:rsid w:val="002917DC"/>
    <w:rsid w:val="00292D4A"/>
    <w:rsid w:val="002933C4"/>
    <w:rsid w:val="00293D58"/>
    <w:rsid w:val="00295356"/>
    <w:rsid w:val="00296F88"/>
    <w:rsid w:val="0029707C"/>
    <w:rsid w:val="00297336"/>
    <w:rsid w:val="00297E75"/>
    <w:rsid w:val="00297F45"/>
    <w:rsid w:val="002A0DAE"/>
    <w:rsid w:val="002A1E5A"/>
    <w:rsid w:val="002A25F7"/>
    <w:rsid w:val="002A3915"/>
    <w:rsid w:val="002A39ED"/>
    <w:rsid w:val="002A4D67"/>
    <w:rsid w:val="002A52B4"/>
    <w:rsid w:val="002A5EEB"/>
    <w:rsid w:val="002A6068"/>
    <w:rsid w:val="002A6C4A"/>
    <w:rsid w:val="002A6F83"/>
    <w:rsid w:val="002A7DB5"/>
    <w:rsid w:val="002B04B7"/>
    <w:rsid w:val="002B072C"/>
    <w:rsid w:val="002B0DAE"/>
    <w:rsid w:val="002B1791"/>
    <w:rsid w:val="002B227B"/>
    <w:rsid w:val="002B3372"/>
    <w:rsid w:val="002B39FF"/>
    <w:rsid w:val="002B51B5"/>
    <w:rsid w:val="002B5A08"/>
    <w:rsid w:val="002B69DB"/>
    <w:rsid w:val="002B6DA8"/>
    <w:rsid w:val="002C0B11"/>
    <w:rsid w:val="002C1297"/>
    <w:rsid w:val="002C13D5"/>
    <w:rsid w:val="002C1E6D"/>
    <w:rsid w:val="002C38EA"/>
    <w:rsid w:val="002C3F36"/>
    <w:rsid w:val="002C48E9"/>
    <w:rsid w:val="002C4E9F"/>
    <w:rsid w:val="002C5137"/>
    <w:rsid w:val="002C734A"/>
    <w:rsid w:val="002C7761"/>
    <w:rsid w:val="002C7E7B"/>
    <w:rsid w:val="002D11BD"/>
    <w:rsid w:val="002D270A"/>
    <w:rsid w:val="002D299C"/>
    <w:rsid w:val="002D3D67"/>
    <w:rsid w:val="002D4527"/>
    <w:rsid w:val="002D566F"/>
    <w:rsid w:val="002D57C1"/>
    <w:rsid w:val="002D6E00"/>
    <w:rsid w:val="002D7116"/>
    <w:rsid w:val="002E02D2"/>
    <w:rsid w:val="002E03E9"/>
    <w:rsid w:val="002E0A0E"/>
    <w:rsid w:val="002E0B00"/>
    <w:rsid w:val="002E16FE"/>
    <w:rsid w:val="002E1C8E"/>
    <w:rsid w:val="002E230C"/>
    <w:rsid w:val="002E2539"/>
    <w:rsid w:val="002E2544"/>
    <w:rsid w:val="002E2E26"/>
    <w:rsid w:val="002E2FFD"/>
    <w:rsid w:val="002E3CBF"/>
    <w:rsid w:val="002E41EE"/>
    <w:rsid w:val="002E45EB"/>
    <w:rsid w:val="002E518E"/>
    <w:rsid w:val="002E5248"/>
    <w:rsid w:val="002E5D4A"/>
    <w:rsid w:val="002E60F4"/>
    <w:rsid w:val="002E69F0"/>
    <w:rsid w:val="002E7ADF"/>
    <w:rsid w:val="002E7E96"/>
    <w:rsid w:val="002F000E"/>
    <w:rsid w:val="002F284D"/>
    <w:rsid w:val="002F2AA1"/>
    <w:rsid w:val="002F2ACB"/>
    <w:rsid w:val="002F2CBC"/>
    <w:rsid w:val="002F3401"/>
    <w:rsid w:val="002F354F"/>
    <w:rsid w:val="002F3BAE"/>
    <w:rsid w:val="002F418A"/>
    <w:rsid w:val="002F4747"/>
    <w:rsid w:val="002F5064"/>
    <w:rsid w:val="002F6A8C"/>
    <w:rsid w:val="002F6BEB"/>
    <w:rsid w:val="002F76C5"/>
    <w:rsid w:val="002F7A00"/>
    <w:rsid w:val="002F7C6A"/>
    <w:rsid w:val="002F7DE0"/>
    <w:rsid w:val="00300139"/>
    <w:rsid w:val="00300D66"/>
    <w:rsid w:val="00300E00"/>
    <w:rsid w:val="00301551"/>
    <w:rsid w:val="00302DE4"/>
    <w:rsid w:val="00303DAB"/>
    <w:rsid w:val="0030412B"/>
    <w:rsid w:val="00304C26"/>
    <w:rsid w:val="003065DE"/>
    <w:rsid w:val="003069D3"/>
    <w:rsid w:val="00310FB6"/>
    <w:rsid w:val="003110CF"/>
    <w:rsid w:val="00311834"/>
    <w:rsid w:val="00311F72"/>
    <w:rsid w:val="003129D4"/>
    <w:rsid w:val="00312CE3"/>
    <w:rsid w:val="00312CF8"/>
    <w:rsid w:val="00313231"/>
    <w:rsid w:val="00315503"/>
    <w:rsid w:val="00316CD9"/>
    <w:rsid w:val="00317B65"/>
    <w:rsid w:val="0032018F"/>
    <w:rsid w:val="00320FD6"/>
    <w:rsid w:val="00321444"/>
    <w:rsid w:val="00321992"/>
    <w:rsid w:val="00321F10"/>
    <w:rsid w:val="003234E0"/>
    <w:rsid w:val="0032399A"/>
    <w:rsid w:val="00324C42"/>
    <w:rsid w:val="00324F6B"/>
    <w:rsid w:val="003256A9"/>
    <w:rsid w:val="00325787"/>
    <w:rsid w:val="0032609C"/>
    <w:rsid w:val="00326DBE"/>
    <w:rsid w:val="003324DA"/>
    <w:rsid w:val="00332B1B"/>
    <w:rsid w:val="00332EFB"/>
    <w:rsid w:val="00334494"/>
    <w:rsid w:val="00335C4A"/>
    <w:rsid w:val="00336541"/>
    <w:rsid w:val="003373CB"/>
    <w:rsid w:val="00337575"/>
    <w:rsid w:val="00340F8D"/>
    <w:rsid w:val="00341BDA"/>
    <w:rsid w:val="003422DF"/>
    <w:rsid w:val="00342999"/>
    <w:rsid w:val="0034352A"/>
    <w:rsid w:val="00343B79"/>
    <w:rsid w:val="00343FD6"/>
    <w:rsid w:val="003445CF"/>
    <w:rsid w:val="003445FF"/>
    <w:rsid w:val="00344892"/>
    <w:rsid w:val="00345190"/>
    <w:rsid w:val="0034557F"/>
    <w:rsid w:val="00346A8E"/>
    <w:rsid w:val="003470F5"/>
    <w:rsid w:val="003476FA"/>
    <w:rsid w:val="0034797B"/>
    <w:rsid w:val="00350280"/>
    <w:rsid w:val="0035034F"/>
    <w:rsid w:val="00350FE6"/>
    <w:rsid w:val="003512CB"/>
    <w:rsid w:val="00351FB1"/>
    <w:rsid w:val="003527BE"/>
    <w:rsid w:val="00353523"/>
    <w:rsid w:val="00353967"/>
    <w:rsid w:val="00353A85"/>
    <w:rsid w:val="00353C7E"/>
    <w:rsid w:val="0035474C"/>
    <w:rsid w:val="00355196"/>
    <w:rsid w:val="00355556"/>
    <w:rsid w:val="00355B1A"/>
    <w:rsid w:val="00355C1D"/>
    <w:rsid w:val="00356501"/>
    <w:rsid w:val="00356756"/>
    <w:rsid w:val="00357378"/>
    <w:rsid w:val="00360F27"/>
    <w:rsid w:val="00361294"/>
    <w:rsid w:val="00362C58"/>
    <w:rsid w:val="00362C65"/>
    <w:rsid w:val="003631B9"/>
    <w:rsid w:val="00363651"/>
    <w:rsid w:val="00363E73"/>
    <w:rsid w:val="00364C27"/>
    <w:rsid w:val="00365272"/>
    <w:rsid w:val="00365814"/>
    <w:rsid w:val="0037132F"/>
    <w:rsid w:val="003715A9"/>
    <w:rsid w:val="003716B2"/>
    <w:rsid w:val="00371EA6"/>
    <w:rsid w:val="00372B81"/>
    <w:rsid w:val="00373B9D"/>
    <w:rsid w:val="00373E96"/>
    <w:rsid w:val="00374149"/>
    <w:rsid w:val="00374961"/>
    <w:rsid w:val="00374AD9"/>
    <w:rsid w:val="00374C4E"/>
    <w:rsid w:val="00374F7E"/>
    <w:rsid w:val="00375E57"/>
    <w:rsid w:val="00377161"/>
    <w:rsid w:val="00380A89"/>
    <w:rsid w:val="00380DCB"/>
    <w:rsid w:val="00381987"/>
    <w:rsid w:val="003819A8"/>
    <w:rsid w:val="00383D7C"/>
    <w:rsid w:val="00383E70"/>
    <w:rsid w:val="00384722"/>
    <w:rsid w:val="003848B6"/>
    <w:rsid w:val="00387F4B"/>
    <w:rsid w:val="003902C6"/>
    <w:rsid w:val="00390518"/>
    <w:rsid w:val="00390D56"/>
    <w:rsid w:val="00391268"/>
    <w:rsid w:val="00391DAF"/>
    <w:rsid w:val="0039316F"/>
    <w:rsid w:val="00393237"/>
    <w:rsid w:val="00393ABE"/>
    <w:rsid w:val="0039413F"/>
    <w:rsid w:val="003948DF"/>
    <w:rsid w:val="003962A8"/>
    <w:rsid w:val="003963D9"/>
    <w:rsid w:val="003966D1"/>
    <w:rsid w:val="003974E6"/>
    <w:rsid w:val="00397861"/>
    <w:rsid w:val="003979D0"/>
    <w:rsid w:val="00397ACB"/>
    <w:rsid w:val="003A02CC"/>
    <w:rsid w:val="003A11F6"/>
    <w:rsid w:val="003A1B16"/>
    <w:rsid w:val="003A1FCB"/>
    <w:rsid w:val="003A2073"/>
    <w:rsid w:val="003A3837"/>
    <w:rsid w:val="003A3BFA"/>
    <w:rsid w:val="003A40F8"/>
    <w:rsid w:val="003A4D6F"/>
    <w:rsid w:val="003B0430"/>
    <w:rsid w:val="003B0F1E"/>
    <w:rsid w:val="003B215A"/>
    <w:rsid w:val="003B3287"/>
    <w:rsid w:val="003B34DE"/>
    <w:rsid w:val="003B4537"/>
    <w:rsid w:val="003B5F82"/>
    <w:rsid w:val="003C0956"/>
    <w:rsid w:val="003C140C"/>
    <w:rsid w:val="003C1462"/>
    <w:rsid w:val="003C157D"/>
    <w:rsid w:val="003C2B53"/>
    <w:rsid w:val="003C340A"/>
    <w:rsid w:val="003C3768"/>
    <w:rsid w:val="003C4216"/>
    <w:rsid w:val="003C44C7"/>
    <w:rsid w:val="003C45E3"/>
    <w:rsid w:val="003C5900"/>
    <w:rsid w:val="003C6B76"/>
    <w:rsid w:val="003C6FAB"/>
    <w:rsid w:val="003C7AD6"/>
    <w:rsid w:val="003C7DC7"/>
    <w:rsid w:val="003D0AE0"/>
    <w:rsid w:val="003D1260"/>
    <w:rsid w:val="003D1FC8"/>
    <w:rsid w:val="003D29A9"/>
    <w:rsid w:val="003D3DB2"/>
    <w:rsid w:val="003D3DE0"/>
    <w:rsid w:val="003D5135"/>
    <w:rsid w:val="003D53B0"/>
    <w:rsid w:val="003D65E4"/>
    <w:rsid w:val="003D68F5"/>
    <w:rsid w:val="003D72C4"/>
    <w:rsid w:val="003D7828"/>
    <w:rsid w:val="003E00C7"/>
    <w:rsid w:val="003E1CE2"/>
    <w:rsid w:val="003E2B73"/>
    <w:rsid w:val="003E39E7"/>
    <w:rsid w:val="003E4645"/>
    <w:rsid w:val="003E53EB"/>
    <w:rsid w:val="003E550D"/>
    <w:rsid w:val="003E62FD"/>
    <w:rsid w:val="003F000D"/>
    <w:rsid w:val="003F0E3D"/>
    <w:rsid w:val="003F12A9"/>
    <w:rsid w:val="003F1AC1"/>
    <w:rsid w:val="003F222C"/>
    <w:rsid w:val="003F2830"/>
    <w:rsid w:val="003F28A4"/>
    <w:rsid w:val="003F4363"/>
    <w:rsid w:val="003F4BC6"/>
    <w:rsid w:val="003F6017"/>
    <w:rsid w:val="003F635C"/>
    <w:rsid w:val="003F6BD0"/>
    <w:rsid w:val="0040036F"/>
    <w:rsid w:val="00400A3C"/>
    <w:rsid w:val="00400FB1"/>
    <w:rsid w:val="00401022"/>
    <w:rsid w:val="00401AA5"/>
    <w:rsid w:val="00401D7B"/>
    <w:rsid w:val="00402462"/>
    <w:rsid w:val="00402AC0"/>
    <w:rsid w:val="00402AE5"/>
    <w:rsid w:val="0040326F"/>
    <w:rsid w:val="00404250"/>
    <w:rsid w:val="00404EAC"/>
    <w:rsid w:val="00405319"/>
    <w:rsid w:val="004066EC"/>
    <w:rsid w:val="00406FD3"/>
    <w:rsid w:val="00411530"/>
    <w:rsid w:val="00411655"/>
    <w:rsid w:val="0041247F"/>
    <w:rsid w:val="00414163"/>
    <w:rsid w:val="00414ADD"/>
    <w:rsid w:val="00416CDC"/>
    <w:rsid w:val="00416D9B"/>
    <w:rsid w:val="0042062C"/>
    <w:rsid w:val="00422583"/>
    <w:rsid w:val="00422610"/>
    <w:rsid w:val="00423349"/>
    <w:rsid w:val="004239F8"/>
    <w:rsid w:val="00424206"/>
    <w:rsid w:val="00427E74"/>
    <w:rsid w:val="0043184C"/>
    <w:rsid w:val="004319BF"/>
    <w:rsid w:val="00433927"/>
    <w:rsid w:val="004342BD"/>
    <w:rsid w:val="00434C90"/>
    <w:rsid w:val="00435B61"/>
    <w:rsid w:val="00436A55"/>
    <w:rsid w:val="00436DAC"/>
    <w:rsid w:val="00437515"/>
    <w:rsid w:val="00440439"/>
    <w:rsid w:val="004408F9"/>
    <w:rsid w:val="00442848"/>
    <w:rsid w:val="0044290B"/>
    <w:rsid w:val="00442B6C"/>
    <w:rsid w:val="00442DF7"/>
    <w:rsid w:val="0044336D"/>
    <w:rsid w:val="0044395A"/>
    <w:rsid w:val="00444798"/>
    <w:rsid w:val="004448A8"/>
    <w:rsid w:val="004464EC"/>
    <w:rsid w:val="004474B3"/>
    <w:rsid w:val="00447580"/>
    <w:rsid w:val="00447C0A"/>
    <w:rsid w:val="00450018"/>
    <w:rsid w:val="0045042F"/>
    <w:rsid w:val="00450444"/>
    <w:rsid w:val="00450948"/>
    <w:rsid w:val="00450EA4"/>
    <w:rsid w:val="00451F44"/>
    <w:rsid w:val="004529D2"/>
    <w:rsid w:val="004534A7"/>
    <w:rsid w:val="00453896"/>
    <w:rsid w:val="0045399B"/>
    <w:rsid w:val="004549AF"/>
    <w:rsid w:val="00456216"/>
    <w:rsid w:val="0045661F"/>
    <w:rsid w:val="0046029F"/>
    <w:rsid w:val="004602F9"/>
    <w:rsid w:val="00460BBC"/>
    <w:rsid w:val="00461ABD"/>
    <w:rsid w:val="00461D6C"/>
    <w:rsid w:val="00462C37"/>
    <w:rsid w:val="004643BF"/>
    <w:rsid w:val="00465423"/>
    <w:rsid w:val="004665C6"/>
    <w:rsid w:val="004679C5"/>
    <w:rsid w:val="004708CB"/>
    <w:rsid w:val="00470E9D"/>
    <w:rsid w:val="00470FFE"/>
    <w:rsid w:val="0047188B"/>
    <w:rsid w:val="0047192B"/>
    <w:rsid w:val="004721BF"/>
    <w:rsid w:val="00472D6B"/>
    <w:rsid w:val="00472FF2"/>
    <w:rsid w:val="00473F2F"/>
    <w:rsid w:val="0047503A"/>
    <w:rsid w:val="00475C94"/>
    <w:rsid w:val="00475DAF"/>
    <w:rsid w:val="004771C6"/>
    <w:rsid w:val="0048007A"/>
    <w:rsid w:val="004806B5"/>
    <w:rsid w:val="00480DD4"/>
    <w:rsid w:val="004810E9"/>
    <w:rsid w:val="00481DD9"/>
    <w:rsid w:val="00482359"/>
    <w:rsid w:val="00482721"/>
    <w:rsid w:val="00482C89"/>
    <w:rsid w:val="00483436"/>
    <w:rsid w:val="004853EF"/>
    <w:rsid w:val="0048540B"/>
    <w:rsid w:val="00485B08"/>
    <w:rsid w:val="0049028B"/>
    <w:rsid w:val="004904B3"/>
    <w:rsid w:val="00491479"/>
    <w:rsid w:val="00491D27"/>
    <w:rsid w:val="00492A46"/>
    <w:rsid w:val="00493CE9"/>
    <w:rsid w:val="00493E99"/>
    <w:rsid w:val="00494BEF"/>
    <w:rsid w:val="0049507E"/>
    <w:rsid w:val="004952B4"/>
    <w:rsid w:val="0049534C"/>
    <w:rsid w:val="004954B5"/>
    <w:rsid w:val="00495533"/>
    <w:rsid w:val="00495705"/>
    <w:rsid w:val="00496684"/>
    <w:rsid w:val="00496DB2"/>
    <w:rsid w:val="004971C6"/>
    <w:rsid w:val="004972DA"/>
    <w:rsid w:val="0049787D"/>
    <w:rsid w:val="004A05DB"/>
    <w:rsid w:val="004A2A8F"/>
    <w:rsid w:val="004A2FD0"/>
    <w:rsid w:val="004A313B"/>
    <w:rsid w:val="004A3468"/>
    <w:rsid w:val="004A3E56"/>
    <w:rsid w:val="004A4C00"/>
    <w:rsid w:val="004A556B"/>
    <w:rsid w:val="004A63BE"/>
    <w:rsid w:val="004A65EB"/>
    <w:rsid w:val="004A738C"/>
    <w:rsid w:val="004B0386"/>
    <w:rsid w:val="004B0E0F"/>
    <w:rsid w:val="004B1ACF"/>
    <w:rsid w:val="004B481C"/>
    <w:rsid w:val="004B51FF"/>
    <w:rsid w:val="004B54D7"/>
    <w:rsid w:val="004C09DC"/>
    <w:rsid w:val="004C1E26"/>
    <w:rsid w:val="004C28F4"/>
    <w:rsid w:val="004C2CD8"/>
    <w:rsid w:val="004C346E"/>
    <w:rsid w:val="004C38BB"/>
    <w:rsid w:val="004C49E4"/>
    <w:rsid w:val="004C4A07"/>
    <w:rsid w:val="004C5215"/>
    <w:rsid w:val="004C532C"/>
    <w:rsid w:val="004C5C04"/>
    <w:rsid w:val="004C65A4"/>
    <w:rsid w:val="004C7382"/>
    <w:rsid w:val="004C7A95"/>
    <w:rsid w:val="004D00AF"/>
    <w:rsid w:val="004D02FB"/>
    <w:rsid w:val="004D0F75"/>
    <w:rsid w:val="004D1A3E"/>
    <w:rsid w:val="004D1F1A"/>
    <w:rsid w:val="004D2D1E"/>
    <w:rsid w:val="004D754D"/>
    <w:rsid w:val="004D7B23"/>
    <w:rsid w:val="004D7F6F"/>
    <w:rsid w:val="004E07DE"/>
    <w:rsid w:val="004E10EB"/>
    <w:rsid w:val="004E14D6"/>
    <w:rsid w:val="004E1E7B"/>
    <w:rsid w:val="004E565B"/>
    <w:rsid w:val="004F08A3"/>
    <w:rsid w:val="004F0BCA"/>
    <w:rsid w:val="004F304E"/>
    <w:rsid w:val="004F3520"/>
    <w:rsid w:val="004F3E9B"/>
    <w:rsid w:val="004F45B0"/>
    <w:rsid w:val="004F4A91"/>
    <w:rsid w:val="004F694B"/>
    <w:rsid w:val="004F7C4F"/>
    <w:rsid w:val="004F7E91"/>
    <w:rsid w:val="005008DB"/>
    <w:rsid w:val="0050105E"/>
    <w:rsid w:val="00501201"/>
    <w:rsid w:val="005024FF"/>
    <w:rsid w:val="00502658"/>
    <w:rsid w:val="0050271A"/>
    <w:rsid w:val="00503120"/>
    <w:rsid w:val="0050322F"/>
    <w:rsid w:val="00504419"/>
    <w:rsid w:val="0050534B"/>
    <w:rsid w:val="005054E1"/>
    <w:rsid w:val="005060BD"/>
    <w:rsid w:val="00506882"/>
    <w:rsid w:val="00506C6C"/>
    <w:rsid w:val="0050793B"/>
    <w:rsid w:val="00507B49"/>
    <w:rsid w:val="00511A41"/>
    <w:rsid w:val="00511E40"/>
    <w:rsid w:val="00512062"/>
    <w:rsid w:val="0051258F"/>
    <w:rsid w:val="0051264E"/>
    <w:rsid w:val="00513101"/>
    <w:rsid w:val="00513D69"/>
    <w:rsid w:val="00514146"/>
    <w:rsid w:val="00514F10"/>
    <w:rsid w:val="005160F6"/>
    <w:rsid w:val="00516702"/>
    <w:rsid w:val="00517414"/>
    <w:rsid w:val="005175B4"/>
    <w:rsid w:val="00517E90"/>
    <w:rsid w:val="00520225"/>
    <w:rsid w:val="00520D27"/>
    <w:rsid w:val="00521949"/>
    <w:rsid w:val="00521FF6"/>
    <w:rsid w:val="0052270F"/>
    <w:rsid w:val="005235F4"/>
    <w:rsid w:val="00523F73"/>
    <w:rsid w:val="00524118"/>
    <w:rsid w:val="00524606"/>
    <w:rsid w:val="00524A7F"/>
    <w:rsid w:val="005255F1"/>
    <w:rsid w:val="0052625F"/>
    <w:rsid w:val="005262B3"/>
    <w:rsid w:val="0052661F"/>
    <w:rsid w:val="00526A22"/>
    <w:rsid w:val="005270D9"/>
    <w:rsid w:val="00527DA8"/>
    <w:rsid w:val="0053045C"/>
    <w:rsid w:val="00531069"/>
    <w:rsid w:val="005314FA"/>
    <w:rsid w:val="00531611"/>
    <w:rsid w:val="00532724"/>
    <w:rsid w:val="00533CB6"/>
    <w:rsid w:val="00533FE1"/>
    <w:rsid w:val="005360E0"/>
    <w:rsid w:val="00536419"/>
    <w:rsid w:val="00537230"/>
    <w:rsid w:val="005375B8"/>
    <w:rsid w:val="00541493"/>
    <w:rsid w:val="005421F8"/>
    <w:rsid w:val="005427E9"/>
    <w:rsid w:val="00544427"/>
    <w:rsid w:val="00544B38"/>
    <w:rsid w:val="00545C36"/>
    <w:rsid w:val="0054676E"/>
    <w:rsid w:val="00547869"/>
    <w:rsid w:val="0055038C"/>
    <w:rsid w:val="00550A45"/>
    <w:rsid w:val="00551679"/>
    <w:rsid w:val="00551B54"/>
    <w:rsid w:val="00551BA8"/>
    <w:rsid w:val="005521F2"/>
    <w:rsid w:val="00552AB4"/>
    <w:rsid w:val="00552E5E"/>
    <w:rsid w:val="00553063"/>
    <w:rsid w:val="00553181"/>
    <w:rsid w:val="005578D5"/>
    <w:rsid w:val="00557F96"/>
    <w:rsid w:val="005621C4"/>
    <w:rsid w:val="00562946"/>
    <w:rsid w:val="005635D4"/>
    <w:rsid w:val="00565320"/>
    <w:rsid w:val="005658E1"/>
    <w:rsid w:val="005663B0"/>
    <w:rsid w:val="00566780"/>
    <w:rsid w:val="00567369"/>
    <w:rsid w:val="00567F62"/>
    <w:rsid w:val="0057017B"/>
    <w:rsid w:val="00570E79"/>
    <w:rsid w:val="00570EC9"/>
    <w:rsid w:val="005722F0"/>
    <w:rsid w:val="00572956"/>
    <w:rsid w:val="00573370"/>
    <w:rsid w:val="0057380B"/>
    <w:rsid w:val="00574062"/>
    <w:rsid w:val="0057486D"/>
    <w:rsid w:val="00575DE6"/>
    <w:rsid w:val="005762CF"/>
    <w:rsid w:val="00577AD6"/>
    <w:rsid w:val="00577B9B"/>
    <w:rsid w:val="0058067E"/>
    <w:rsid w:val="00580771"/>
    <w:rsid w:val="005812E8"/>
    <w:rsid w:val="00582662"/>
    <w:rsid w:val="00583377"/>
    <w:rsid w:val="0058400D"/>
    <w:rsid w:val="00584F26"/>
    <w:rsid w:val="00585733"/>
    <w:rsid w:val="005866BA"/>
    <w:rsid w:val="00586F20"/>
    <w:rsid w:val="0058794D"/>
    <w:rsid w:val="00590B14"/>
    <w:rsid w:val="00590F14"/>
    <w:rsid w:val="00591797"/>
    <w:rsid w:val="005929EE"/>
    <w:rsid w:val="0059303F"/>
    <w:rsid w:val="00593930"/>
    <w:rsid w:val="005940F5"/>
    <w:rsid w:val="0059563D"/>
    <w:rsid w:val="00595DE7"/>
    <w:rsid w:val="00595FBB"/>
    <w:rsid w:val="00596CAC"/>
    <w:rsid w:val="00597208"/>
    <w:rsid w:val="005975CA"/>
    <w:rsid w:val="005979D7"/>
    <w:rsid w:val="005979E0"/>
    <w:rsid w:val="00597BE8"/>
    <w:rsid w:val="00597BFF"/>
    <w:rsid w:val="005A07E7"/>
    <w:rsid w:val="005A15C4"/>
    <w:rsid w:val="005A173F"/>
    <w:rsid w:val="005A1D6E"/>
    <w:rsid w:val="005A21BD"/>
    <w:rsid w:val="005A366B"/>
    <w:rsid w:val="005A3FF2"/>
    <w:rsid w:val="005A6BFB"/>
    <w:rsid w:val="005A6E51"/>
    <w:rsid w:val="005A7188"/>
    <w:rsid w:val="005B006C"/>
    <w:rsid w:val="005B066E"/>
    <w:rsid w:val="005B0CA1"/>
    <w:rsid w:val="005B135A"/>
    <w:rsid w:val="005B224A"/>
    <w:rsid w:val="005B2F3B"/>
    <w:rsid w:val="005B325B"/>
    <w:rsid w:val="005B32A7"/>
    <w:rsid w:val="005B36E2"/>
    <w:rsid w:val="005B518A"/>
    <w:rsid w:val="005B5519"/>
    <w:rsid w:val="005B681C"/>
    <w:rsid w:val="005B7258"/>
    <w:rsid w:val="005B748A"/>
    <w:rsid w:val="005B7B31"/>
    <w:rsid w:val="005C0429"/>
    <w:rsid w:val="005C10F1"/>
    <w:rsid w:val="005C161F"/>
    <w:rsid w:val="005C3094"/>
    <w:rsid w:val="005C470A"/>
    <w:rsid w:val="005C497C"/>
    <w:rsid w:val="005C4F76"/>
    <w:rsid w:val="005C57B5"/>
    <w:rsid w:val="005C5B30"/>
    <w:rsid w:val="005C7CED"/>
    <w:rsid w:val="005D01E6"/>
    <w:rsid w:val="005D06A5"/>
    <w:rsid w:val="005D09BA"/>
    <w:rsid w:val="005D09C3"/>
    <w:rsid w:val="005D0F2E"/>
    <w:rsid w:val="005D2EE7"/>
    <w:rsid w:val="005D34CE"/>
    <w:rsid w:val="005D387D"/>
    <w:rsid w:val="005D3A37"/>
    <w:rsid w:val="005D49FC"/>
    <w:rsid w:val="005D541D"/>
    <w:rsid w:val="005D6B1E"/>
    <w:rsid w:val="005D7ACC"/>
    <w:rsid w:val="005D7C5E"/>
    <w:rsid w:val="005E5569"/>
    <w:rsid w:val="005E5B4B"/>
    <w:rsid w:val="005E6239"/>
    <w:rsid w:val="005E6FDC"/>
    <w:rsid w:val="005E7E9B"/>
    <w:rsid w:val="005F0F76"/>
    <w:rsid w:val="005F14E6"/>
    <w:rsid w:val="005F19AB"/>
    <w:rsid w:val="005F1DA7"/>
    <w:rsid w:val="005F2BBC"/>
    <w:rsid w:val="005F3A01"/>
    <w:rsid w:val="005F3C32"/>
    <w:rsid w:val="005F43C9"/>
    <w:rsid w:val="005F4679"/>
    <w:rsid w:val="005F4984"/>
    <w:rsid w:val="005F5D17"/>
    <w:rsid w:val="005F717B"/>
    <w:rsid w:val="005F7725"/>
    <w:rsid w:val="005F7908"/>
    <w:rsid w:val="005F7DDA"/>
    <w:rsid w:val="00602433"/>
    <w:rsid w:val="0060311E"/>
    <w:rsid w:val="006036A4"/>
    <w:rsid w:val="00604979"/>
    <w:rsid w:val="006053D7"/>
    <w:rsid w:val="006057E6"/>
    <w:rsid w:val="00606DB6"/>
    <w:rsid w:val="00606E12"/>
    <w:rsid w:val="006101A0"/>
    <w:rsid w:val="006106E5"/>
    <w:rsid w:val="00610ED8"/>
    <w:rsid w:val="006113CF"/>
    <w:rsid w:val="0061171C"/>
    <w:rsid w:val="00612395"/>
    <w:rsid w:val="00614B4D"/>
    <w:rsid w:val="00614FF6"/>
    <w:rsid w:val="006153EF"/>
    <w:rsid w:val="00615C1C"/>
    <w:rsid w:val="00615DD6"/>
    <w:rsid w:val="00616D3A"/>
    <w:rsid w:val="00616DBF"/>
    <w:rsid w:val="00620D31"/>
    <w:rsid w:val="006212AC"/>
    <w:rsid w:val="0062337F"/>
    <w:rsid w:val="0062342F"/>
    <w:rsid w:val="00623808"/>
    <w:rsid w:val="00624008"/>
    <w:rsid w:val="00624CA8"/>
    <w:rsid w:val="00625439"/>
    <w:rsid w:val="0062579B"/>
    <w:rsid w:val="00625CC8"/>
    <w:rsid w:val="0062766D"/>
    <w:rsid w:val="00630B55"/>
    <w:rsid w:val="00630DDC"/>
    <w:rsid w:val="00630E5F"/>
    <w:rsid w:val="0063112B"/>
    <w:rsid w:val="006312D5"/>
    <w:rsid w:val="00635C8D"/>
    <w:rsid w:val="00636F01"/>
    <w:rsid w:val="006371B5"/>
    <w:rsid w:val="00637542"/>
    <w:rsid w:val="00637FC7"/>
    <w:rsid w:val="00640714"/>
    <w:rsid w:val="00641259"/>
    <w:rsid w:val="0064182B"/>
    <w:rsid w:val="006418FA"/>
    <w:rsid w:val="00643769"/>
    <w:rsid w:val="00643AD3"/>
    <w:rsid w:val="0064523F"/>
    <w:rsid w:val="0064584A"/>
    <w:rsid w:val="0064636E"/>
    <w:rsid w:val="006464E3"/>
    <w:rsid w:val="006501CF"/>
    <w:rsid w:val="00650966"/>
    <w:rsid w:val="00650DE3"/>
    <w:rsid w:val="006515E4"/>
    <w:rsid w:val="006523EC"/>
    <w:rsid w:val="0065246C"/>
    <w:rsid w:val="006529A3"/>
    <w:rsid w:val="00653001"/>
    <w:rsid w:val="00653927"/>
    <w:rsid w:val="00654CC9"/>
    <w:rsid w:val="00655909"/>
    <w:rsid w:val="006564BC"/>
    <w:rsid w:val="00657596"/>
    <w:rsid w:val="006577D8"/>
    <w:rsid w:val="00657CFF"/>
    <w:rsid w:val="00660215"/>
    <w:rsid w:val="0066160C"/>
    <w:rsid w:val="00663010"/>
    <w:rsid w:val="00663083"/>
    <w:rsid w:val="00665841"/>
    <w:rsid w:val="006703B1"/>
    <w:rsid w:val="00671969"/>
    <w:rsid w:val="00672FE7"/>
    <w:rsid w:val="00677469"/>
    <w:rsid w:val="00680346"/>
    <w:rsid w:val="00680E9E"/>
    <w:rsid w:val="00680F33"/>
    <w:rsid w:val="00681B8E"/>
    <w:rsid w:val="00681C6E"/>
    <w:rsid w:val="00682E6F"/>
    <w:rsid w:val="00685E2A"/>
    <w:rsid w:val="00686A48"/>
    <w:rsid w:val="00687763"/>
    <w:rsid w:val="0069042E"/>
    <w:rsid w:val="00690561"/>
    <w:rsid w:val="00690C00"/>
    <w:rsid w:val="00690D4C"/>
    <w:rsid w:val="00690F07"/>
    <w:rsid w:val="006939BA"/>
    <w:rsid w:val="00693F71"/>
    <w:rsid w:val="00694BBF"/>
    <w:rsid w:val="0069611C"/>
    <w:rsid w:val="006969E8"/>
    <w:rsid w:val="00696AA9"/>
    <w:rsid w:val="006A0399"/>
    <w:rsid w:val="006A03F9"/>
    <w:rsid w:val="006A0DA4"/>
    <w:rsid w:val="006A1616"/>
    <w:rsid w:val="006A2586"/>
    <w:rsid w:val="006A2DD8"/>
    <w:rsid w:val="006A64C5"/>
    <w:rsid w:val="006A6C17"/>
    <w:rsid w:val="006A77EA"/>
    <w:rsid w:val="006A7865"/>
    <w:rsid w:val="006A7955"/>
    <w:rsid w:val="006B19B3"/>
    <w:rsid w:val="006B2D6D"/>
    <w:rsid w:val="006B35A0"/>
    <w:rsid w:val="006B3D40"/>
    <w:rsid w:val="006B4841"/>
    <w:rsid w:val="006B4BAA"/>
    <w:rsid w:val="006B551C"/>
    <w:rsid w:val="006B5580"/>
    <w:rsid w:val="006B59F0"/>
    <w:rsid w:val="006B5F75"/>
    <w:rsid w:val="006B5FAF"/>
    <w:rsid w:val="006B624F"/>
    <w:rsid w:val="006B64CA"/>
    <w:rsid w:val="006B7305"/>
    <w:rsid w:val="006B74D1"/>
    <w:rsid w:val="006C107F"/>
    <w:rsid w:val="006C32A9"/>
    <w:rsid w:val="006C35BD"/>
    <w:rsid w:val="006C3A8A"/>
    <w:rsid w:val="006C4F68"/>
    <w:rsid w:val="006C5689"/>
    <w:rsid w:val="006C5C3D"/>
    <w:rsid w:val="006C64D1"/>
    <w:rsid w:val="006C73D3"/>
    <w:rsid w:val="006D04DA"/>
    <w:rsid w:val="006D1865"/>
    <w:rsid w:val="006D29BA"/>
    <w:rsid w:val="006D2E52"/>
    <w:rsid w:val="006D3482"/>
    <w:rsid w:val="006D4238"/>
    <w:rsid w:val="006D4481"/>
    <w:rsid w:val="006D48A2"/>
    <w:rsid w:val="006D4BAD"/>
    <w:rsid w:val="006D50E5"/>
    <w:rsid w:val="006D591D"/>
    <w:rsid w:val="006D65EF"/>
    <w:rsid w:val="006D69FE"/>
    <w:rsid w:val="006D6E23"/>
    <w:rsid w:val="006D6EE6"/>
    <w:rsid w:val="006D75FF"/>
    <w:rsid w:val="006E01ED"/>
    <w:rsid w:val="006E0343"/>
    <w:rsid w:val="006E04A0"/>
    <w:rsid w:val="006E0643"/>
    <w:rsid w:val="006E0940"/>
    <w:rsid w:val="006E0C34"/>
    <w:rsid w:val="006E1E93"/>
    <w:rsid w:val="006E21AB"/>
    <w:rsid w:val="006E2D47"/>
    <w:rsid w:val="006E3422"/>
    <w:rsid w:val="006E372E"/>
    <w:rsid w:val="006E37C0"/>
    <w:rsid w:val="006E4634"/>
    <w:rsid w:val="006E4D88"/>
    <w:rsid w:val="006E5C43"/>
    <w:rsid w:val="006E642A"/>
    <w:rsid w:val="006E6D06"/>
    <w:rsid w:val="006E6E09"/>
    <w:rsid w:val="006E767D"/>
    <w:rsid w:val="006F0518"/>
    <w:rsid w:val="006F0878"/>
    <w:rsid w:val="006F1D95"/>
    <w:rsid w:val="006F245A"/>
    <w:rsid w:val="006F406B"/>
    <w:rsid w:val="006F4D91"/>
    <w:rsid w:val="006F5187"/>
    <w:rsid w:val="006F530D"/>
    <w:rsid w:val="006F57C7"/>
    <w:rsid w:val="006F5CD4"/>
    <w:rsid w:val="006F6FD0"/>
    <w:rsid w:val="00700F98"/>
    <w:rsid w:val="0070200F"/>
    <w:rsid w:val="007022D2"/>
    <w:rsid w:val="007038E2"/>
    <w:rsid w:val="00703A0D"/>
    <w:rsid w:val="0070414B"/>
    <w:rsid w:val="00704502"/>
    <w:rsid w:val="0070480E"/>
    <w:rsid w:val="00704BEF"/>
    <w:rsid w:val="00704DE0"/>
    <w:rsid w:val="0070568A"/>
    <w:rsid w:val="00705E45"/>
    <w:rsid w:val="00706534"/>
    <w:rsid w:val="00706A8A"/>
    <w:rsid w:val="00707912"/>
    <w:rsid w:val="00707AB0"/>
    <w:rsid w:val="00707F6F"/>
    <w:rsid w:val="00710A36"/>
    <w:rsid w:val="00710CA2"/>
    <w:rsid w:val="0071149E"/>
    <w:rsid w:val="00713210"/>
    <w:rsid w:val="00713DE7"/>
    <w:rsid w:val="00714ADC"/>
    <w:rsid w:val="00715D7A"/>
    <w:rsid w:val="00716ACA"/>
    <w:rsid w:val="00717A17"/>
    <w:rsid w:val="0072122F"/>
    <w:rsid w:val="007219E3"/>
    <w:rsid w:val="00722CA5"/>
    <w:rsid w:val="00722D5F"/>
    <w:rsid w:val="007234AD"/>
    <w:rsid w:val="00724CD7"/>
    <w:rsid w:val="00725641"/>
    <w:rsid w:val="00726874"/>
    <w:rsid w:val="00727863"/>
    <w:rsid w:val="007278D9"/>
    <w:rsid w:val="0073122B"/>
    <w:rsid w:val="00731DBD"/>
    <w:rsid w:val="00732C45"/>
    <w:rsid w:val="007335E9"/>
    <w:rsid w:val="0073373B"/>
    <w:rsid w:val="00734296"/>
    <w:rsid w:val="00734C2B"/>
    <w:rsid w:val="00735AE8"/>
    <w:rsid w:val="007361BD"/>
    <w:rsid w:val="0074050A"/>
    <w:rsid w:val="00740AC4"/>
    <w:rsid w:val="00740E83"/>
    <w:rsid w:val="007418FF"/>
    <w:rsid w:val="00741E71"/>
    <w:rsid w:val="00741FDA"/>
    <w:rsid w:val="007456EE"/>
    <w:rsid w:val="007471C5"/>
    <w:rsid w:val="007504C9"/>
    <w:rsid w:val="00750A35"/>
    <w:rsid w:val="0075113B"/>
    <w:rsid w:val="0075153E"/>
    <w:rsid w:val="00751F4A"/>
    <w:rsid w:val="00756085"/>
    <w:rsid w:val="007578AD"/>
    <w:rsid w:val="00762CFF"/>
    <w:rsid w:val="00763A23"/>
    <w:rsid w:val="00763A78"/>
    <w:rsid w:val="00763C41"/>
    <w:rsid w:val="00763D78"/>
    <w:rsid w:val="007641C1"/>
    <w:rsid w:val="007651DA"/>
    <w:rsid w:val="00765638"/>
    <w:rsid w:val="007659C1"/>
    <w:rsid w:val="007671FC"/>
    <w:rsid w:val="00767BF8"/>
    <w:rsid w:val="00767D10"/>
    <w:rsid w:val="007705B0"/>
    <w:rsid w:val="00770F81"/>
    <w:rsid w:val="0077101A"/>
    <w:rsid w:val="00772180"/>
    <w:rsid w:val="00774794"/>
    <w:rsid w:val="00774A51"/>
    <w:rsid w:val="00774C80"/>
    <w:rsid w:val="00774EC4"/>
    <w:rsid w:val="00775167"/>
    <w:rsid w:val="00775E70"/>
    <w:rsid w:val="00776976"/>
    <w:rsid w:val="00777591"/>
    <w:rsid w:val="0078164D"/>
    <w:rsid w:val="00781A57"/>
    <w:rsid w:val="007824FB"/>
    <w:rsid w:val="00783569"/>
    <w:rsid w:val="0078408B"/>
    <w:rsid w:val="00784E7C"/>
    <w:rsid w:val="00784ED7"/>
    <w:rsid w:val="0078505D"/>
    <w:rsid w:val="00786999"/>
    <w:rsid w:val="00786DA7"/>
    <w:rsid w:val="00786ED8"/>
    <w:rsid w:val="00791845"/>
    <w:rsid w:val="00791BB4"/>
    <w:rsid w:val="00792028"/>
    <w:rsid w:val="0079294A"/>
    <w:rsid w:val="00792C53"/>
    <w:rsid w:val="00793F07"/>
    <w:rsid w:val="007942BB"/>
    <w:rsid w:val="0079488A"/>
    <w:rsid w:val="00794A11"/>
    <w:rsid w:val="0079622A"/>
    <w:rsid w:val="00796471"/>
    <w:rsid w:val="007965DD"/>
    <w:rsid w:val="007968AB"/>
    <w:rsid w:val="007968EC"/>
    <w:rsid w:val="007969A2"/>
    <w:rsid w:val="00796D46"/>
    <w:rsid w:val="00796E93"/>
    <w:rsid w:val="0079746E"/>
    <w:rsid w:val="00797F8B"/>
    <w:rsid w:val="007A00C8"/>
    <w:rsid w:val="007A1054"/>
    <w:rsid w:val="007A12DE"/>
    <w:rsid w:val="007A22CF"/>
    <w:rsid w:val="007A280D"/>
    <w:rsid w:val="007A33A6"/>
    <w:rsid w:val="007A43A4"/>
    <w:rsid w:val="007A61A9"/>
    <w:rsid w:val="007A70B1"/>
    <w:rsid w:val="007A75C7"/>
    <w:rsid w:val="007B0958"/>
    <w:rsid w:val="007B286B"/>
    <w:rsid w:val="007B4523"/>
    <w:rsid w:val="007B465A"/>
    <w:rsid w:val="007B4709"/>
    <w:rsid w:val="007B4BBF"/>
    <w:rsid w:val="007B4DAC"/>
    <w:rsid w:val="007B4EB0"/>
    <w:rsid w:val="007B5D7C"/>
    <w:rsid w:val="007B5E6B"/>
    <w:rsid w:val="007B6568"/>
    <w:rsid w:val="007B65D0"/>
    <w:rsid w:val="007B70F7"/>
    <w:rsid w:val="007B736A"/>
    <w:rsid w:val="007C02BA"/>
    <w:rsid w:val="007C091C"/>
    <w:rsid w:val="007C0FB1"/>
    <w:rsid w:val="007C163A"/>
    <w:rsid w:val="007C1D8E"/>
    <w:rsid w:val="007C2D27"/>
    <w:rsid w:val="007C31E4"/>
    <w:rsid w:val="007C4E22"/>
    <w:rsid w:val="007C50AC"/>
    <w:rsid w:val="007C5184"/>
    <w:rsid w:val="007C5259"/>
    <w:rsid w:val="007C6986"/>
    <w:rsid w:val="007C7B74"/>
    <w:rsid w:val="007C7D4D"/>
    <w:rsid w:val="007C7D82"/>
    <w:rsid w:val="007D0AE7"/>
    <w:rsid w:val="007D0E6F"/>
    <w:rsid w:val="007D2048"/>
    <w:rsid w:val="007D5AE1"/>
    <w:rsid w:val="007E0039"/>
    <w:rsid w:val="007E08CB"/>
    <w:rsid w:val="007E0F3D"/>
    <w:rsid w:val="007E22F4"/>
    <w:rsid w:val="007E26BB"/>
    <w:rsid w:val="007E2BFC"/>
    <w:rsid w:val="007E4B3A"/>
    <w:rsid w:val="007E561D"/>
    <w:rsid w:val="007E6087"/>
    <w:rsid w:val="007E700D"/>
    <w:rsid w:val="007F0B3F"/>
    <w:rsid w:val="007F0B50"/>
    <w:rsid w:val="007F19DF"/>
    <w:rsid w:val="007F3038"/>
    <w:rsid w:val="007F3D6A"/>
    <w:rsid w:val="007F4095"/>
    <w:rsid w:val="007F4E8D"/>
    <w:rsid w:val="007F6562"/>
    <w:rsid w:val="007F6F12"/>
    <w:rsid w:val="007F70A9"/>
    <w:rsid w:val="007F712C"/>
    <w:rsid w:val="007F7188"/>
    <w:rsid w:val="007F7EE3"/>
    <w:rsid w:val="00800B59"/>
    <w:rsid w:val="00800E74"/>
    <w:rsid w:val="008013D1"/>
    <w:rsid w:val="00801684"/>
    <w:rsid w:val="00803356"/>
    <w:rsid w:val="00803493"/>
    <w:rsid w:val="0080496B"/>
    <w:rsid w:val="00804BE0"/>
    <w:rsid w:val="0080528D"/>
    <w:rsid w:val="00805383"/>
    <w:rsid w:val="00807B08"/>
    <w:rsid w:val="00807DD5"/>
    <w:rsid w:val="0081079E"/>
    <w:rsid w:val="00811201"/>
    <w:rsid w:val="00811574"/>
    <w:rsid w:val="00812C7D"/>
    <w:rsid w:val="00814BBF"/>
    <w:rsid w:val="008165C4"/>
    <w:rsid w:val="008176D7"/>
    <w:rsid w:val="008200DC"/>
    <w:rsid w:val="0082235A"/>
    <w:rsid w:val="00822B64"/>
    <w:rsid w:val="00823692"/>
    <w:rsid w:val="00823D72"/>
    <w:rsid w:val="00824070"/>
    <w:rsid w:val="008243DD"/>
    <w:rsid w:val="00824C26"/>
    <w:rsid w:val="008267EA"/>
    <w:rsid w:val="008300CA"/>
    <w:rsid w:val="008303BA"/>
    <w:rsid w:val="0083214D"/>
    <w:rsid w:val="008323B8"/>
    <w:rsid w:val="008336C1"/>
    <w:rsid w:val="0083401D"/>
    <w:rsid w:val="008345FC"/>
    <w:rsid w:val="00836F1C"/>
    <w:rsid w:val="0083760A"/>
    <w:rsid w:val="008376C8"/>
    <w:rsid w:val="00837883"/>
    <w:rsid w:val="00837ABC"/>
    <w:rsid w:val="008401EA"/>
    <w:rsid w:val="00840675"/>
    <w:rsid w:val="00841884"/>
    <w:rsid w:val="008422ED"/>
    <w:rsid w:val="00843601"/>
    <w:rsid w:val="008442DA"/>
    <w:rsid w:val="008444C1"/>
    <w:rsid w:val="008446E3"/>
    <w:rsid w:val="0084480A"/>
    <w:rsid w:val="00844817"/>
    <w:rsid w:val="00845A72"/>
    <w:rsid w:val="0084647D"/>
    <w:rsid w:val="00846546"/>
    <w:rsid w:val="00850FA7"/>
    <w:rsid w:val="0085105F"/>
    <w:rsid w:val="00851302"/>
    <w:rsid w:val="00851B3F"/>
    <w:rsid w:val="00851BE4"/>
    <w:rsid w:val="0085311C"/>
    <w:rsid w:val="00853121"/>
    <w:rsid w:val="00853336"/>
    <w:rsid w:val="008535CE"/>
    <w:rsid w:val="00853D48"/>
    <w:rsid w:val="008548BD"/>
    <w:rsid w:val="0085492A"/>
    <w:rsid w:val="00856317"/>
    <w:rsid w:val="008566EC"/>
    <w:rsid w:val="008621C9"/>
    <w:rsid w:val="00862548"/>
    <w:rsid w:val="008627E3"/>
    <w:rsid w:val="00862A26"/>
    <w:rsid w:val="008650F8"/>
    <w:rsid w:val="008667B8"/>
    <w:rsid w:val="008668C2"/>
    <w:rsid w:val="00870B2D"/>
    <w:rsid w:val="00871142"/>
    <w:rsid w:val="008716BC"/>
    <w:rsid w:val="00871F99"/>
    <w:rsid w:val="008721DE"/>
    <w:rsid w:val="00872C22"/>
    <w:rsid w:val="00873700"/>
    <w:rsid w:val="00875812"/>
    <w:rsid w:val="0087599C"/>
    <w:rsid w:val="008768C6"/>
    <w:rsid w:val="008768DB"/>
    <w:rsid w:val="00877869"/>
    <w:rsid w:val="0087796E"/>
    <w:rsid w:val="008800CB"/>
    <w:rsid w:val="00880B44"/>
    <w:rsid w:val="00881E45"/>
    <w:rsid w:val="00882305"/>
    <w:rsid w:val="00882A05"/>
    <w:rsid w:val="0088367A"/>
    <w:rsid w:val="008837E5"/>
    <w:rsid w:val="0088413A"/>
    <w:rsid w:val="0088574A"/>
    <w:rsid w:val="008879A4"/>
    <w:rsid w:val="00890F65"/>
    <w:rsid w:val="00891E0C"/>
    <w:rsid w:val="00891FA8"/>
    <w:rsid w:val="00892597"/>
    <w:rsid w:val="0089259A"/>
    <w:rsid w:val="00892854"/>
    <w:rsid w:val="008930D7"/>
    <w:rsid w:val="00893B82"/>
    <w:rsid w:val="00894D6F"/>
    <w:rsid w:val="00895F1D"/>
    <w:rsid w:val="0089731A"/>
    <w:rsid w:val="00897C84"/>
    <w:rsid w:val="008A0A60"/>
    <w:rsid w:val="008A2648"/>
    <w:rsid w:val="008A2C9B"/>
    <w:rsid w:val="008A2FC2"/>
    <w:rsid w:val="008A3147"/>
    <w:rsid w:val="008A3325"/>
    <w:rsid w:val="008A3678"/>
    <w:rsid w:val="008A3FA3"/>
    <w:rsid w:val="008A5C0F"/>
    <w:rsid w:val="008A7E3A"/>
    <w:rsid w:val="008B1043"/>
    <w:rsid w:val="008B36A1"/>
    <w:rsid w:val="008B5123"/>
    <w:rsid w:val="008B58BF"/>
    <w:rsid w:val="008B6480"/>
    <w:rsid w:val="008B70F8"/>
    <w:rsid w:val="008C1A81"/>
    <w:rsid w:val="008C1E17"/>
    <w:rsid w:val="008C2580"/>
    <w:rsid w:val="008C2771"/>
    <w:rsid w:val="008C29F4"/>
    <w:rsid w:val="008C2A3A"/>
    <w:rsid w:val="008C357F"/>
    <w:rsid w:val="008C4682"/>
    <w:rsid w:val="008C5ADA"/>
    <w:rsid w:val="008C5E45"/>
    <w:rsid w:val="008C61D0"/>
    <w:rsid w:val="008C6765"/>
    <w:rsid w:val="008C6BBC"/>
    <w:rsid w:val="008C7A1F"/>
    <w:rsid w:val="008C7B7C"/>
    <w:rsid w:val="008C7DE8"/>
    <w:rsid w:val="008D14D7"/>
    <w:rsid w:val="008D17A6"/>
    <w:rsid w:val="008D1AA4"/>
    <w:rsid w:val="008D2251"/>
    <w:rsid w:val="008D2AE7"/>
    <w:rsid w:val="008D2FDA"/>
    <w:rsid w:val="008D351E"/>
    <w:rsid w:val="008D45C2"/>
    <w:rsid w:val="008D46D8"/>
    <w:rsid w:val="008D5CD3"/>
    <w:rsid w:val="008D60F3"/>
    <w:rsid w:val="008D6E81"/>
    <w:rsid w:val="008D7C69"/>
    <w:rsid w:val="008D7FB3"/>
    <w:rsid w:val="008E0909"/>
    <w:rsid w:val="008E1549"/>
    <w:rsid w:val="008E1808"/>
    <w:rsid w:val="008E2078"/>
    <w:rsid w:val="008E4B0A"/>
    <w:rsid w:val="008E4F43"/>
    <w:rsid w:val="008E58D5"/>
    <w:rsid w:val="008E5BCB"/>
    <w:rsid w:val="008E5F95"/>
    <w:rsid w:val="008E62CF"/>
    <w:rsid w:val="008E66AE"/>
    <w:rsid w:val="008E679A"/>
    <w:rsid w:val="008E6C9C"/>
    <w:rsid w:val="008E75DE"/>
    <w:rsid w:val="008F064D"/>
    <w:rsid w:val="008F162F"/>
    <w:rsid w:val="008F3809"/>
    <w:rsid w:val="008F3B55"/>
    <w:rsid w:val="008F48A4"/>
    <w:rsid w:val="008F4EB7"/>
    <w:rsid w:val="008F64B7"/>
    <w:rsid w:val="008F6517"/>
    <w:rsid w:val="008F695F"/>
    <w:rsid w:val="008F757B"/>
    <w:rsid w:val="0090004D"/>
    <w:rsid w:val="00900649"/>
    <w:rsid w:val="009008A4"/>
    <w:rsid w:val="00902488"/>
    <w:rsid w:val="00902BBE"/>
    <w:rsid w:val="00902C0E"/>
    <w:rsid w:val="009031F1"/>
    <w:rsid w:val="009033D7"/>
    <w:rsid w:val="009040A9"/>
    <w:rsid w:val="00904722"/>
    <w:rsid w:val="0090506B"/>
    <w:rsid w:val="009061F1"/>
    <w:rsid w:val="009075AC"/>
    <w:rsid w:val="00907A79"/>
    <w:rsid w:val="0091011C"/>
    <w:rsid w:val="00910F93"/>
    <w:rsid w:val="0091145B"/>
    <w:rsid w:val="00914E14"/>
    <w:rsid w:val="00915435"/>
    <w:rsid w:val="00916292"/>
    <w:rsid w:val="009163FD"/>
    <w:rsid w:val="00917064"/>
    <w:rsid w:val="0091782E"/>
    <w:rsid w:val="00920860"/>
    <w:rsid w:val="00920D13"/>
    <w:rsid w:val="00921338"/>
    <w:rsid w:val="009215FA"/>
    <w:rsid w:val="009217B6"/>
    <w:rsid w:val="009230E9"/>
    <w:rsid w:val="009234D3"/>
    <w:rsid w:val="00923C85"/>
    <w:rsid w:val="00924A22"/>
    <w:rsid w:val="00925D08"/>
    <w:rsid w:val="009306AC"/>
    <w:rsid w:val="0093185A"/>
    <w:rsid w:val="00931B60"/>
    <w:rsid w:val="0093226E"/>
    <w:rsid w:val="00934384"/>
    <w:rsid w:val="009347E6"/>
    <w:rsid w:val="00934901"/>
    <w:rsid w:val="00935A6E"/>
    <w:rsid w:val="00935C7C"/>
    <w:rsid w:val="009364E0"/>
    <w:rsid w:val="009365E2"/>
    <w:rsid w:val="00936B95"/>
    <w:rsid w:val="00937F8B"/>
    <w:rsid w:val="00940664"/>
    <w:rsid w:val="00940692"/>
    <w:rsid w:val="00941EF9"/>
    <w:rsid w:val="009426B4"/>
    <w:rsid w:val="00943921"/>
    <w:rsid w:val="00943B61"/>
    <w:rsid w:val="00945859"/>
    <w:rsid w:val="00945B63"/>
    <w:rsid w:val="00945EA8"/>
    <w:rsid w:val="00945FFB"/>
    <w:rsid w:val="009476C2"/>
    <w:rsid w:val="00950D55"/>
    <w:rsid w:val="00952709"/>
    <w:rsid w:val="0095271C"/>
    <w:rsid w:val="0095338A"/>
    <w:rsid w:val="009539C4"/>
    <w:rsid w:val="00953AB7"/>
    <w:rsid w:val="00954139"/>
    <w:rsid w:val="009545B5"/>
    <w:rsid w:val="00954D3B"/>
    <w:rsid w:val="009556A8"/>
    <w:rsid w:val="0095673B"/>
    <w:rsid w:val="00957FE7"/>
    <w:rsid w:val="00960FFE"/>
    <w:rsid w:val="009619FB"/>
    <w:rsid w:val="00961A93"/>
    <w:rsid w:val="00963560"/>
    <w:rsid w:val="00963A20"/>
    <w:rsid w:val="00964557"/>
    <w:rsid w:val="009647D3"/>
    <w:rsid w:val="009656E6"/>
    <w:rsid w:val="00967260"/>
    <w:rsid w:val="0097028B"/>
    <w:rsid w:val="0097062D"/>
    <w:rsid w:val="0097096C"/>
    <w:rsid w:val="00970AAE"/>
    <w:rsid w:val="00970D7A"/>
    <w:rsid w:val="00971689"/>
    <w:rsid w:val="00972669"/>
    <w:rsid w:val="00972CA5"/>
    <w:rsid w:val="00973D79"/>
    <w:rsid w:val="00974202"/>
    <w:rsid w:val="00974D3E"/>
    <w:rsid w:val="00975EBB"/>
    <w:rsid w:val="009760F8"/>
    <w:rsid w:val="009763BD"/>
    <w:rsid w:val="00976985"/>
    <w:rsid w:val="00976BD8"/>
    <w:rsid w:val="00976FF9"/>
    <w:rsid w:val="00980DDC"/>
    <w:rsid w:val="009811BD"/>
    <w:rsid w:val="00981806"/>
    <w:rsid w:val="00982705"/>
    <w:rsid w:val="00982944"/>
    <w:rsid w:val="00982F47"/>
    <w:rsid w:val="00985333"/>
    <w:rsid w:val="00985338"/>
    <w:rsid w:val="00985E62"/>
    <w:rsid w:val="009877A7"/>
    <w:rsid w:val="00987827"/>
    <w:rsid w:val="00990249"/>
    <w:rsid w:val="00990AF4"/>
    <w:rsid w:val="0099116D"/>
    <w:rsid w:val="00991330"/>
    <w:rsid w:val="00991E74"/>
    <w:rsid w:val="00991F3A"/>
    <w:rsid w:val="0099230A"/>
    <w:rsid w:val="00993103"/>
    <w:rsid w:val="00993121"/>
    <w:rsid w:val="0099328D"/>
    <w:rsid w:val="009935D1"/>
    <w:rsid w:val="009936BB"/>
    <w:rsid w:val="009945C1"/>
    <w:rsid w:val="009946E9"/>
    <w:rsid w:val="00994965"/>
    <w:rsid w:val="009957DC"/>
    <w:rsid w:val="009961BB"/>
    <w:rsid w:val="00996E8E"/>
    <w:rsid w:val="009A0E36"/>
    <w:rsid w:val="009A0F00"/>
    <w:rsid w:val="009A16C3"/>
    <w:rsid w:val="009A1A16"/>
    <w:rsid w:val="009A2168"/>
    <w:rsid w:val="009A2922"/>
    <w:rsid w:val="009A2DBB"/>
    <w:rsid w:val="009A308D"/>
    <w:rsid w:val="009A3989"/>
    <w:rsid w:val="009A4B59"/>
    <w:rsid w:val="009A550B"/>
    <w:rsid w:val="009A5FB2"/>
    <w:rsid w:val="009A722C"/>
    <w:rsid w:val="009A7913"/>
    <w:rsid w:val="009B0088"/>
    <w:rsid w:val="009B08E4"/>
    <w:rsid w:val="009B2B38"/>
    <w:rsid w:val="009B2C3E"/>
    <w:rsid w:val="009B3440"/>
    <w:rsid w:val="009B3C9B"/>
    <w:rsid w:val="009B4308"/>
    <w:rsid w:val="009B4683"/>
    <w:rsid w:val="009B48CE"/>
    <w:rsid w:val="009B5683"/>
    <w:rsid w:val="009B5722"/>
    <w:rsid w:val="009B581C"/>
    <w:rsid w:val="009B586F"/>
    <w:rsid w:val="009B6954"/>
    <w:rsid w:val="009B6AB4"/>
    <w:rsid w:val="009C1430"/>
    <w:rsid w:val="009C16DE"/>
    <w:rsid w:val="009C1F96"/>
    <w:rsid w:val="009C2137"/>
    <w:rsid w:val="009C2E9A"/>
    <w:rsid w:val="009C392A"/>
    <w:rsid w:val="009C394B"/>
    <w:rsid w:val="009C4664"/>
    <w:rsid w:val="009C4837"/>
    <w:rsid w:val="009C591E"/>
    <w:rsid w:val="009C5F22"/>
    <w:rsid w:val="009C5F40"/>
    <w:rsid w:val="009C7557"/>
    <w:rsid w:val="009D00DF"/>
    <w:rsid w:val="009D0642"/>
    <w:rsid w:val="009D2124"/>
    <w:rsid w:val="009D2A94"/>
    <w:rsid w:val="009D4032"/>
    <w:rsid w:val="009D4182"/>
    <w:rsid w:val="009D4E59"/>
    <w:rsid w:val="009D5496"/>
    <w:rsid w:val="009D54AC"/>
    <w:rsid w:val="009D725C"/>
    <w:rsid w:val="009D7D1B"/>
    <w:rsid w:val="009D7F2F"/>
    <w:rsid w:val="009E024D"/>
    <w:rsid w:val="009E13B0"/>
    <w:rsid w:val="009E1950"/>
    <w:rsid w:val="009E1C6A"/>
    <w:rsid w:val="009E1D09"/>
    <w:rsid w:val="009E3248"/>
    <w:rsid w:val="009E3393"/>
    <w:rsid w:val="009E385B"/>
    <w:rsid w:val="009E4087"/>
    <w:rsid w:val="009E4372"/>
    <w:rsid w:val="009E4405"/>
    <w:rsid w:val="009E4BAA"/>
    <w:rsid w:val="009E4DC3"/>
    <w:rsid w:val="009E5D8D"/>
    <w:rsid w:val="009E699F"/>
    <w:rsid w:val="009E6B7E"/>
    <w:rsid w:val="009F08E7"/>
    <w:rsid w:val="009F129F"/>
    <w:rsid w:val="009F1D97"/>
    <w:rsid w:val="009F29C6"/>
    <w:rsid w:val="009F2FE2"/>
    <w:rsid w:val="009F3028"/>
    <w:rsid w:val="009F3347"/>
    <w:rsid w:val="009F3571"/>
    <w:rsid w:val="009F384D"/>
    <w:rsid w:val="009F418B"/>
    <w:rsid w:val="009F5370"/>
    <w:rsid w:val="009F54A0"/>
    <w:rsid w:val="009F7996"/>
    <w:rsid w:val="00A00B2D"/>
    <w:rsid w:val="00A00BB9"/>
    <w:rsid w:val="00A01356"/>
    <w:rsid w:val="00A028C7"/>
    <w:rsid w:val="00A02A61"/>
    <w:rsid w:val="00A03966"/>
    <w:rsid w:val="00A041C4"/>
    <w:rsid w:val="00A04F7A"/>
    <w:rsid w:val="00A04FCF"/>
    <w:rsid w:val="00A061D4"/>
    <w:rsid w:val="00A0684D"/>
    <w:rsid w:val="00A07EDA"/>
    <w:rsid w:val="00A10318"/>
    <w:rsid w:val="00A10C17"/>
    <w:rsid w:val="00A1181B"/>
    <w:rsid w:val="00A12297"/>
    <w:rsid w:val="00A1255C"/>
    <w:rsid w:val="00A12DA5"/>
    <w:rsid w:val="00A140A8"/>
    <w:rsid w:val="00A14A74"/>
    <w:rsid w:val="00A157EA"/>
    <w:rsid w:val="00A164DE"/>
    <w:rsid w:val="00A16711"/>
    <w:rsid w:val="00A16E6D"/>
    <w:rsid w:val="00A1722D"/>
    <w:rsid w:val="00A1724D"/>
    <w:rsid w:val="00A17936"/>
    <w:rsid w:val="00A17A74"/>
    <w:rsid w:val="00A208C9"/>
    <w:rsid w:val="00A20EC1"/>
    <w:rsid w:val="00A2191E"/>
    <w:rsid w:val="00A229F8"/>
    <w:rsid w:val="00A234DC"/>
    <w:rsid w:val="00A243B3"/>
    <w:rsid w:val="00A25810"/>
    <w:rsid w:val="00A25B8F"/>
    <w:rsid w:val="00A27B1B"/>
    <w:rsid w:val="00A304D5"/>
    <w:rsid w:val="00A30676"/>
    <w:rsid w:val="00A30DE8"/>
    <w:rsid w:val="00A314BF"/>
    <w:rsid w:val="00A31E5B"/>
    <w:rsid w:val="00A32A99"/>
    <w:rsid w:val="00A350D2"/>
    <w:rsid w:val="00A3704E"/>
    <w:rsid w:val="00A37DB8"/>
    <w:rsid w:val="00A400DC"/>
    <w:rsid w:val="00A40DC3"/>
    <w:rsid w:val="00A412C4"/>
    <w:rsid w:val="00A41B19"/>
    <w:rsid w:val="00A4261D"/>
    <w:rsid w:val="00A42E9B"/>
    <w:rsid w:val="00A44402"/>
    <w:rsid w:val="00A4451D"/>
    <w:rsid w:val="00A447EE"/>
    <w:rsid w:val="00A46454"/>
    <w:rsid w:val="00A466A4"/>
    <w:rsid w:val="00A4690C"/>
    <w:rsid w:val="00A47107"/>
    <w:rsid w:val="00A474C8"/>
    <w:rsid w:val="00A503F4"/>
    <w:rsid w:val="00A521FD"/>
    <w:rsid w:val="00A526BF"/>
    <w:rsid w:val="00A53719"/>
    <w:rsid w:val="00A53A65"/>
    <w:rsid w:val="00A5485B"/>
    <w:rsid w:val="00A549A4"/>
    <w:rsid w:val="00A54D74"/>
    <w:rsid w:val="00A5575F"/>
    <w:rsid w:val="00A557D6"/>
    <w:rsid w:val="00A5726E"/>
    <w:rsid w:val="00A57F99"/>
    <w:rsid w:val="00A60428"/>
    <w:rsid w:val="00A605F6"/>
    <w:rsid w:val="00A60669"/>
    <w:rsid w:val="00A60A55"/>
    <w:rsid w:val="00A6220A"/>
    <w:rsid w:val="00A622DB"/>
    <w:rsid w:val="00A623EB"/>
    <w:rsid w:val="00A634FD"/>
    <w:rsid w:val="00A63F4B"/>
    <w:rsid w:val="00A641A5"/>
    <w:rsid w:val="00A64F9C"/>
    <w:rsid w:val="00A65212"/>
    <w:rsid w:val="00A65C27"/>
    <w:rsid w:val="00A6603B"/>
    <w:rsid w:val="00A663C3"/>
    <w:rsid w:val="00A703AB"/>
    <w:rsid w:val="00A70BCF"/>
    <w:rsid w:val="00A715AC"/>
    <w:rsid w:val="00A722E9"/>
    <w:rsid w:val="00A72649"/>
    <w:rsid w:val="00A72BBD"/>
    <w:rsid w:val="00A734E6"/>
    <w:rsid w:val="00A74A24"/>
    <w:rsid w:val="00A7577E"/>
    <w:rsid w:val="00A75DE5"/>
    <w:rsid w:val="00A76667"/>
    <w:rsid w:val="00A77E5B"/>
    <w:rsid w:val="00A801B4"/>
    <w:rsid w:val="00A80AE4"/>
    <w:rsid w:val="00A80B34"/>
    <w:rsid w:val="00A8216B"/>
    <w:rsid w:val="00A82D3F"/>
    <w:rsid w:val="00A842D2"/>
    <w:rsid w:val="00A84390"/>
    <w:rsid w:val="00A846B8"/>
    <w:rsid w:val="00A853C4"/>
    <w:rsid w:val="00A8609E"/>
    <w:rsid w:val="00A867E3"/>
    <w:rsid w:val="00A8690F"/>
    <w:rsid w:val="00A87750"/>
    <w:rsid w:val="00A87E91"/>
    <w:rsid w:val="00A90420"/>
    <w:rsid w:val="00A91785"/>
    <w:rsid w:val="00A9271C"/>
    <w:rsid w:val="00A93DDD"/>
    <w:rsid w:val="00A94A0D"/>
    <w:rsid w:val="00A95088"/>
    <w:rsid w:val="00A95CA5"/>
    <w:rsid w:val="00A961F3"/>
    <w:rsid w:val="00A972C2"/>
    <w:rsid w:val="00AA03A3"/>
    <w:rsid w:val="00AA0419"/>
    <w:rsid w:val="00AA08F0"/>
    <w:rsid w:val="00AA0B33"/>
    <w:rsid w:val="00AA2CA1"/>
    <w:rsid w:val="00AA3080"/>
    <w:rsid w:val="00AA320D"/>
    <w:rsid w:val="00AA387C"/>
    <w:rsid w:val="00AA506C"/>
    <w:rsid w:val="00AA5648"/>
    <w:rsid w:val="00AA59DF"/>
    <w:rsid w:val="00AA5EE5"/>
    <w:rsid w:val="00AA79CD"/>
    <w:rsid w:val="00AB0676"/>
    <w:rsid w:val="00AB075D"/>
    <w:rsid w:val="00AB091C"/>
    <w:rsid w:val="00AB1D30"/>
    <w:rsid w:val="00AB2EE6"/>
    <w:rsid w:val="00AB3C17"/>
    <w:rsid w:val="00AB3D14"/>
    <w:rsid w:val="00AB4CC4"/>
    <w:rsid w:val="00AB5068"/>
    <w:rsid w:val="00AB543B"/>
    <w:rsid w:val="00AB5B3A"/>
    <w:rsid w:val="00AB5FF0"/>
    <w:rsid w:val="00AB6061"/>
    <w:rsid w:val="00AB7710"/>
    <w:rsid w:val="00AB7F1D"/>
    <w:rsid w:val="00AC0903"/>
    <w:rsid w:val="00AC1258"/>
    <w:rsid w:val="00AC17AA"/>
    <w:rsid w:val="00AC31C5"/>
    <w:rsid w:val="00AC31E4"/>
    <w:rsid w:val="00AC3260"/>
    <w:rsid w:val="00AC4B50"/>
    <w:rsid w:val="00AC5E08"/>
    <w:rsid w:val="00AC614F"/>
    <w:rsid w:val="00AC61F9"/>
    <w:rsid w:val="00AC6272"/>
    <w:rsid w:val="00AC6622"/>
    <w:rsid w:val="00AC6829"/>
    <w:rsid w:val="00AD147F"/>
    <w:rsid w:val="00AD35BF"/>
    <w:rsid w:val="00AD376B"/>
    <w:rsid w:val="00AD3FBC"/>
    <w:rsid w:val="00AD4285"/>
    <w:rsid w:val="00AD57BB"/>
    <w:rsid w:val="00AD5E6B"/>
    <w:rsid w:val="00AE1608"/>
    <w:rsid w:val="00AE18EC"/>
    <w:rsid w:val="00AE25F0"/>
    <w:rsid w:val="00AE279E"/>
    <w:rsid w:val="00AE3C6D"/>
    <w:rsid w:val="00AE3CFA"/>
    <w:rsid w:val="00AE4259"/>
    <w:rsid w:val="00AE4EA9"/>
    <w:rsid w:val="00AE4FC8"/>
    <w:rsid w:val="00AE64E6"/>
    <w:rsid w:val="00AE6E3B"/>
    <w:rsid w:val="00AE6E87"/>
    <w:rsid w:val="00AE6ED9"/>
    <w:rsid w:val="00AE703C"/>
    <w:rsid w:val="00AF0221"/>
    <w:rsid w:val="00AF0392"/>
    <w:rsid w:val="00AF0507"/>
    <w:rsid w:val="00AF082A"/>
    <w:rsid w:val="00AF0BE0"/>
    <w:rsid w:val="00AF151A"/>
    <w:rsid w:val="00AF1DC5"/>
    <w:rsid w:val="00AF2D17"/>
    <w:rsid w:val="00AF43B3"/>
    <w:rsid w:val="00AF4722"/>
    <w:rsid w:val="00AF51D5"/>
    <w:rsid w:val="00AF51DA"/>
    <w:rsid w:val="00AF57AF"/>
    <w:rsid w:val="00AF6DAD"/>
    <w:rsid w:val="00AF7DCC"/>
    <w:rsid w:val="00B009D6"/>
    <w:rsid w:val="00B00EAA"/>
    <w:rsid w:val="00B015F8"/>
    <w:rsid w:val="00B0227D"/>
    <w:rsid w:val="00B024F9"/>
    <w:rsid w:val="00B025EF"/>
    <w:rsid w:val="00B03208"/>
    <w:rsid w:val="00B046B4"/>
    <w:rsid w:val="00B0473C"/>
    <w:rsid w:val="00B06A13"/>
    <w:rsid w:val="00B06F45"/>
    <w:rsid w:val="00B0723B"/>
    <w:rsid w:val="00B1015D"/>
    <w:rsid w:val="00B105D7"/>
    <w:rsid w:val="00B10620"/>
    <w:rsid w:val="00B11608"/>
    <w:rsid w:val="00B13F21"/>
    <w:rsid w:val="00B15302"/>
    <w:rsid w:val="00B15AA2"/>
    <w:rsid w:val="00B165A0"/>
    <w:rsid w:val="00B167CC"/>
    <w:rsid w:val="00B16D9F"/>
    <w:rsid w:val="00B17243"/>
    <w:rsid w:val="00B2073B"/>
    <w:rsid w:val="00B207A6"/>
    <w:rsid w:val="00B20E6C"/>
    <w:rsid w:val="00B20FAD"/>
    <w:rsid w:val="00B210D4"/>
    <w:rsid w:val="00B214B0"/>
    <w:rsid w:val="00B21E45"/>
    <w:rsid w:val="00B22322"/>
    <w:rsid w:val="00B230BF"/>
    <w:rsid w:val="00B239EA"/>
    <w:rsid w:val="00B23AC6"/>
    <w:rsid w:val="00B23B5C"/>
    <w:rsid w:val="00B23E52"/>
    <w:rsid w:val="00B25B5A"/>
    <w:rsid w:val="00B262CB"/>
    <w:rsid w:val="00B265F1"/>
    <w:rsid w:val="00B26B4F"/>
    <w:rsid w:val="00B26F0A"/>
    <w:rsid w:val="00B277E6"/>
    <w:rsid w:val="00B30654"/>
    <w:rsid w:val="00B30AF1"/>
    <w:rsid w:val="00B310F7"/>
    <w:rsid w:val="00B31392"/>
    <w:rsid w:val="00B3184C"/>
    <w:rsid w:val="00B32E48"/>
    <w:rsid w:val="00B33475"/>
    <w:rsid w:val="00B3484F"/>
    <w:rsid w:val="00B34A28"/>
    <w:rsid w:val="00B34D34"/>
    <w:rsid w:val="00B34E50"/>
    <w:rsid w:val="00B35164"/>
    <w:rsid w:val="00B3556A"/>
    <w:rsid w:val="00B3570A"/>
    <w:rsid w:val="00B364C8"/>
    <w:rsid w:val="00B36CBC"/>
    <w:rsid w:val="00B3705B"/>
    <w:rsid w:val="00B409C8"/>
    <w:rsid w:val="00B41703"/>
    <w:rsid w:val="00B425B4"/>
    <w:rsid w:val="00B42797"/>
    <w:rsid w:val="00B42DA3"/>
    <w:rsid w:val="00B43121"/>
    <w:rsid w:val="00B44287"/>
    <w:rsid w:val="00B450DC"/>
    <w:rsid w:val="00B45C0F"/>
    <w:rsid w:val="00B45F85"/>
    <w:rsid w:val="00B46623"/>
    <w:rsid w:val="00B46C41"/>
    <w:rsid w:val="00B46FF0"/>
    <w:rsid w:val="00B471B3"/>
    <w:rsid w:val="00B478DB"/>
    <w:rsid w:val="00B47E8B"/>
    <w:rsid w:val="00B50995"/>
    <w:rsid w:val="00B51582"/>
    <w:rsid w:val="00B51770"/>
    <w:rsid w:val="00B52550"/>
    <w:rsid w:val="00B54D77"/>
    <w:rsid w:val="00B555AA"/>
    <w:rsid w:val="00B55A6A"/>
    <w:rsid w:val="00B56321"/>
    <w:rsid w:val="00B56439"/>
    <w:rsid w:val="00B565DC"/>
    <w:rsid w:val="00B56989"/>
    <w:rsid w:val="00B56F99"/>
    <w:rsid w:val="00B57482"/>
    <w:rsid w:val="00B57BBC"/>
    <w:rsid w:val="00B600F9"/>
    <w:rsid w:val="00B60BA9"/>
    <w:rsid w:val="00B6125E"/>
    <w:rsid w:val="00B62EC3"/>
    <w:rsid w:val="00B63723"/>
    <w:rsid w:val="00B638E1"/>
    <w:rsid w:val="00B63AA2"/>
    <w:rsid w:val="00B64EE0"/>
    <w:rsid w:val="00B65354"/>
    <w:rsid w:val="00B658E2"/>
    <w:rsid w:val="00B65CDF"/>
    <w:rsid w:val="00B67602"/>
    <w:rsid w:val="00B67B96"/>
    <w:rsid w:val="00B67F84"/>
    <w:rsid w:val="00B7063D"/>
    <w:rsid w:val="00B72EF3"/>
    <w:rsid w:val="00B72F55"/>
    <w:rsid w:val="00B7450B"/>
    <w:rsid w:val="00B75048"/>
    <w:rsid w:val="00B75C89"/>
    <w:rsid w:val="00B76AFC"/>
    <w:rsid w:val="00B778CF"/>
    <w:rsid w:val="00B80270"/>
    <w:rsid w:val="00B81A0C"/>
    <w:rsid w:val="00B81A80"/>
    <w:rsid w:val="00B821C5"/>
    <w:rsid w:val="00B824E1"/>
    <w:rsid w:val="00B82509"/>
    <w:rsid w:val="00B82E5D"/>
    <w:rsid w:val="00B831C7"/>
    <w:rsid w:val="00B8367F"/>
    <w:rsid w:val="00B84E3B"/>
    <w:rsid w:val="00B8563B"/>
    <w:rsid w:val="00B86083"/>
    <w:rsid w:val="00B8711C"/>
    <w:rsid w:val="00B87F8E"/>
    <w:rsid w:val="00B90263"/>
    <w:rsid w:val="00B90814"/>
    <w:rsid w:val="00B90EDF"/>
    <w:rsid w:val="00B90F43"/>
    <w:rsid w:val="00B91646"/>
    <w:rsid w:val="00B91885"/>
    <w:rsid w:val="00B920A4"/>
    <w:rsid w:val="00B92B10"/>
    <w:rsid w:val="00B938E6"/>
    <w:rsid w:val="00B94192"/>
    <w:rsid w:val="00B949C5"/>
    <w:rsid w:val="00B94CC1"/>
    <w:rsid w:val="00B95BA0"/>
    <w:rsid w:val="00B96917"/>
    <w:rsid w:val="00B979C7"/>
    <w:rsid w:val="00BA032E"/>
    <w:rsid w:val="00BA03C9"/>
    <w:rsid w:val="00BA0464"/>
    <w:rsid w:val="00BA2B33"/>
    <w:rsid w:val="00BA2E79"/>
    <w:rsid w:val="00BA2FF0"/>
    <w:rsid w:val="00BA324A"/>
    <w:rsid w:val="00BA37C2"/>
    <w:rsid w:val="00BA5362"/>
    <w:rsid w:val="00BA53A7"/>
    <w:rsid w:val="00BA5585"/>
    <w:rsid w:val="00BA5788"/>
    <w:rsid w:val="00BA5C2E"/>
    <w:rsid w:val="00BA69C6"/>
    <w:rsid w:val="00BA7C9F"/>
    <w:rsid w:val="00BA7FEF"/>
    <w:rsid w:val="00BB1684"/>
    <w:rsid w:val="00BB1B81"/>
    <w:rsid w:val="00BB1D25"/>
    <w:rsid w:val="00BB2289"/>
    <w:rsid w:val="00BB355A"/>
    <w:rsid w:val="00BB4558"/>
    <w:rsid w:val="00BB4FFF"/>
    <w:rsid w:val="00BB521D"/>
    <w:rsid w:val="00BB5352"/>
    <w:rsid w:val="00BB5746"/>
    <w:rsid w:val="00BB640E"/>
    <w:rsid w:val="00BB6F06"/>
    <w:rsid w:val="00BB7812"/>
    <w:rsid w:val="00BC093C"/>
    <w:rsid w:val="00BC1CB7"/>
    <w:rsid w:val="00BC297E"/>
    <w:rsid w:val="00BC2AE7"/>
    <w:rsid w:val="00BC2BF4"/>
    <w:rsid w:val="00BC2EC2"/>
    <w:rsid w:val="00BC335C"/>
    <w:rsid w:val="00BC36D6"/>
    <w:rsid w:val="00BC37A2"/>
    <w:rsid w:val="00BC4096"/>
    <w:rsid w:val="00BC5558"/>
    <w:rsid w:val="00BC6F22"/>
    <w:rsid w:val="00BC7D2B"/>
    <w:rsid w:val="00BC7FA9"/>
    <w:rsid w:val="00BD0211"/>
    <w:rsid w:val="00BD07C8"/>
    <w:rsid w:val="00BD0AEE"/>
    <w:rsid w:val="00BD18B5"/>
    <w:rsid w:val="00BD1DA5"/>
    <w:rsid w:val="00BD444D"/>
    <w:rsid w:val="00BD4BEE"/>
    <w:rsid w:val="00BD7163"/>
    <w:rsid w:val="00BD7852"/>
    <w:rsid w:val="00BE02CE"/>
    <w:rsid w:val="00BE18D2"/>
    <w:rsid w:val="00BE3392"/>
    <w:rsid w:val="00BE3EF8"/>
    <w:rsid w:val="00BE4387"/>
    <w:rsid w:val="00BE5C5B"/>
    <w:rsid w:val="00BE5F2F"/>
    <w:rsid w:val="00BE61B9"/>
    <w:rsid w:val="00BE6C28"/>
    <w:rsid w:val="00BE6D3B"/>
    <w:rsid w:val="00BF0239"/>
    <w:rsid w:val="00BF234A"/>
    <w:rsid w:val="00BF25E2"/>
    <w:rsid w:val="00BF3967"/>
    <w:rsid w:val="00BF3A76"/>
    <w:rsid w:val="00BF3C28"/>
    <w:rsid w:val="00BF4221"/>
    <w:rsid w:val="00BF5A26"/>
    <w:rsid w:val="00BF6478"/>
    <w:rsid w:val="00BF7DC9"/>
    <w:rsid w:val="00C00329"/>
    <w:rsid w:val="00C0033E"/>
    <w:rsid w:val="00C005ED"/>
    <w:rsid w:val="00C00F57"/>
    <w:rsid w:val="00C016AA"/>
    <w:rsid w:val="00C042E8"/>
    <w:rsid w:val="00C05BFA"/>
    <w:rsid w:val="00C05E58"/>
    <w:rsid w:val="00C05F4D"/>
    <w:rsid w:val="00C06231"/>
    <w:rsid w:val="00C0652D"/>
    <w:rsid w:val="00C1154F"/>
    <w:rsid w:val="00C12CB5"/>
    <w:rsid w:val="00C132E8"/>
    <w:rsid w:val="00C13E4F"/>
    <w:rsid w:val="00C15808"/>
    <w:rsid w:val="00C15F63"/>
    <w:rsid w:val="00C16FCF"/>
    <w:rsid w:val="00C1722C"/>
    <w:rsid w:val="00C17537"/>
    <w:rsid w:val="00C17587"/>
    <w:rsid w:val="00C207B0"/>
    <w:rsid w:val="00C211F4"/>
    <w:rsid w:val="00C216A2"/>
    <w:rsid w:val="00C2184B"/>
    <w:rsid w:val="00C219A3"/>
    <w:rsid w:val="00C226A2"/>
    <w:rsid w:val="00C231CD"/>
    <w:rsid w:val="00C236A9"/>
    <w:rsid w:val="00C23CFC"/>
    <w:rsid w:val="00C2412D"/>
    <w:rsid w:val="00C243FB"/>
    <w:rsid w:val="00C24E2F"/>
    <w:rsid w:val="00C277C0"/>
    <w:rsid w:val="00C30EDC"/>
    <w:rsid w:val="00C31FD7"/>
    <w:rsid w:val="00C3236A"/>
    <w:rsid w:val="00C32CDB"/>
    <w:rsid w:val="00C332F2"/>
    <w:rsid w:val="00C3345A"/>
    <w:rsid w:val="00C33E4E"/>
    <w:rsid w:val="00C34725"/>
    <w:rsid w:val="00C36190"/>
    <w:rsid w:val="00C36412"/>
    <w:rsid w:val="00C4012E"/>
    <w:rsid w:val="00C40B1B"/>
    <w:rsid w:val="00C4102B"/>
    <w:rsid w:val="00C44BAD"/>
    <w:rsid w:val="00C45820"/>
    <w:rsid w:val="00C45C86"/>
    <w:rsid w:val="00C46C3A"/>
    <w:rsid w:val="00C4711A"/>
    <w:rsid w:val="00C47A8B"/>
    <w:rsid w:val="00C47ACC"/>
    <w:rsid w:val="00C47F30"/>
    <w:rsid w:val="00C50851"/>
    <w:rsid w:val="00C51380"/>
    <w:rsid w:val="00C51BF6"/>
    <w:rsid w:val="00C51DF6"/>
    <w:rsid w:val="00C52D05"/>
    <w:rsid w:val="00C53294"/>
    <w:rsid w:val="00C53DCA"/>
    <w:rsid w:val="00C548A0"/>
    <w:rsid w:val="00C54F15"/>
    <w:rsid w:val="00C57299"/>
    <w:rsid w:val="00C57659"/>
    <w:rsid w:val="00C60EBA"/>
    <w:rsid w:val="00C611B1"/>
    <w:rsid w:val="00C646B1"/>
    <w:rsid w:val="00C65F40"/>
    <w:rsid w:val="00C65F72"/>
    <w:rsid w:val="00C664D6"/>
    <w:rsid w:val="00C66A51"/>
    <w:rsid w:val="00C66F17"/>
    <w:rsid w:val="00C67297"/>
    <w:rsid w:val="00C701FF"/>
    <w:rsid w:val="00C704DB"/>
    <w:rsid w:val="00C70636"/>
    <w:rsid w:val="00C71749"/>
    <w:rsid w:val="00C73F78"/>
    <w:rsid w:val="00C74C76"/>
    <w:rsid w:val="00C755B1"/>
    <w:rsid w:val="00C75668"/>
    <w:rsid w:val="00C75F4D"/>
    <w:rsid w:val="00C76226"/>
    <w:rsid w:val="00C76848"/>
    <w:rsid w:val="00C770E0"/>
    <w:rsid w:val="00C77104"/>
    <w:rsid w:val="00C775B2"/>
    <w:rsid w:val="00C775EF"/>
    <w:rsid w:val="00C77DD2"/>
    <w:rsid w:val="00C80EFB"/>
    <w:rsid w:val="00C8104D"/>
    <w:rsid w:val="00C810E5"/>
    <w:rsid w:val="00C8168E"/>
    <w:rsid w:val="00C81AF2"/>
    <w:rsid w:val="00C820F5"/>
    <w:rsid w:val="00C829CD"/>
    <w:rsid w:val="00C83B64"/>
    <w:rsid w:val="00C83EBF"/>
    <w:rsid w:val="00C83F87"/>
    <w:rsid w:val="00C8442E"/>
    <w:rsid w:val="00C8480D"/>
    <w:rsid w:val="00C84F41"/>
    <w:rsid w:val="00C858CB"/>
    <w:rsid w:val="00C85984"/>
    <w:rsid w:val="00C85A27"/>
    <w:rsid w:val="00C87C15"/>
    <w:rsid w:val="00C90DFD"/>
    <w:rsid w:val="00C90E6F"/>
    <w:rsid w:val="00C9141F"/>
    <w:rsid w:val="00C91A7B"/>
    <w:rsid w:val="00C94417"/>
    <w:rsid w:val="00C96252"/>
    <w:rsid w:val="00C96650"/>
    <w:rsid w:val="00C96819"/>
    <w:rsid w:val="00C97038"/>
    <w:rsid w:val="00C973E3"/>
    <w:rsid w:val="00CA0B17"/>
    <w:rsid w:val="00CA109B"/>
    <w:rsid w:val="00CA14DD"/>
    <w:rsid w:val="00CA1614"/>
    <w:rsid w:val="00CA1C84"/>
    <w:rsid w:val="00CA21BD"/>
    <w:rsid w:val="00CA2354"/>
    <w:rsid w:val="00CA2FA7"/>
    <w:rsid w:val="00CA3261"/>
    <w:rsid w:val="00CA389D"/>
    <w:rsid w:val="00CA4094"/>
    <w:rsid w:val="00CA4370"/>
    <w:rsid w:val="00CA5D63"/>
    <w:rsid w:val="00CA64B1"/>
    <w:rsid w:val="00CA696C"/>
    <w:rsid w:val="00CA6B81"/>
    <w:rsid w:val="00CA7526"/>
    <w:rsid w:val="00CB14C0"/>
    <w:rsid w:val="00CB1E05"/>
    <w:rsid w:val="00CB24F1"/>
    <w:rsid w:val="00CB268D"/>
    <w:rsid w:val="00CB2970"/>
    <w:rsid w:val="00CB4746"/>
    <w:rsid w:val="00CB47B4"/>
    <w:rsid w:val="00CB4E36"/>
    <w:rsid w:val="00CB4FCE"/>
    <w:rsid w:val="00CB5299"/>
    <w:rsid w:val="00CB5397"/>
    <w:rsid w:val="00CB59F9"/>
    <w:rsid w:val="00CB6531"/>
    <w:rsid w:val="00CB6584"/>
    <w:rsid w:val="00CB6C3B"/>
    <w:rsid w:val="00CB6C48"/>
    <w:rsid w:val="00CB6E0C"/>
    <w:rsid w:val="00CB6E93"/>
    <w:rsid w:val="00CB6F57"/>
    <w:rsid w:val="00CB75BC"/>
    <w:rsid w:val="00CC0E94"/>
    <w:rsid w:val="00CC0FC0"/>
    <w:rsid w:val="00CC1A08"/>
    <w:rsid w:val="00CC2530"/>
    <w:rsid w:val="00CC2A35"/>
    <w:rsid w:val="00CC48CF"/>
    <w:rsid w:val="00CC5F6B"/>
    <w:rsid w:val="00CC6009"/>
    <w:rsid w:val="00CC60B7"/>
    <w:rsid w:val="00CC7274"/>
    <w:rsid w:val="00CC78A0"/>
    <w:rsid w:val="00CD05C4"/>
    <w:rsid w:val="00CD0DFB"/>
    <w:rsid w:val="00CD0EAA"/>
    <w:rsid w:val="00CD16DE"/>
    <w:rsid w:val="00CD171E"/>
    <w:rsid w:val="00CD3760"/>
    <w:rsid w:val="00CD3926"/>
    <w:rsid w:val="00CD5B62"/>
    <w:rsid w:val="00CD62CD"/>
    <w:rsid w:val="00CD7016"/>
    <w:rsid w:val="00CD7B79"/>
    <w:rsid w:val="00CE0E7D"/>
    <w:rsid w:val="00CE0EB2"/>
    <w:rsid w:val="00CE20F1"/>
    <w:rsid w:val="00CE20FB"/>
    <w:rsid w:val="00CE4DC9"/>
    <w:rsid w:val="00CE69B9"/>
    <w:rsid w:val="00CE6FFE"/>
    <w:rsid w:val="00CE7600"/>
    <w:rsid w:val="00CE766E"/>
    <w:rsid w:val="00CE76A7"/>
    <w:rsid w:val="00CF044F"/>
    <w:rsid w:val="00CF0FFE"/>
    <w:rsid w:val="00CF12CE"/>
    <w:rsid w:val="00CF1B7B"/>
    <w:rsid w:val="00CF20E5"/>
    <w:rsid w:val="00CF2674"/>
    <w:rsid w:val="00CF2A5E"/>
    <w:rsid w:val="00CF3DB4"/>
    <w:rsid w:val="00CF3DDE"/>
    <w:rsid w:val="00CF46E0"/>
    <w:rsid w:val="00CF4E5D"/>
    <w:rsid w:val="00CF5276"/>
    <w:rsid w:val="00CF682E"/>
    <w:rsid w:val="00CF6922"/>
    <w:rsid w:val="00D003A9"/>
    <w:rsid w:val="00D0200D"/>
    <w:rsid w:val="00D02509"/>
    <w:rsid w:val="00D02590"/>
    <w:rsid w:val="00D02806"/>
    <w:rsid w:val="00D02CF6"/>
    <w:rsid w:val="00D02E38"/>
    <w:rsid w:val="00D03514"/>
    <w:rsid w:val="00D035B5"/>
    <w:rsid w:val="00D03622"/>
    <w:rsid w:val="00D03873"/>
    <w:rsid w:val="00D03C16"/>
    <w:rsid w:val="00D0412E"/>
    <w:rsid w:val="00D041A8"/>
    <w:rsid w:val="00D046EA"/>
    <w:rsid w:val="00D075F1"/>
    <w:rsid w:val="00D10E78"/>
    <w:rsid w:val="00D11008"/>
    <w:rsid w:val="00D1254E"/>
    <w:rsid w:val="00D126ED"/>
    <w:rsid w:val="00D12AA7"/>
    <w:rsid w:val="00D12F89"/>
    <w:rsid w:val="00D130E5"/>
    <w:rsid w:val="00D13D14"/>
    <w:rsid w:val="00D14891"/>
    <w:rsid w:val="00D1520B"/>
    <w:rsid w:val="00D15C6B"/>
    <w:rsid w:val="00D16EC0"/>
    <w:rsid w:val="00D174A6"/>
    <w:rsid w:val="00D17F0F"/>
    <w:rsid w:val="00D20A99"/>
    <w:rsid w:val="00D20B92"/>
    <w:rsid w:val="00D20F51"/>
    <w:rsid w:val="00D22AA7"/>
    <w:rsid w:val="00D253FF"/>
    <w:rsid w:val="00D25A72"/>
    <w:rsid w:val="00D26CD6"/>
    <w:rsid w:val="00D2718C"/>
    <w:rsid w:val="00D27239"/>
    <w:rsid w:val="00D275B5"/>
    <w:rsid w:val="00D30259"/>
    <w:rsid w:val="00D303D3"/>
    <w:rsid w:val="00D31235"/>
    <w:rsid w:val="00D37CF9"/>
    <w:rsid w:val="00D41756"/>
    <w:rsid w:val="00D438AC"/>
    <w:rsid w:val="00D4390E"/>
    <w:rsid w:val="00D44A78"/>
    <w:rsid w:val="00D44A8A"/>
    <w:rsid w:val="00D44DCA"/>
    <w:rsid w:val="00D47822"/>
    <w:rsid w:val="00D47A79"/>
    <w:rsid w:val="00D47DC7"/>
    <w:rsid w:val="00D52675"/>
    <w:rsid w:val="00D53035"/>
    <w:rsid w:val="00D53642"/>
    <w:rsid w:val="00D542B3"/>
    <w:rsid w:val="00D54925"/>
    <w:rsid w:val="00D54C76"/>
    <w:rsid w:val="00D54EDF"/>
    <w:rsid w:val="00D56D1B"/>
    <w:rsid w:val="00D56F3E"/>
    <w:rsid w:val="00D57E5E"/>
    <w:rsid w:val="00D57EA1"/>
    <w:rsid w:val="00D6105E"/>
    <w:rsid w:val="00D611A4"/>
    <w:rsid w:val="00D64411"/>
    <w:rsid w:val="00D64DA8"/>
    <w:rsid w:val="00D651E7"/>
    <w:rsid w:val="00D65784"/>
    <w:rsid w:val="00D65997"/>
    <w:rsid w:val="00D65BC2"/>
    <w:rsid w:val="00D6613F"/>
    <w:rsid w:val="00D675A6"/>
    <w:rsid w:val="00D7283E"/>
    <w:rsid w:val="00D72D31"/>
    <w:rsid w:val="00D74542"/>
    <w:rsid w:val="00D74608"/>
    <w:rsid w:val="00D74719"/>
    <w:rsid w:val="00D74C1D"/>
    <w:rsid w:val="00D752A5"/>
    <w:rsid w:val="00D75C76"/>
    <w:rsid w:val="00D760CA"/>
    <w:rsid w:val="00D7634A"/>
    <w:rsid w:val="00D80753"/>
    <w:rsid w:val="00D825FF"/>
    <w:rsid w:val="00D829D4"/>
    <w:rsid w:val="00D83692"/>
    <w:rsid w:val="00D85098"/>
    <w:rsid w:val="00D878AF"/>
    <w:rsid w:val="00D87B21"/>
    <w:rsid w:val="00D9059D"/>
    <w:rsid w:val="00D90B2D"/>
    <w:rsid w:val="00D918B6"/>
    <w:rsid w:val="00D92046"/>
    <w:rsid w:val="00D928F9"/>
    <w:rsid w:val="00D9302C"/>
    <w:rsid w:val="00D93A0D"/>
    <w:rsid w:val="00D946D5"/>
    <w:rsid w:val="00D95167"/>
    <w:rsid w:val="00D95455"/>
    <w:rsid w:val="00D95B24"/>
    <w:rsid w:val="00D96A55"/>
    <w:rsid w:val="00D96D40"/>
    <w:rsid w:val="00D975E1"/>
    <w:rsid w:val="00DA0FAE"/>
    <w:rsid w:val="00DA10B3"/>
    <w:rsid w:val="00DA15E1"/>
    <w:rsid w:val="00DA1B13"/>
    <w:rsid w:val="00DA36D2"/>
    <w:rsid w:val="00DA3850"/>
    <w:rsid w:val="00DA3E5D"/>
    <w:rsid w:val="00DA45AB"/>
    <w:rsid w:val="00DA6A17"/>
    <w:rsid w:val="00DA6C9E"/>
    <w:rsid w:val="00DA74FA"/>
    <w:rsid w:val="00DA7BE5"/>
    <w:rsid w:val="00DA7EE5"/>
    <w:rsid w:val="00DB078C"/>
    <w:rsid w:val="00DB096F"/>
    <w:rsid w:val="00DB0DAD"/>
    <w:rsid w:val="00DB2199"/>
    <w:rsid w:val="00DB22DA"/>
    <w:rsid w:val="00DB530B"/>
    <w:rsid w:val="00DB5853"/>
    <w:rsid w:val="00DB6E10"/>
    <w:rsid w:val="00DB787F"/>
    <w:rsid w:val="00DB7AD0"/>
    <w:rsid w:val="00DB7FC7"/>
    <w:rsid w:val="00DC061F"/>
    <w:rsid w:val="00DC0EAC"/>
    <w:rsid w:val="00DC154D"/>
    <w:rsid w:val="00DC3B61"/>
    <w:rsid w:val="00DC4430"/>
    <w:rsid w:val="00DC45CF"/>
    <w:rsid w:val="00DC4FD5"/>
    <w:rsid w:val="00DC6192"/>
    <w:rsid w:val="00DC6535"/>
    <w:rsid w:val="00DD0103"/>
    <w:rsid w:val="00DD0778"/>
    <w:rsid w:val="00DD0840"/>
    <w:rsid w:val="00DD085D"/>
    <w:rsid w:val="00DD0E42"/>
    <w:rsid w:val="00DD1B81"/>
    <w:rsid w:val="00DD2C74"/>
    <w:rsid w:val="00DD2F85"/>
    <w:rsid w:val="00DD304E"/>
    <w:rsid w:val="00DD36E7"/>
    <w:rsid w:val="00DD3F06"/>
    <w:rsid w:val="00DD4146"/>
    <w:rsid w:val="00DD47E8"/>
    <w:rsid w:val="00DD5136"/>
    <w:rsid w:val="00DD5C6E"/>
    <w:rsid w:val="00DE06A2"/>
    <w:rsid w:val="00DE0716"/>
    <w:rsid w:val="00DE0F2A"/>
    <w:rsid w:val="00DE1338"/>
    <w:rsid w:val="00DE158B"/>
    <w:rsid w:val="00DE15F7"/>
    <w:rsid w:val="00DE16FC"/>
    <w:rsid w:val="00DE1710"/>
    <w:rsid w:val="00DE1D60"/>
    <w:rsid w:val="00DE221A"/>
    <w:rsid w:val="00DE2316"/>
    <w:rsid w:val="00DE31FF"/>
    <w:rsid w:val="00DE48AC"/>
    <w:rsid w:val="00DE4B5A"/>
    <w:rsid w:val="00DE5CA8"/>
    <w:rsid w:val="00DE6065"/>
    <w:rsid w:val="00DE6487"/>
    <w:rsid w:val="00DE648A"/>
    <w:rsid w:val="00DE66CB"/>
    <w:rsid w:val="00DF1F96"/>
    <w:rsid w:val="00DF23C4"/>
    <w:rsid w:val="00DF26F5"/>
    <w:rsid w:val="00DF3B29"/>
    <w:rsid w:val="00DF5106"/>
    <w:rsid w:val="00DF7B57"/>
    <w:rsid w:val="00E00FBD"/>
    <w:rsid w:val="00E018CF"/>
    <w:rsid w:val="00E01CCE"/>
    <w:rsid w:val="00E02E14"/>
    <w:rsid w:val="00E02EC4"/>
    <w:rsid w:val="00E045E2"/>
    <w:rsid w:val="00E04D07"/>
    <w:rsid w:val="00E05034"/>
    <w:rsid w:val="00E078AB"/>
    <w:rsid w:val="00E10989"/>
    <w:rsid w:val="00E1289E"/>
    <w:rsid w:val="00E12B71"/>
    <w:rsid w:val="00E12BEC"/>
    <w:rsid w:val="00E12FAD"/>
    <w:rsid w:val="00E140A3"/>
    <w:rsid w:val="00E1457C"/>
    <w:rsid w:val="00E14ACD"/>
    <w:rsid w:val="00E15B32"/>
    <w:rsid w:val="00E1623C"/>
    <w:rsid w:val="00E16B3F"/>
    <w:rsid w:val="00E1740E"/>
    <w:rsid w:val="00E17F51"/>
    <w:rsid w:val="00E20395"/>
    <w:rsid w:val="00E20620"/>
    <w:rsid w:val="00E2071A"/>
    <w:rsid w:val="00E21147"/>
    <w:rsid w:val="00E21614"/>
    <w:rsid w:val="00E21985"/>
    <w:rsid w:val="00E23C8C"/>
    <w:rsid w:val="00E244FB"/>
    <w:rsid w:val="00E25EDD"/>
    <w:rsid w:val="00E26F98"/>
    <w:rsid w:val="00E272FE"/>
    <w:rsid w:val="00E2738F"/>
    <w:rsid w:val="00E27540"/>
    <w:rsid w:val="00E27A6C"/>
    <w:rsid w:val="00E30B0B"/>
    <w:rsid w:val="00E31705"/>
    <w:rsid w:val="00E334CE"/>
    <w:rsid w:val="00E33AA7"/>
    <w:rsid w:val="00E342C9"/>
    <w:rsid w:val="00E349DC"/>
    <w:rsid w:val="00E34A99"/>
    <w:rsid w:val="00E354F9"/>
    <w:rsid w:val="00E359B6"/>
    <w:rsid w:val="00E35A5E"/>
    <w:rsid w:val="00E37084"/>
    <w:rsid w:val="00E372CE"/>
    <w:rsid w:val="00E404D7"/>
    <w:rsid w:val="00E40532"/>
    <w:rsid w:val="00E40A96"/>
    <w:rsid w:val="00E414E1"/>
    <w:rsid w:val="00E433CB"/>
    <w:rsid w:val="00E4340E"/>
    <w:rsid w:val="00E43445"/>
    <w:rsid w:val="00E446D4"/>
    <w:rsid w:val="00E44EFD"/>
    <w:rsid w:val="00E4595F"/>
    <w:rsid w:val="00E45BCC"/>
    <w:rsid w:val="00E45F0D"/>
    <w:rsid w:val="00E46624"/>
    <w:rsid w:val="00E469F0"/>
    <w:rsid w:val="00E46A07"/>
    <w:rsid w:val="00E46F02"/>
    <w:rsid w:val="00E50294"/>
    <w:rsid w:val="00E513D4"/>
    <w:rsid w:val="00E52238"/>
    <w:rsid w:val="00E53EF2"/>
    <w:rsid w:val="00E547CA"/>
    <w:rsid w:val="00E55F99"/>
    <w:rsid w:val="00E561B7"/>
    <w:rsid w:val="00E56B12"/>
    <w:rsid w:val="00E57BEA"/>
    <w:rsid w:val="00E606F7"/>
    <w:rsid w:val="00E62824"/>
    <w:rsid w:val="00E63436"/>
    <w:rsid w:val="00E655B6"/>
    <w:rsid w:val="00E66496"/>
    <w:rsid w:val="00E66975"/>
    <w:rsid w:val="00E66F8F"/>
    <w:rsid w:val="00E67370"/>
    <w:rsid w:val="00E67B01"/>
    <w:rsid w:val="00E67B9B"/>
    <w:rsid w:val="00E67D6E"/>
    <w:rsid w:val="00E70D55"/>
    <w:rsid w:val="00E71207"/>
    <w:rsid w:val="00E71B64"/>
    <w:rsid w:val="00E71C97"/>
    <w:rsid w:val="00E72957"/>
    <w:rsid w:val="00E736A6"/>
    <w:rsid w:val="00E7447B"/>
    <w:rsid w:val="00E7533B"/>
    <w:rsid w:val="00E759DF"/>
    <w:rsid w:val="00E7694F"/>
    <w:rsid w:val="00E77210"/>
    <w:rsid w:val="00E7735F"/>
    <w:rsid w:val="00E777AB"/>
    <w:rsid w:val="00E81169"/>
    <w:rsid w:val="00E812B4"/>
    <w:rsid w:val="00E81829"/>
    <w:rsid w:val="00E82909"/>
    <w:rsid w:val="00E82F05"/>
    <w:rsid w:val="00E83A03"/>
    <w:rsid w:val="00E845BA"/>
    <w:rsid w:val="00E8666E"/>
    <w:rsid w:val="00E86A12"/>
    <w:rsid w:val="00E86FA3"/>
    <w:rsid w:val="00E8715F"/>
    <w:rsid w:val="00E900AA"/>
    <w:rsid w:val="00E907C2"/>
    <w:rsid w:val="00E91239"/>
    <w:rsid w:val="00E91536"/>
    <w:rsid w:val="00E922D5"/>
    <w:rsid w:val="00E92DC0"/>
    <w:rsid w:val="00E93393"/>
    <w:rsid w:val="00E93D89"/>
    <w:rsid w:val="00E947E9"/>
    <w:rsid w:val="00E95A21"/>
    <w:rsid w:val="00E95E4F"/>
    <w:rsid w:val="00E96320"/>
    <w:rsid w:val="00E96F52"/>
    <w:rsid w:val="00E97864"/>
    <w:rsid w:val="00EA0240"/>
    <w:rsid w:val="00EA0378"/>
    <w:rsid w:val="00EA039D"/>
    <w:rsid w:val="00EA06E8"/>
    <w:rsid w:val="00EA0712"/>
    <w:rsid w:val="00EA110A"/>
    <w:rsid w:val="00EA1577"/>
    <w:rsid w:val="00EA2720"/>
    <w:rsid w:val="00EA4084"/>
    <w:rsid w:val="00EA41A4"/>
    <w:rsid w:val="00EA41B7"/>
    <w:rsid w:val="00EA4801"/>
    <w:rsid w:val="00EA4E70"/>
    <w:rsid w:val="00EA5C1E"/>
    <w:rsid w:val="00EA5D83"/>
    <w:rsid w:val="00EA658C"/>
    <w:rsid w:val="00EA6C27"/>
    <w:rsid w:val="00EB0C27"/>
    <w:rsid w:val="00EB0DB3"/>
    <w:rsid w:val="00EB3491"/>
    <w:rsid w:val="00EB3C08"/>
    <w:rsid w:val="00EB4114"/>
    <w:rsid w:val="00EB51F3"/>
    <w:rsid w:val="00EB61A0"/>
    <w:rsid w:val="00EB71B1"/>
    <w:rsid w:val="00EC0646"/>
    <w:rsid w:val="00EC11EF"/>
    <w:rsid w:val="00EC2DCD"/>
    <w:rsid w:val="00EC36D0"/>
    <w:rsid w:val="00EC4051"/>
    <w:rsid w:val="00EC409D"/>
    <w:rsid w:val="00EC4FB1"/>
    <w:rsid w:val="00EC5104"/>
    <w:rsid w:val="00EC553D"/>
    <w:rsid w:val="00EC5775"/>
    <w:rsid w:val="00EC79C6"/>
    <w:rsid w:val="00ED28AD"/>
    <w:rsid w:val="00ED2A52"/>
    <w:rsid w:val="00ED2DA5"/>
    <w:rsid w:val="00ED2F3B"/>
    <w:rsid w:val="00ED3A8B"/>
    <w:rsid w:val="00ED423C"/>
    <w:rsid w:val="00ED59CB"/>
    <w:rsid w:val="00ED611C"/>
    <w:rsid w:val="00ED6D8B"/>
    <w:rsid w:val="00ED7F67"/>
    <w:rsid w:val="00EE07DB"/>
    <w:rsid w:val="00EE0B99"/>
    <w:rsid w:val="00EE103D"/>
    <w:rsid w:val="00EE1F14"/>
    <w:rsid w:val="00EE230E"/>
    <w:rsid w:val="00EE38AF"/>
    <w:rsid w:val="00EE38EB"/>
    <w:rsid w:val="00EE4009"/>
    <w:rsid w:val="00EE5163"/>
    <w:rsid w:val="00EE5567"/>
    <w:rsid w:val="00EE562F"/>
    <w:rsid w:val="00EE66B1"/>
    <w:rsid w:val="00EF0352"/>
    <w:rsid w:val="00EF05DA"/>
    <w:rsid w:val="00EF16CA"/>
    <w:rsid w:val="00EF2C5D"/>
    <w:rsid w:val="00EF3150"/>
    <w:rsid w:val="00EF42D4"/>
    <w:rsid w:val="00EF506A"/>
    <w:rsid w:val="00EF5181"/>
    <w:rsid w:val="00EF52D7"/>
    <w:rsid w:val="00EF58C5"/>
    <w:rsid w:val="00EF6CED"/>
    <w:rsid w:val="00EF6D05"/>
    <w:rsid w:val="00EF780E"/>
    <w:rsid w:val="00EF7927"/>
    <w:rsid w:val="00F00AD7"/>
    <w:rsid w:val="00F01C99"/>
    <w:rsid w:val="00F03AF9"/>
    <w:rsid w:val="00F049CF"/>
    <w:rsid w:val="00F04DE5"/>
    <w:rsid w:val="00F052FB"/>
    <w:rsid w:val="00F056D9"/>
    <w:rsid w:val="00F05700"/>
    <w:rsid w:val="00F05DCA"/>
    <w:rsid w:val="00F072A6"/>
    <w:rsid w:val="00F07DB7"/>
    <w:rsid w:val="00F11F9D"/>
    <w:rsid w:val="00F1309C"/>
    <w:rsid w:val="00F13FD5"/>
    <w:rsid w:val="00F14903"/>
    <w:rsid w:val="00F14A92"/>
    <w:rsid w:val="00F156C8"/>
    <w:rsid w:val="00F157D7"/>
    <w:rsid w:val="00F168EF"/>
    <w:rsid w:val="00F16BE0"/>
    <w:rsid w:val="00F1734B"/>
    <w:rsid w:val="00F20FE5"/>
    <w:rsid w:val="00F21425"/>
    <w:rsid w:val="00F21869"/>
    <w:rsid w:val="00F21C54"/>
    <w:rsid w:val="00F22A7D"/>
    <w:rsid w:val="00F2322C"/>
    <w:rsid w:val="00F2323A"/>
    <w:rsid w:val="00F237FE"/>
    <w:rsid w:val="00F23BFA"/>
    <w:rsid w:val="00F254B0"/>
    <w:rsid w:val="00F26246"/>
    <w:rsid w:val="00F272B1"/>
    <w:rsid w:val="00F27F42"/>
    <w:rsid w:val="00F30080"/>
    <w:rsid w:val="00F30858"/>
    <w:rsid w:val="00F30ECA"/>
    <w:rsid w:val="00F30F27"/>
    <w:rsid w:val="00F3163A"/>
    <w:rsid w:val="00F33808"/>
    <w:rsid w:val="00F33AFE"/>
    <w:rsid w:val="00F33E2F"/>
    <w:rsid w:val="00F33FF7"/>
    <w:rsid w:val="00F34DFF"/>
    <w:rsid w:val="00F35328"/>
    <w:rsid w:val="00F36D87"/>
    <w:rsid w:val="00F37358"/>
    <w:rsid w:val="00F41058"/>
    <w:rsid w:val="00F42E8E"/>
    <w:rsid w:val="00F46B19"/>
    <w:rsid w:val="00F471E7"/>
    <w:rsid w:val="00F5012B"/>
    <w:rsid w:val="00F506C0"/>
    <w:rsid w:val="00F50980"/>
    <w:rsid w:val="00F53808"/>
    <w:rsid w:val="00F545CA"/>
    <w:rsid w:val="00F54A1D"/>
    <w:rsid w:val="00F54D6B"/>
    <w:rsid w:val="00F54FF3"/>
    <w:rsid w:val="00F5553A"/>
    <w:rsid w:val="00F556A6"/>
    <w:rsid w:val="00F60762"/>
    <w:rsid w:val="00F60942"/>
    <w:rsid w:val="00F60BBA"/>
    <w:rsid w:val="00F617B2"/>
    <w:rsid w:val="00F6198D"/>
    <w:rsid w:val="00F61A59"/>
    <w:rsid w:val="00F62865"/>
    <w:rsid w:val="00F636DE"/>
    <w:rsid w:val="00F63D20"/>
    <w:rsid w:val="00F64016"/>
    <w:rsid w:val="00F65929"/>
    <w:rsid w:val="00F66AE2"/>
    <w:rsid w:val="00F66C16"/>
    <w:rsid w:val="00F672F9"/>
    <w:rsid w:val="00F703D3"/>
    <w:rsid w:val="00F709D0"/>
    <w:rsid w:val="00F7107E"/>
    <w:rsid w:val="00F71468"/>
    <w:rsid w:val="00F71617"/>
    <w:rsid w:val="00F717F9"/>
    <w:rsid w:val="00F724D7"/>
    <w:rsid w:val="00F72E32"/>
    <w:rsid w:val="00F73C87"/>
    <w:rsid w:val="00F74145"/>
    <w:rsid w:val="00F74561"/>
    <w:rsid w:val="00F75D07"/>
    <w:rsid w:val="00F760DF"/>
    <w:rsid w:val="00F76DFF"/>
    <w:rsid w:val="00F80CF0"/>
    <w:rsid w:val="00F81619"/>
    <w:rsid w:val="00F81EB7"/>
    <w:rsid w:val="00F82CDC"/>
    <w:rsid w:val="00F83F6E"/>
    <w:rsid w:val="00F84D12"/>
    <w:rsid w:val="00F8502E"/>
    <w:rsid w:val="00F856A1"/>
    <w:rsid w:val="00F8638E"/>
    <w:rsid w:val="00F86AC0"/>
    <w:rsid w:val="00F872BD"/>
    <w:rsid w:val="00F90279"/>
    <w:rsid w:val="00F908A8"/>
    <w:rsid w:val="00F90EC8"/>
    <w:rsid w:val="00F91920"/>
    <w:rsid w:val="00F91ADC"/>
    <w:rsid w:val="00F94BB0"/>
    <w:rsid w:val="00F95040"/>
    <w:rsid w:val="00F95310"/>
    <w:rsid w:val="00F96D81"/>
    <w:rsid w:val="00F9725B"/>
    <w:rsid w:val="00F97846"/>
    <w:rsid w:val="00FA1A3C"/>
    <w:rsid w:val="00FA2DFF"/>
    <w:rsid w:val="00FA3FC6"/>
    <w:rsid w:val="00FA447B"/>
    <w:rsid w:val="00FA4BA2"/>
    <w:rsid w:val="00FA5511"/>
    <w:rsid w:val="00FA57FB"/>
    <w:rsid w:val="00FA644C"/>
    <w:rsid w:val="00FA7ED1"/>
    <w:rsid w:val="00FB0437"/>
    <w:rsid w:val="00FB2411"/>
    <w:rsid w:val="00FB290D"/>
    <w:rsid w:val="00FB3D16"/>
    <w:rsid w:val="00FB3ECD"/>
    <w:rsid w:val="00FB5879"/>
    <w:rsid w:val="00FB6FA1"/>
    <w:rsid w:val="00FB78E1"/>
    <w:rsid w:val="00FB7FF1"/>
    <w:rsid w:val="00FC0984"/>
    <w:rsid w:val="00FC1A10"/>
    <w:rsid w:val="00FC2029"/>
    <w:rsid w:val="00FC2278"/>
    <w:rsid w:val="00FC4AF9"/>
    <w:rsid w:val="00FC53A2"/>
    <w:rsid w:val="00FC5C78"/>
    <w:rsid w:val="00FC5DCC"/>
    <w:rsid w:val="00FC67B9"/>
    <w:rsid w:val="00FC6C93"/>
    <w:rsid w:val="00FC74F9"/>
    <w:rsid w:val="00FD0232"/>
    <w:rsid w:val="00FD0DFB"/>
    <w:rsid w:val="00FD17C9"/>
    <w:rsid w:val="00FD28EB"/>
    <w:rsid w:val="00FD340D"/>
    <w:rsid w:val="00FD42C7"/>
    <w:rsid w:val="00FD7359"/>
    <w:rsid w:val="00FD7621"/>
    <w:rsid w:val="00FD7FD6"/>
    <w:rsid w:val="00FE034F"/>
    <w:rsid w:val="00FE0992"/>
    <w:rsid w:val="00FE14A9"/>
    <w:rsid w:val="00FE27B4"/>
    <w:rsid w:val="00FE414E"/>
    <w:rsid w:val="00FE41FA"/>
    <w:rsid w:val="00FE4C77"/>
    <w:rsid w:val="00FE51EC"/>
    <w:rsid w:val="00FE5387"/>
    <w:rsid w:val="00FE6CDE"/>
    <w:rsid w:val="00FE703A"/>
    <w:rsid w:val="00FF03E3"/>
    <w:rsid w:val="00FF05EC"/>
    <w:rsid w:val="00FF07F3"/>
    <w:rsid w:val="00FF0B69"/>
    <w:rsid w:val="00FF1AA5"/>
    <w:rsid w:val="00FF1FFA"/>
    <w:rsid w:val="00FF2AF6"/>
    <w:rsid w:val="00FF30B9"/>
    <w:rsid w:val="00FF3965"/>
    <w:rsid w:val="00FF4D21"/>
    <w:rsid w:val="00FF58F6"/>
    <w:rsid w:val="00FF5D32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2AF8"/>
  <w15:docId w15:val="{578DD33E-913E-4B6E-A1A4-3BDF1E86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27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6E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4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C7D4D"/>
    <w:pPr>
      <w:spacing w:before="240" w:after="60" w:line="240" w:lineRule="auto"/>
      <w:outlineLvl w:val="7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627E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B0088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C7D4D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4D00A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22DCE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16FE"/>
    <w:rPr>
      <w:rFonts w:ascii="Calibri" w:hAnsi="Calibri" w:cs="Times New Roman"/>
      <w:sz w:val="22"/>
      <w:lang w:eastAsia="en-US"/>
    </w:rPr>
  </w:style>
  <w:style w:type="character" w:styleId="Numerstrony">
    <w:name w:val="page number"/>
    <w:basedOn w:val="Domylnaczcionkaakapitu"/>
    <w:uiPriority w:val="99"/>
    <w:rsid w:val="004D00A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D0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DCE"/>
    <w:rPr>
      <w:rFonts w:ascii="Calibr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4D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4A31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6FE"/>
    <w:rPr>
      <w:rFonts w:ascii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A31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22DCE"/>
    <w:rPr>
      <w:rFonts w:ascii="Calibri" w:hAnsi="Calibri"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A313B"/>
    <w:rPr>
      <w:rFonts w:cs="Times New Roman"/>
      <w:vertAlign w:val="superscript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143E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70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0B2D"/>
    <w:rPr>
      <w:rFonts w:ascii="Tahoma" w:hAnsi="Tahoma" w:cs="Times New Roman"/>
      <w:sz w:val="16"/>
      <w:lang w:eastAsia="en-US"/>
    </w:rPr>
  </w:style>
  <w:style w:type="character" w:styleId="Hipercze">
    <w:name w:val="Hyperlink"/>
    <w:basedOn w:val="Domylnaczcionkaakapitu"/>
    <w:uiPriority w:val="99"/>
    <w:rsid w:val="002C4E9F"/>
    <w:rPr>
      <w:rFonts w:cs="Times New Roman"/>
      <w:color w:val="901818"/>
      <w:u w:val="none"/>
      <w:effect w:val="none"/>
    </w:rPr>
  </w:style>
  <w:style w:type="paragraph" w:customStyle="1" w:styleId="Default">
    <w:name w:val="Default"/>
    <w:uiPriority w:val="99"/>
    <w:rsid w:val="002E16F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7C7D4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C7D4D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7C7D4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7C7D4D"/>
    <w:rPr>
      <w:rFonts w:cs="Times New Roman"/>
      <w:b/>
      <w:bCs/>
      <w:sz w:val="24"/>
      <w:szCs w:val="24"/>
    </w:rPr>
  </w:style>
  <w:style w:type="paragraph" w:customStyle="1" w:styleId="dt">
    <w:name w:val="dt"/>
    <w:basedOn w:val="Normalny"/>
    <w:uiPriority w:val="99"/>
    <w:rsid w:val="007656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00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006682"/>
    <w:rPr>
      <w:rFonts w:ascii="Courier New" w:hAnsi="Courier New" w:cs="Courier New"/>
    </w:rPr>
  </w:style>
  <w:style w:type="paragraph" w:styleId="Bezodstpw">
    <w:name w:val="No Spacing"/>
    <w:uiPriority w:val="99"/>
    <w:qFormat/>
    <w:rsid w:val="00345190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62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27E3"/>
    <w:rPr>
      <w:rFonts w:cs="Times New Roman"/>
      <w:b/>
      <w:bCs/>
    </w:rPr>
  </w:style>
  <w:style w:type="character" w:customStyle="1" w:styleId="value">
    <w:name w:val="value"/>
    <w:basedOn w:val="Domylnaczcionkaakapitu"/>
    <w:rsid w:val="00800B59"/>
  </w:style>
  <w:style w:type="character" w:customStyle="1" w:styleId="attribute-value">
    <w:name w:val="attribute-value"/>
    <w:basedOn w:val="Domylnaczcionkaakapitu"/>
    <w:rsid w:val="001234FE"/>
  </w:style>
  <w:style w:type="character" w:customStyle="1" w:styleId="libelle-description">
    <w:name w:val="libelle-description"/>
    <w:basedOn w:val="Domylnaczcionkaakapitu"/>
    <w:rsid w:val="00AC3260"/>
  </w:style>
  <w:style w:type="paragraph" w:customStyle="1" w:styleId="prdtxtattribute">
    <w:name w:val="prd_txt_attribute"/>
    <w:basedOn w:val="Normalny"/>
    <w:rsid w:val="00541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prdtxtattributename">
    <w:name w:val="prd_txt_attribute_name"/>
    <w:basedOn w:val="Domylnaczcionkaakapitu"/>
    <w:rsid w:val="00541493"/>
  </w:style>
  <w:style w:type="character" w:customStyle="1" w:styleId="AkapitzlistZnak">
    <w:name w:val="Akapit z listą Znak"/>
    <w:aliases w:val="Akapit z listą BS Znak,Numerowanie Znak,List Paragraph Znak"/>
    <w:link w:val="Akapitzlist"/>
    <w:uiPriority w:val="34"/>
    <w:qFormat/>
    <w:locked/>
    <w:rsid w:val="002124C9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212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212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4C9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212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4C9"/>
    <w:rPr>
      <w:rFonts w:ascii="Calibri" w:hAnsi="Calibri"/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B1015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00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6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8C61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8C61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8C61D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C61D0"/>
    <w:rPr>
      <w:i/>
      <w:iCs/>
      <w:color w:val="4F81BD" w:themeColor="accent1"/>
    </w:rPr>
  </w:style>
  <w:style w:type="paragraph" w:customStyle="1" w:styleId="TableParagraph">
    <w:name w:val="Table Paragraph"/>
    <w:basedOn w:val="Normalny"/>
    <w:rsid w:val="000205FC"/>
    <w:pPr>
      <w:widowControl w:val="0"/>
      <w:suppressAutoHyphens/>
      <w:spacing w:after="0" w:line="240" w:lineRule="auto"/>
    </w:pPr>
    <w:rPr>
      <w:rFonts w:ascii="Century Gothic" w:eastAsia="Century Gothic" w:hAnsi="Century Gothic" w:cs="Century Gothic"/>
      <w:lang w:eastAsia="zh-CN"/>
    </w:rPr>
  </w:style>
  <w:style w:type="character" w:customStyle="1" w:styleId="WW8Num5z0">
    <w:name w:val="WW8Num5z0"/>
    <w:rsid w:val="000205FC"/>
    <w:rPr>
      <w:b/>
    </w:rPr>
  </w:style>
  <w:style w:type="character" w:customStyle="1" w:styleId="WW8Num4z0">
    <w:name w:val="WW8Num4z0"/>
    <w:rsid w:val="000205FC"/>
    <w:rPr>
      <w:rFonts w:hint="default"/>
    </w:rPr>
  </w:style>
  <w:style w:type="character" w:customStyle="1" w:styleId="WW8Num2z7">
    <w:name w:val="WW8Num2z7"/>
    <w:rsid w:val="000205FC"/>
  </w:style>
  <w:style w:type="paragraph" w:customStyle="1" w:styleId="Zawartolisty">
    <w:name w:val="Zawartość listy"/>
    <w:basedOn w:val="Normalny"/>
    <w:rsid w:val="00C53DCA"/>
    <w:pPr>
      <w:suppressAutoHyphens/>
      <w:spacing w:after="0" w:line="240" w:lineRule="auto"/>
      <w:ind w:left="567"/>
    </w:pPr>
    <w:rPr>
      <w:rFonts w:ascii="Times New Roman" w:hAnsi="Times New Roman"/>
      <w:sz w:val="24"/>
      <w:szCs w:val="24"/>
      <w:lang w:eastAsia="zh-CN"/>
    </w:rPr>
  </w:style>
  <w:style w:type="character" w:customStyle="1" w:styleId="attribute-name">
    <w:name w:val="attribute-name"/>
    <w:basedOn w:val="Domylnaczcionkaakapitu"/>
    <w:rsid w:val="0064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6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1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6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2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391C1-37AC-4539-846B-0BEB676F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Starostwo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creator>Starostwo</dc:creator>
  <cp:lastModifiedBy>adryan-m@wp.pl</cp:lastModifiedBy>
  <cp:revision>8</cp:revision>
  <cp:lastPrinted>2021-02-18T12:59:00Z</cp:lastPrinted>
  <dcterms:created xsi:type="dcterms:W3CDTF">2024-10-09T16:14:00Z</dcterms:created>
  <dcterms:modified xsi:type="dcterms:W3CDTF">2024-10-15T11:47:00Z</dcterms:modified>
</cp:coreProperties>
</file>